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E72D1" w14:textId="77777777" w:rsidR="00233F6B" w:rsidRPr="00C1783B" w:rsidRDefault="00233F6B" w:rsidP="00233F6B">
      <w:pPr>
        <w:pStyle w:val="BlockText"/>
        <w:ind w:left="0"/>
        <w:contextualSpacing/>
        <w:rPr>
          <w:rFonts w:ascii="Palatino" w:hAnsi="Palatino"/>
          <w:b/>
          <w:bCs/>
        </w:rPr>
      </w:pPr>
      <w:r w:rsidRPr="00C1783B">
        <w:rPr>
          <w:rFonts w:ascii="Palatino" w:hAnsi="Palatino"/>
          <w:b/>
          <w:bCs/>
        </w:rPr>
        <w:t>UNITED STATES BANKRUPTCY COURT</w:t>
      </w:r>
    </w:p>
    <w:p w14:paraId="2A47A6B3" w14:textId="77777777" w:rsidR="00233F6B" w:rsidRPr="00C1783B" w:rsidRDefault="00233F6B" w:rsidP="00233F6B">
      <w:pPr>
        <w:pStyle w:val="BlockText"/>
        <w:spacing w:after="0"/>
        <w:ind w:left="0"/>
        <w:contextualSpacing/>
        <w:rPr>
          <w:rFonts w:ascii="Palatino" w:hAnsi="Palatino"/>
          <w:b/>
          <w:bCs/>
        </w:rPr>
      </w:pPr>
      <w:r w:rsidRPr="00C1783B">
        <w:rPr>
          <w:rFonts w:ascii="Palatino" w:hAnsi="Palatino"/>
          <w:b/>
          <w:bCs/>
        </w:rPr>
        <w:t>SOUTHERN DISTRICT OF NEW YORK</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5"/>
        <w:gridCol w:w="4665"/>
      </w:tblGrid>
      <w:tr w:rsidR="00233F6B" w:rsidRPr="00C1783B" w14:paraId="55167CBD" w14:textId="77777777" w:rsidTr="00233F6B">
        <w:trPr>
          <w:trHeight w:val="2168"/>
        </w:trPr>
        <w:tc>
          <w:tcPr>
            <w:tcW w:w="4695" w:type="dxa"/>
            <w:tcBorders>
              <w:top w:val="single" w:sz="4" w:space="0" w:color="auto"/>
              <w:bottom w:val="single" w:sz="4" w:space="0" w:color="auto"/>
              <w:right w:val="single" w:sz="4" w:space="0" w:color="auto"/>
            </w:tcBorders>
          </w:tcPr>
          <w:p w14:paraId="19D2F4A6" w14:textId="77777777" w:rsidR="00233F6B" w:rsidRPr="00C1783B" w:rsidRDefault="00233F6B" w:rsidP="000D4C18"/>
          <w:p w14:paraId="207F1641" w14:textId="1256ACB2" w:rsidR="00233F6B" w:rsidRPr="00C1783B" w:rsidRDefault="00233F6B" w:rsidP="000D4C18">
            <w:r w:rsidRPr="00C1783B">
              <w:t>In re:</w:t>
            </w:r>
          </w:p>
          <w:p w14:paraId="0D1C9C51" w14:textId="21AFBDAA" w:rsidR="00233F6B" w:rsidRPr="00233F6B" w:rsidRDefault="00233F6B" w:rsidP="000D4C18">
            <w:pPr>
              <w:rPr>
                <w:i/>
                <w:iCs/>
              </w:rPr>
            </w:pPr>
            <w:r w:rsidRPr="00C1783B">
              <w:t>V</w:t>
            </w:r>
            <w:r w:rsidR="0029635A">
              <w:t>ENUS LIQUIDATION INC.</w:t>
            </w:r>
            <w:r w:rsidRPr="00C1783B">
              <w:t xml:space="preserve">, </w:t>
            </w:r>
            <w:r w:rsidRPr="00C1783B">
              <w:rPr>
                <w:i/>
                <w:iCs/>
              </w:rPr>
              <w:t>et al.</w:t>
            </w:r>
          </w:p>
          <w:p w14:paraId="72DD9B1A" w14:textId="77056685" w:rsidR="00233F6B" w:rsidRPr="00C1783B" w:rsidRDefault="00233F6B" w:rsidP="000D4C18">
            <w:r w:rsidRPr="00C1783B">
              <w:t xml:space="preserve"> </w:t>
            </w:r>
            <w:r w:rsidRPr="00C1783B">
              <w:tab/>
              <w:t>Debtors.</w:t>
            </w:r>
            <w:r w:rsidRPr="00233F6B">
              <w:rPr>
                <w:rStyle w:val="FootnoteReference"/>
                <w:sz w:val="20"/>
                <w:szCs w:val="20"/>
              </w:rPr>
              <w:footnoteReference w:id="1"/>
            </w:r>
          </w:p>
        </w:tc>
        <w:tc>
          <w:tcPr>
            <w:tcW w:w="4665" w:type="dxa"/>
            <w:tcBorders>
              <w:left w:val="single" w:sz="4" w:space="0" w:color="auto"/>
            </w:tcBorders>
          </w:tcPr>
          <w:p w14:paraId="3A943300" w14:textId="77777777" w:rsidR="00233F6B" w:rsidRPr="00C1783B" w:rsidRDefault="00233F6B" w:rsidP="000D4C18"/>
          <w:p w14:paraId="4AE0377C" w14:textId="40D6FA8C" w:rsidR="00233F6B" w:rsidRPr="00C1783B" w:rsidRDefault="00233F6B" w:rsidP="000D4C18">
            <w:r w:rsidRPr="00C1783B">
              <w:t>Chapter 11</w:t>
            </w:r>
          </w:p>
          <w:p w14:paraId="7DBBE24D" w14:textId="0CB96EA9" w:rsidR="00233F6B" w:rsidRPr="00C1783B" w:rsidRDefault="00233F6B" w:rsidP="000D4C18">
            <w:r w:rsidRPr="00C1783B">
              <w:t>Case No. 23-10738 (JPM)</w:t>
            </w:r>
          </w:p>
          <w:p w14:paraId="25EECC0B" w14:textId="0C1B41D6" w:rsidR="00233F6B" w:rsidRPr="00C1783B" w:rsidRDefault="00233F6B" w:rsidP="000D4C18">
            <w:r w:rsidRPr="00C1783B">
              <w:t>(Jointly Administered)</w:t>
            </w:r>
          </w:p>
        </w:tc>
      </w:tr>
    </w:tbl>
    <w:p w14:paraId="06A381FD" w14:textId="77777777" w:rsidR="00233F6B" w:rsidRPr="00AD3B67" w:rsidRDefault="00233F6B" w:rsidP="00FF5578">
      <w:pPr>
        <w:tabs>
          <w:tab w:val="left" w:pos="1260"/>
          <w:tab w:val="left" w:pos="5040"/>
          <w:tab w:val="left" w:pos="5760"/>
        </w:tabs>
        <w:spacing w:after="0"/>
        <w:rPr>
          <w:color w:val="000000"/>
          <w:u w:val="single"/>
          <w:lang w:eastAsia="en-US"/>
        </w:rPr>
      </w:pPr>
    </w:p>
    <w:p w14:paraId="74DDA14D" w14:textId="77777777" w:rsidR="00AD6F24" w:rsidRPr="00AD3B67" w:rsidRDefault="008F2EF9" w:rsidP="00F67B78">
      <w:pPr>
        <w:tabs>
          <w:tab w:val="left" w:pos="5850"/>
        </w:tabs>
        <w:spacing w:after="0"/>
        <w:jc w:val="center"/>
        <w:rPr>
          <w:b/>
        </w:rPr>
      </w:pPr>
      <w:r w:rsidRPr="00AD3B67">
        <w:rPr>
          <w:b/>
        </w:rPr>
        <w:t>REQUEST FOR PAYMENT OF ADMINISTRATIVE EXPENSE CLAIM</w:t>
      </w:r>
      <w:r w:rsidR="00AD6F24" w:rsidRPr="00AD3B67">
        <w:rPr>
          <w:b/>
        </w:rPr>
        <w:t xml:space="preserve"> </w:t>
      </w:r>
    </w:p>
    <w:p w14:paraId="6E3FED5E" w14:textId="00BF56F1" w:rsidR="00F01DDE" w:rsidRPr="00AD3B67" w:rsidRDefault="00AD6F24" w:rsidP="00F67B78">
      <w:pPr>
        <w:tabs>
          <w:tab w:val="left" w:pos="5850"/>
        </w:tabs>
        <w:spacing w:after="0"/>
        <w:jc w:val="center"/>
        <w:rPr>
          <w:b/>
        </w:rPr>
      </w:pPr>
      <w:r w:rsidRPr="00AD3B67">
        <w:rPr>
          <w:b/>
          <w:u w:val="single"/>
        </w:rPr>
        <w:t xml:space="preserve">ARISING </w:t>
      </w:r>
      <w:r w:rsidR="00AD3B67" w:rsidRPr="00AD3B67">
        <w:rPr>
          <w:b/>
          <w:u w:val="single"/>
        </w:rPr>
        <w:t>ON OR AFTER</w:t>
      </w:r>
      <w:r w:rsidRPr="00AD3B67">
        <w:rPr>
          <w:b/>
          <w:u w:val="single"/>
        </w:rPr>
        <w:t xml:space="preserve"> </w:t>
      </w:r>
      <w:r w:rsidR="00233F6B">
        <w:rPr>
          <w:b/>
          <w:u w:val="single"/>
        </w:rPr>
        <w:t xml:space="preserve">OCTOBER </w:t>
      </w:r>
      <w:r w:rsidR="00493016">
        <w:rPr>
          <w:b/>
          <w:u w:val="single"/>
        </w:rPr>
        <w:t>2</w:t>
      </w:r>
      <w:r w:rsidR="0029635A">
        <w:rPr>
          <w:b/>
          <w:u w:val="single"/>
        </w:rPr>
        <w:t>7</w:t>
      </w:r>
      <w:r w:rsidRPr="00AD3B67">
        <w:rPr>
          <w:b/>
          <w:u w:val="single"/>
        </w:rPr>
        <w:t>, 202</w:t>
      </w:r>
      <w:r w:rsidR="00233F6B">
        <w:rPr>
          <w:b/>
          <w:u w:val="single"/>
        </w:rPr>
        <w:t>3</w:t>
      </w:r>
      <w:r w:rsidR="0029635A">
        <w:rPr>
          <w:b/>
          <w:u w:val="single"/>
        </w:rPr>
        <w:t xml:space="preserve"> THROUGH MAY 14, 2024</w:t>
      </w:r>
    </w:p>
    <w:p w14:paraId="2582179A" w14:textId="77777777" w:rsidR="00C7480A" w:rsidRPr="00AD3B67" w:rsidRDefault="00C7480A" w:rsidP="00C7480A">
      <w:pPr>
        <w:spacing w:after="0"/>
        <w:ind w:firstLine="720"/>
        <w:jc w:val="both"/>
      </w:pPr>
    </w:p>
    <w:p w14:paraId="0AD02A84" w14:textId="7CF0BBD7" w:rsidR="008F2EF9" w:rsidRPr="00AD3B67" w:rsidRDefault="008F2EF9" w:rsidP="00AD6F24">
      <w:pPr>
        <w:spacing w:after="0"/>
        <w:ind w:left="270" w:hanging="270"/>
        <w:jc w:val="both"/>
      </w:pPr>
      <w:r w:rsidRPr="00AD3B67">
        <w:t>1.</w:t>
      </w:r>
      <w:r w:rsidR="00AD6F24" w:rsidRPr="00AD3B67">
        <w:tab/>
      </w:r>
      <w:r w:rsidRPr="00AD3B67">
        <w:t>Name of claimant:</w:t>
      </w:r>
      <w:r w:rsidR="0088485A" w:rsidRPr="00AD3B67">
        <w:t xml:space="preserve"> ______________________________________________________</w:t>
      </w:r>
      <w:r w:rsidR="009F5824" w:rsidRPr="00AD3B67">
        <w:t>______</w:t>
      </w:r>
    </w:p>
    <w:p w14:paraId="6EFBCCF0" w14:textId="77777777" w:rsidR="00400543" w:rsidRPr="00AD3B67" w:rsidRDefault="00400543" w:rsidP="00AD6F24">
      <w:pPr>
        <w:spacing w:after="0"/>
        <w:ind w:left="270" w:hanging="270"/>
        <w:jc w:val="both"/>
      </w:pPr>
    </w:p>
    <w:p w14:paraId="558726CB" w14:textId="101C1FFA" w:rsidR="008F2EF9" w:rsidRPr="00AD3B67" w:rsidRDefault="00AD6F24" w:rsidP="00AD6F24">
      <w:pPr>
        <w:spacing w:after="0"/>
        <w:ind w:left="270" w:hanging="270"/>
        <w:jc w:val="both"/>
      </w:pPr>
      <w:r w:rsidRPr="00AD3B67">
        <w:t>2</w:t>
      </w:r>
      <w:r w:rsidR="008F2EF9" w:rsidRPr="00AD3B67">
        <w:t>.</w:t>
      </w:r>
      <w:r w:rsidRPr="00AD3B67">
        <w:tab/>
      </w:r>
      <w:r w:rsidR="008F2EF9" w:rsidRPr="00AD3B67">
        <w:t>Nature and description of the claim (you may attach a separate summary):</w:t>
      </w:r>
      <w:r w:rsidR="00E94408" w:rsidRPr="00AD3B67">
        <w:t xml:space="preserve"> _________</w:t>
      </w:r>
      <w:r w:rsidR="009F5824" w:rsidRPr="00AD3B67">
        <w:t>_______</w:t>
      </w:r>
    </w:p>
    <w:p w14:paraId="3CE824F8" w14:textId="77777777" w:rsidR="00E94408" w:rsidRPr="00AD3B67" w:rsidRDefault="00E94408" w:rsidP="00AD6F24">
      <w:pPr>
        <w:spacing w:after="0"/>
        <w:ind w:left="270" w:hanging="270"/>
        <w:jc w:val="both"/>
      </w:pPr>
    </w:p>
    <w:p w14:paraId="30DF1529" w14:textId="77777777" w:rsidR="008F2EF9" w:rsidRPr="00AD3B67" w:rsidRDefault="00E94408" w:rsidP="00AD6F24">
      <w:pPr>
        <w:spacing w:after="0"/>
        <w:ind w:left="270" w:hanging="270"/>
        <w:jc w:val="both"/>
      </w:pPr>
      <w:r w:rsidRPr="00AD3B67">
        <w:t>_______________________________________________________________________</w:t>
      </w:r>
      <w:r w:rsidR="00406687" w:rsidRPr="00AD3B67">
        <w:t>_______</w:t>
      </w:r>
    </w:p>
    <w:p w14:paraId="793BA247" w14:textId="77777777" w:rsidR="00E94408" w:rsidRPr="00AD3B67" w:rsidRDefault="00E94408" w:rsidP="00AD6F24">
      <w:pPr>
        <w:spacing w:after="0"/>
        <w:ind w:left="270" w:hanging="270"/>
      </w:pPr>
    </w:p>
    <w:p w14:paraId="7FCD7C91" w14:textId="3B4691ED" w:rsidR="00E94408" w:rsidRPr="00AD3B67" w:rsidRDefault="00AD6F24" w:rsidP="000D1DB2">
      <w:pPr>
        <w:spacing w:after="0"/>
        <w:ind w:left="270" w:hanging="270"/>
      </w:pPr>
      <w:r w:rsidRPr="00AD3B67">
        <w:t>3</w:t>
      </w:r>
      <w:r w:rsidR="008F2EF9" w:rsidRPr="00AD3B67">
        <w:t>.</w:t>
      </w:r>
      <w:r w:rsidRPr="00AD3B67">
        <w:tab/>
      </w:r>
      <w:r w:rsidR="008F2EF9" w:rsidRPr="00AD3B67">
        <w:t>Date(s) claim arose:</w:t>
      </w:r>
      <w:r w:rsidR="00E94408" w:rsidRPr="00AD3B67">
        <w:t xml:space="preserve"> ____________________________________________________</w:t>
      </w:r>
      <w:r w:rsidR="00406687" w:rsidRPr="00AD3B67">
        <w:t>______</w:t>
      </w:r>
    </w:p>
    <w:p w14:paraId="0930D3C5" w14:textId="77777777" w:rsidR="008F2EF9" w:rsidRPr="00AD3B67" w:rsidRDefault="008F2EF9" w:rsidP="00AD6F24">
      <w:pPr>
        <w:spacing w:after="0"/>
        <w:ind w:left="270" w:hanging="270"/>
        <w:jc w:val="both"/>
      </w:pPr>
    </w:p>
    <w:p w14:paraId="3138E13E" w14:textId="42A93685" w:rsidR="008F2EF9" w:rsidRPr="00AD3B67" w:rsidRDefault="00AD6F24" w:rsidP="00AD6F24">
      <w:pPr>
        <w:spacing w:after="0"/>
        <w:ind w:left="270" w:hanging="270"/>
        <w:jc w:val="both"/>
      </w:pPr>
      <w:r w:rsidRPr="00AD3B67">
        <w:t>4</w:t>
      </w:r>
      <w:r w:rsidR="008F2EF9" w:rsidRPr="00AD3B67">
        <w:t>.</w:t>
      </w:r>
      <w:r w:rsidRPr="00AD3B67">
        <w:tab/>
      </w:r>
      <w:r w:rsidR="008F2EF9" w:rsidRPr="00AD3B67">
        <w:t>Amount of claim:</w:t>
      </w:r>
      <w:r w:rsidR="00E94408" w:rsidRPr="00AD3B67">
        <w:t xml:space="preserve"> _______________________________________________________</w:t>
      </w:r>
      <w:r w:rsidR="00406687" w:rsidRPr="00AD3B67">
        <w:t>______</w:t>
      </w:r>
    </w:p>
    <w:p w14:paraId="6E25D599" w14:textId="77777777" w:rsidR="008F2EF9" w:rsidRPr="00AD3B67" w:rsidRDefault="008F2EF9" w:rsidP="00AD6F24">
      <w:pPr>
        <w:spacing w:after="0"/>
        <w:ind w:left="270" w:hanging="270"/>
        <w:jc w:val="both"/>
      </w:pPr>
    </w:p>
    <w:p w14:paraId="3C8032C3" w14:textId="63B7E36E" w:rsidR="008F2EF9" w:rsidRPr="00AD3B67" w:rsidRDefault="00AD6F24" w:rsidP="00AD6F24">
      <w:pPr>
        <w:spacing w:after="0"/>
        <w:ind w:left="270" w:hanging="270"/>
        <w:jc w:val="both"/>
      </w:pPr>
      <w:r w:rsidRPr="00AD3B67">
        <w:t>5</w:t>
      </w:r>
      <w:r w:rsidR="008F2EF9" w:rsidRPr="00AD3B67">
        <w:t>.</w:t>
      </w:r>
      <w:r w:rsidRPr="00AD3B67">
        <w:tab/>
      </w:r>
      <w:r w:rsidR="008F2EF9" w:rsidRPr="00AD3B67">
        <w:t>Documentation supporting the claim must be attached hereto. Documentation should include both evidence of the nature of the Administrative Expense Claim asserted as well as evidence of the date or dates on which the Administrative Expense Claim arose.</w:t>
      </w:r>
    </w:p>
    <w:p w14:paraId="1D283723" w14:textId="77777777" w:rsidR="008F2EF9" w:rsidRPr="00AD3B67" w:rsidRDefault="008F2EF9" w:rsidP="008F2EF9">
      <w:pPr>
        <w:spacing w:after="0"/>
        <w:jc w:val="both"/>
      </w:pPr>
    </w:p>
    <w:p w14:paraId="2AD7FA74" w14:textId="77777777" w:rsidR="009F5824" w:rsidRPr="00AD3B67" w:rsidRDefault="008F2EF9" w:rsidP="008F19D2">
      <w:r w:rsidRPr="00AD3B67">
        <w:t xml:space="preserve">Signature: </w:t>
      </w:r>
      <w:r w:rsidR="00135AD7" w:rsidRPr="00AD3B67">
        <w:t xml:space="preserve"> </w:t>
      </w:r>
      <w:r w:rsidRPr="00AD3B67">
        <w:t>________________________</w:t>
      </w:r>
      <w:r w:rsidR="0088485A" w:rsidRPr="00AD3B67">
        <w:t>___</w:t>
      </w:r>
      <w:r w:rsidR="009F5824" w:rsidRPr="00AD3B67">
        <w:t>__________</w:t>
      </w:r>
      <w:r w:rsidR="00547E07" w:rsidRPr="00AD3B67">
        <w:t>___</w:t>
      </w:r>
      <w:r w:rsidR="009F5824" w:rsidRPr="00AD3B67">
        <w:tab/>
      </w:r>
      <w:r w:rsidR="00135AD7" w:rsidRPr="00AD3B67">
        <w:t xml:space="preserve">Date:  </w:t>
      </w:r>
      <w:r w:rsidR="009F5824" w:rsidRPr="00AD3B67">
        <w:t>_______________</w:t>
      </w:r>
    </w:p>
    <w:p w14:paraId="3AB00B95" w14:textId="5E84A4AB" w:rsidR="008F2EF9" w:rsidRPr="00AD3B67" w:rsidRDefault="008F19D2" w:rsidP="008F19D2">
      <w:r w:rsidRPr="00AD3B67">
        <w:t>Name:</w:t>
      </w:r>
      <w:r w:rsidR="00135AD7" w:rsidRPr="00AD3B67">
        <w:t xml:space="preserve"> </w:t>
      </w:r>
      <w:r w:rsidRPr="00AD3B67">
        <w:t xml:space="preserve"> </w:t>
      </w:r>
      <w:r w:rsidR="008F2EF9" w:rsidRPr="00AD3B67">
        <w:t>________________________</w:t>
      </w:r>
      <w:r w:rsidR="0088485A" w:rsidRPr="00AD3B67">
        <w:t>___</w:t>
      </w:r>
      <w:r w:rsidR="009F5824" w:rsidRPr="00AD3B67">
        <w:t>_____________</w:t>
      </w:r>
      <w:r w:rsidR="00EE39DF" w:rsidRPr="00AD3B67">
        <w:t>___</w:t>
      </w:r>
      <w:r w:rsidR="00233F6B" w:rsidRPr="00AD3B67">
        <w:t>__</w:t>
      </w:r>
    </w:p>
    <w:p w14:paraId="0EB92BFF" w14:textId="4A6A52E7" w:rsidR="008F2EF9" w:rsidRPr="00AD3B67" w:rsidRDefault="009F5824" w:rsidP="008F19D2">
      <w:r w:rsidRPr="00AD3B67">
        <w:t>Address:</w:t>
      </w:r>
      <w:r w:rsidR="00135AD7" w:rsidRPr="00AD3B67">
        <w:t xml:space="preserve"> </w:t>
      </w:r>
      <w:r w:rsidRPr="00AD3B67">
        <w:t xml:space="preserve"> </w:t>
      </w:r>
      <w:r w:rsidR="008F2EF9" w:rsidRPr="00AD3B67">
        <w:t>_____________________</w:t>
      </w:r>
      <w:r w:rsidRPr="00AD3B67">
        <w:t>_________________</w:t>
      </w:r>
      <w:r w:rsidR="00EE39DF" w:rsidRPr="00AD3B67">
        <w:t>___</w:t>
      </w:r>
      <w:r w:rsidR="00233F6B" w:rsidRPr="00AD3B67">
        <w:t>___</w:t>
      </w:r>
    </w:p>
    <w:p w14:paraId="66E09303" w14:textId="6FCCD3DD" w:rsidR="009F5824" w:rsidRPr="00AD3B67" w:rsidRDefault="009F5824" w:rsidP="009F5824">
      <w:r w:rsidRPr="00AD3B67">
        <w:t>______________________________________________</w:t>
      </w:r>
      <w:r w:rsidR="00EE39DF" w:rsidRPr="00AD3B67">
        <w:t>___</w:t>
      </w:r>
      <w:r w:rsidR="00233F6B" w:rsidRPr="00AD3B67">
        <w:t>_____________________________</w:t>
      </w:r>
    </w:p>
    <w:p w14:paraId="4D3AC4C9" w14:textId="79DD83B0" w:rsidR="000D1DB2" w:rsidRPr="00AD3B67" w:rsidRDefault="008F2EF9" w:rsidP="00EE39DF">
      <w:r w:rsidRPr="00AD3B67">
        <w:t>Phone Number: ____________________</w:t>
      </w:r>
      <w:r w:rsidR="009F5824" w:rsidRPr="00AD3B67">
        <w:t xml:space="preserve">_    </w:t>
      </w:r>
      <w:r w:rsidRPr="00AD3B67">
        <w:t>Email: __________________________</w:t>
      </w:r>
      <w:r w:rsidR="0088485A" w:rsidRPr="00AD3B67">
        <w:t>___</w:t>
      </w:r>
      <w:r w:rsidR="009F5824" w:rsidRPr="00AD3B67">
        <w:t>_______</w:t>
      </w:r>
    </w:p>
    <w:sectPr w:rsidR="000D1DB2" w:rsidRPr="00AD3B67" w:rsidSect="002907C0">
      <w:footerReference w:type="default" r:id="rId8"/>
      <w:footnotePr>
        <w:numRestart w:val="eachSect"/>
      </w:footnotePr>
      <w:pgSz w:w="12240" w:h="15840" w:code="1"/>
      <w:pgMar w:top="1008" w:right="1440" w:bottom="720" w:left="1440" w:header="432" w:footer="432"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72CF9" w14:textId="77777777" w:rsidR="002907C0" w:rsidRDefault="002907C0" w:rsidP="00D6679B">
      <w:pPr>
        <w:spacing w:after="0"/>
      </w:pPr>
      <w:r>
        <w:separator/>
      </w:r>
    </w:p>
  </w:endnote>
  <w:endnote w:type="continuationSeparator" w:id="0">
    <w:p w14:paraId="6DA3EF82" w14:textId="77777777" w:rsidR="002907C0" w:rsidRDefault="002907C0" w:rsidP="00D667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20B06040202020202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hicago">
    <w:altName w:val="Arial"/>
    <w:panose1 w:val="020B0604020202020204"/>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alatino">
    <w:altName w:val="﷽﷽﷽﷽﷽﷽﷽﷽"/>
    <w:panose1 w:val="00000000000000000000"/>
    <w:charset w:val="4D"/>
    <w:family w:val="auto"/>
    <w:pitch w:val="variable"/>
    <w:sig w:usb0="A00002FF" w:usb1="7800205A" w:usb2="146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D873F" w14:textId="77777777" w:rsidR="008078AF" w:rsidRPr="0086536F" w:rsidRDefault="008C51B7" w:rsidP="00376954">
    <w:pPr>
      <w:pStyle w:val="Footer"/>
      <w:spacing w:after="0"/>
      <w:jc w:val="center"/>
      <w:rPr>
        <w:rStyle w:val="PageNumber"/>
        <w:sz w:val="24"/>
      </w:rPr>
    </w:pPr>
    <w:r w:rsidRPr="00F30FDC">
      <w:rPr>
        <w:sz w:val="20"/>
      </w:rPr>
      <w:fldChar w:fldCharType="begin"/>
    </w:r>
    <w:r w:rsidR="008078AF" w:rsidRPr="00F30FDC">
      <w:rPr>
        <w:sz w:val="20"/>
      </w:rPr>
      <w:instrText xml:space="preserve"> PAGE   \* MERGEFORMAT </w:instrText>
    </w:r>
    <w:r w:rsidRPr="00F30FDC">
      <w:rPr>
        <w:sz w:val="20"/>
      </w:rPr>
      <w:fldChar w:fldCharType="separate"/>
    </w:r>
    <w:r w:rsidR="00F6219E">
      <w:rPr>
        <w:noProof/>
        <w:sz w:val="20"/>
      </w:rPr>
      <w:t>- 2 -</w:t>
    </w:r>
    <w:r w:rsidRPr="00F30FD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32D01" w14:textId="77777777" w:rsidR="002907C0" w:rsidRDefault="002907C0" w:rsidP="00D6679B">
      <w:pPr>
        <w:spacing w:after="0"/>
      </w:pPr>
      <w:r>
        <w:separator/>
      </w:r>
    </w:p>
  </w:footnote>
  <w:footnote w:type="continuationSeparator" w:id="0">
    <w:p w14:paraId="43266273" w14:textId="77777777" w:rsidR="002907C0" w:rsidRDefault="002907C0" w:rsidP="00D6679B">
      <w:pPr>
        <w:spacing w:after="0"/>
      </w:pPr>
      <w:r>
        <w:continuationSeparator/>
      </w:r>
    </w:p>
  </w:footnote>
  <w:footnote w:id="1">
    <w:p w14:paraId="2B1DA7BC" w14:textId="5BCEAC7D" w:rsidR="0029635A" w:rsidRDefault="00233F6B" w:rsidP="0029635A">
      <w:pPr>
        <w:pStyle w:val="FootnoteText"/>
        <w:rPr>
          <w:rFonts w:ascii="Palatino" w:hAnsi="Palatino"/>
        </w:rPr>
      </w:pPr>
      <w:r w:rsidRPr="0070513F">
        <w:rPr>
          <w:rStyle w:val="FootnoteReference"/>
        </w:rPr>
        <w:footnoteRef/>
      </w:r>
      <w:r w:rsidRPr="0070513F">
        <w:t xml:space="preserve"> </w:t>
      </w:r>
      <w:r>
        <w:tab/>
      </w:r>
      <w:r w:rsidRPr="00233F6B">
        <w:rPr>
          <w:rFonts w:ascii="Palatino" w:hAnsi="Palatino"/>
        </w:rPr>
        <w:t xml:space="preserve">The Debtors in these </w:t>
      </w:r>
      <w:r w:rsidR="0029635A" w:rsidRPr="003A79E3">
        <w:rPr>
          <w:rFonts w:ascii="Palatino" w:hAnsi="Palatino"/>
        </w:rPr>
        <w:t xml:space="preserve">chapter 11 cases, along with the last four digits of each Debtor’s tax identification number, are: Venus Liquidation Inc., f/k/a Vice Group Holding Inc. (4250); Vice Impact Inc. (9603); Vice Media LLC (5144); Villain LLC (3050); Boy Who Cried Author LLC (6199); Carrot Operations LLC (1596); Carrot Creative LLC (8652); Channel 271 Productions LLC (1637); Clifford </w:t>
      </w:r>
      <w:proofErr w:type="spellStart"/>
      <w:r w:rsidR="0029635A" w:rsidRPr="003A79E3">
        <w:rPr>
          <w:rFonts w:ascii="Palatino" w:hAnsi="Palatino"/>
        </w:rPr>
        <w:t>Benski</w:t>
      </w:r>
      <w:proofErr w:type="spellEnd"/>
      <w:r w:rsidR="0029635A" w:rsidRPr="003A79E3">
        <w:rPr>
          <w:rFonts w:ascii="Palatino" w:hAnsi="Palatino"/>
        </w:rPr>
        <w:t xml:space="preserve">, Inc. (9387); Dana </w:t>
      </w:r>
      <w:r w:rsidR="0029635A" w:rsidRPr="00E234DC">
        <w:rPr>
          <w:rFonts w:ascii="Palatino" w:hAnsi="Palatino"/>
        </w:rPr>
        <w:t xml:space="preserve">Made LLC (1065); Inverness Collective LLC (6542); JT Leroy Holding LLC (7555); PLDM Films LLC (5217); Project Change LLC (2758); R29 Pride, LLC (7011); R29 Productions, LLC (6344); Refinery 29 Inc. (7749); </w:t>
      </w:r>
      <w:proofErr w:type="spellStart"/>
      <w:r w:rsidR="0029635A" w:rsidRPr="00E234DC">
        <w:rPr>
          <w:rFonts w:ascii="Palatino" w:hAnsi="Palatino"/>
        </w:rPr>
        <w:t>Valvi</w:t>
      </w:r>
      <w:proofErr w:type="spellEnd"/>
      <w:r w:rsidR="0029635A" w:rsidRPr="00E234DC">
        <w:rPr>
          <w:rFonts w:ascii="Palatino" w:hAnsi="Palatino"/>
        </w:rPr>
        <w:t xml:space="preserve"> LLC (6110); Vice Content Development, LLC (5165); Vice Distribution LLC (5515); Vice Europe Holding Limited (N/A); Vice Europe Pulse Holding Limited (N/A); Vice Food LLC (1693); Vice Holding Inc. (2658); Vice International Holding, Inc. (5669); Vice Music Publishing LLC (3022); Vice Payroll LLC (6626); Vice Productions LLC (5399); Vice Project Services LLC (6473); Virtue Worldwide, LLC (7212); </w:t>
      </w:r>
      <w:proofErr w:type="spellStart"/>
      <w:r w:rsidR="0029635A" w:rsidRPr="00E234DC">
        <w:rPr>
          <w:rFonts w:ascii="Palatino" w:hAnsi="Palatino"/>
        </w:rPr>
        <w:t>Visur</w:t>
      </w:r>
      <w:proofErr w:type="spellEnd"/>
      <w:r w:rsidR="0029635A" w:rsidRPr="00E234DC">
        <w:rPr>
          <w:rFonts w:ascii="Palatino" w:hAnsi="Palatino"/>
        </w:rPr>
        <w:t xml:space="preserve"> LLC (9336); VTV Productions LLC (6854); and Goldie Films, Inc. (1241). The location of the Debtors’ service address for purposes of these Chapter 11 Cases is:  c/o </w:t>
      </w:r>
      <w:r w:rsidR="0029635A" w:rsidRPr="00E234DC">
        <w:rPr>
          <w:rFonts w:ascii="Palatino" w:hAnsi="Palatino" w:cs="Calibri"/>
          <w:color w:val="000000"/>
        </w:rPr>
        <w:t>Peter Hurwitz, Plan Administrator, 40 Half Moon Lane, Irvington, NY 10533.</w:t>
      </w:r>
    </w:p>
    <w:p w14:paraId="79A0DBD0" w14:textId="77777777" w:rsidR="0029635A" w:rsidRPr="0070513F" w:rsidRDefault="0029635A" w:rsidP="00233F6B">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B8F8A5B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04C963C"/>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0C22BB04"/>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9620F69E"/>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2402A41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1742AAA0"/>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03C2813"/>
    <w:multiLevelType w:val="multilevel"/>
    <w:tmpl w:val="5E0C7B96"/>
    <w:lvl w:ilvl="0">
      <w:start w:val="1"/>
      <w:numFmt w:val="decimal"/>
      <w:pStyle w:val="Heading21"/>
      <w:lvlText w:val="%1."/>
      <w:lvlJc w:val="left"/>
      <w:pPr>
        <w:tabs>
          <w:tab w:val="num" w:pos="0"/>
        </w:tabs>
        <w:ind w:left="0" w:firstLine="144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2"/>
      <w:lvlText w:val="(%2)"/>
      <w:lvlJc w:val="left"/>
      <w:pPr>
        <w:tabs>
          <w:tab w:val="num" w:pos="0"/>
        </w:tabs>
        <w:ind w:left="2880" w:hanging="72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pStyle w:val="Heading23"/>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pStyle w:val="Heading24"/>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25"/>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26"/>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27"/>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28"/>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29"/>
      <w:suff w:val="nothing"/>
      <w:lvlText w:val=""/>
      <w:lvlJc w:val="left"/>
      <w:pPr>
        <w:tabs>
          <w:tab w:val="num" w:pos="0"/>
        </w:tabs>
        <w:ind w:left="0" w:firstLine="0"/>
      </w:pPr>
      <w:rPr>
        <w:rFonts w:ascii="Times New Roman" w:hAnsi="Times New Roman" w:cs="Times New Roman"/>
        <w:b w:val="0"/>
        <w:i w:val="0"/>
        <w:caps w:val="0"/>
        <w:strike w:val="0"/>
        <w:dstrike w:val="0"/>
        <w:vanish w:val="0"/>
        <w:color w:val="00000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0BA680C"/>
    <w:multiLevelType w:val="multilevel"/>
    <w:tmpl w:val="FBBAA4B4"/>
    <w:lvl w:ilvl="0">
      <w:start w:val="1"/>
      <w:numFmt w:val="decimal"/>
      <w:pStyle w:val="Heading1"/>
      <w:lvlText w:val="%1."/>
      <w:lvlJc w:val="left"/>
      <w:pPr>
        <w:tabs>
          <w:tab w:val="num" w:pos="0"/>
        </w:tabs>
        <w:ind w:left="0" w:firstLine="14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Restart w:val="0"/>
      <w:pStyle w:val="Heading2"/>
      <w:lvlText w:val="%2."/>
      <w:lvlJc w:val="left"/>
      <w:pPr>
        <w:tabs>
          <w:tab w:val="num" w:pos="0"/>
        </w:tabs>
        <w:ind w:left="720" w:hanging="72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0"/>
        </w:tabs>
        <w:ind w:left="2880" w:hanging="72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0"/>
        </w:tabs>
        <w:ind w:left="0" w:firstLine="2160"/>
      </w:pPr>
      <w:rPr>
        <w:rFonts w:hint="default"/>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pStyle w:val="Heading5"/>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suff w:val="nothing"/>
      <w:lvlText w:val=""/>
      <w:lvlJc w:val="left"/>
      <w:pPr>
        <w:tabs>
          <w:tab w:val="num" w:pos="0"/>
        </w:tabs>
        <w:ind w:left="0" w:firstLine="0"/>
      </w:pPr>
      <w:rPr>
        <w:rFonts w:ascii="9999999" w:hAnsi="9999999"/>
        <w:b w:val="0"/>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BA212ED"/>
    <w:multiLevelType w:val="hybridMultilevel"/>
    <w:tmpl w:val="053410A4"/>
    <w:lvl w:ilvl="0" w:tplc="FFFFFFFF">
      <w:start w:val="1"/>
      <w:numFmt w:val="decimal"/>
      <w:pStyle w:val="BodyTextNumbered"/>
      <w:lvlText w:val="%1."/>
      <w:lvlJc w:val="left"/>
      <w:pPr>
        <w:tabs>
          <w:tab w:val="num" w:pos="1800"/>
        </w:tabs>
        <w:ind w:left="0" w:firstLine="14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3F654C40"/>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6E043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6E656ACA"/>
    <w:multiLevelType w:val="hybridMultilevel"/>
    <w:tmpl w:val="B84E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7B0A103A"/>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58572999">
    <w:abstractNumId w:val="9"/>
  </w:num>
  <w:num w:numId="2" w16cid:durableId="55864515">
    <w:abstractNumId w:val="12"/>
  </w:num>
  <w:num w:numId="3" w16cid:durableId="1522668706">
    <w:abstractNumId w:val="10"/>
  </w:num>
  <w:num w:numId="4" w16cid:durableId="1799102925">
    <w:abstractNumId w:val="5"/>
  </w:num>
  <w:num w:numId="5" w16cid:durableId="1608541079">
    <w:abstractNumId w:val="3"/>
  </w:num>
  <w:num w:numId="6" w16cid:durableId="1909800959">
    <w:abstractNumId w:val="2"/>
  </w:num>
  <w:num w:numId="7" w16cid:durableId="200896131">
    <w:abstractNumId w:val="1"/>
  </w:num>
  <w:num w:numId="8" w16cid:durableId="765342082">
    <w:abstractNumId w:val="0"/>
  </w:num>
  <w:num w:numId="9" w16cid:durableId="857154686">
    <w:abstractNumId w:val="4"/>
  </w:num>
  <w:num w:numId="10" w16cid:durableId="1764034114">
    <w:abstractNumId w:val="7"/>
  </w:num>
  <w:num w:numId="11" w16cid:durableId="343561171">
    <w:abstractNumId w:val="6"/>
  </w:num>
  <w:num w:numId="12" w16cid:durableId="338771327">
    <w:abstractNumId w:val="8"/>
  </w:num>
  <w:num w:numId="13" w16cid:durableId="51715550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9B"/>
    <w:rsid w:val="00000386"/>
    <w:rsid w:val="0000101A"/>
    <w:rsid w:val="0000178D"/>
    <w:rsid w:val="000027BC"/>
    <w:rsid w:val="000037DE"/>
    <w:rsid w:val="00003CD6"/>
    <w:rsid w:val="0000505A"/>
    <w:rsid w:val="0000533E"/>
    <w:rsid w:val="00005E4C"/>
    <w:rsid w:val="00006164"/>
    <w:rsid w:val="00006552"/>
    <w:rsid w:val="0001007B"/>
    <w:rsid w:val="000105D4"/>
    <w:rsid w:val="0001118A"/>
    <w:rsid w:val="00011297"/>
    <w:rsid w:val="00011481"/>
    <w:rsid w:val="00011A60"/>
    <w:rsid w:val="00011EBD"/>
    <w:rsid w:val="00012119"/>
    <w:rsid w:val="00013692"/>
    <w:rsid w:val="0001381E"/>
    <w:rsid w:val="00014637"/>
    <w:rsid w:val="00014EFB"/>
    <w:rsid w:val="00015B7F"/>
    <w:rsid w:val="00015F10"/>
    <w:rsid w:val="00015F1B"/>
    <w:rsid w:val="00016A08"/>
    <w:rsid w:val="00016E1C"/>
    <w:rsid w:val="00017D94"/>
    <w:rsid w:val="00020404"/>
    <w:rsid w:val="00020F18"/>
    <w:rsid w:val="00021A72"/>
    <w:rsid w:val="0002281B"/>
    <w:rsid w:val="000229E4"/>
    <w:rsid w:val="00023B24"/>
    <w:rsid w:val="00023DBB"/>
    <w:rsid w:val="0002401E"/>
    <w:rsid w:val="00024FC8"/>
    <w:rsid w:val="00025030"/>
    <w:rsid w:val="0002525A"/>
    <w:rsid w:val="00025611"/>
    <w:rsid w:val="00025C86"/>
    <w:rsid w:val="00025EAA"/>
    <w:rsid w:val="00026143"/>
    <w:rsid w:val="000263FE"/>
    <w:rsid w:val="00027D81"/>
    <w:rsid w:val="000302BB"/>
    <w:rsid w:val="00032485"/>
    <w:rsid w:val="00032C81"/>
    <w:rsid w:val="0003370F"/>
    <w:rsid w:val="00034486"/>
    <w:rsid w:val="00034943"/>
    <w:rsid w:val="000351DA"/>
    <w:rsid w:val="00035473"/>
    <w:rsid w:val="000360E1"/>
    <w:rsid w:val="0003777D"/>
    <w:rsid w:val="000377B8"/>
    <w:rsid w:val="00037A10"/>
    <w:rsid w:val="000400DC"/>
    <w:rsid w:val="0004069F"/>
    <w:rsid w:val="00040986"/>
    <w:rsid w:val="00041B8A"/>
    <w:rsid w:val="00041DB0"/>
    <w:rsid w:val="000428F2"/>
    <w:rsid w:val="00042957"/>
    <w:rsid w:val="00042E1A"/>
    <w:rsid w:val="000438F7"/>
    <w:rsid w:val="0004464F"/>
    <w:rsid w:val="00044A19"/>
    <w:rsid w:val="00044F6B"/>
    <w:rsid w:val="0004583A"/>
    <w:rsid w:val="00046046"/>
    <w:rsid w:val="00046E59"/>
    <w:rsid w:val="000470C7"/>
    <w:rsid w:val="00047658"/>
    <w:rsid w:val="00047CDA"/>
    <w:rsid w:val="00050418"/>
    <w:rsid w:val="00050507"/>
    <w:rsid w:val="000509EF"/>
    <w:rsid w:val="0005148D"/>
    <w:rsid w:val="00051E63"/>
    <w:rsid w:val="00051FD1"/>
    <w:rsid w:val="0005209B"/>
    <w:rsid w:val="00052F65"/>
    <w:rsid w:val="00053F2F"/>
    <w:rsid w:val="00054408"/>
    <w:rsid w:val="0005471C"/>
    <w:rsid w:val="000555B0"/>
    <w:rsid w:val="0005657F"/>
    <w:rsid w:val="00056DB6"/>
    <w:rsid w:val="00057288"/>
    <w:rsid w:val="000574D6"/>
    <w:rsid w:val="00060467"/>
    <w:rsid w:val="00060975"/>
    <w:rsid w:val="00060976"/>
    <w:rsid w:val="00060E16"/>
    <w:rsid w:val="00061CB9"/>
    <w:rsid w:val="00061F8E"/>
    <w:rsid w:val="0006237E"/>
    <w:rsid w:val="00062F8E"/>
    <w:rsid w:val="000638B1"/>
    <w:rsid w:val="000644B8"/>
    <w:rsid w:val="00064617"/>
    <w:rsid w:val="000648DF"/>
    <w:rsid w:val="00065A93"/>
    <w:rsid w:val="00066E71"/>
    <w:rsid w:val="000679CA"/>
    <w:rsid w:val="00067B93"/>
    <w:rsid w:val="00070471"/>
    <w:rsid w:val="00073B5A"/>
    <w:rsid w:val="00073D2F"/>
    <w:rsid w:val="00073F0E"/>
    <w:rsid w:val="000745E6"/>
    <w:rsid w:val="00075615"/>
    <w:rsid w:val="000761AE"/>
    <w:rsid w:val="000763C2"/>
    <w:rsid w:val="00076CE7"/>
    <w:rsid w:val="000771BD"/>
    <w:rsid w:val="000777F5"/>
    <w:rsid w:val="0008256B"/>
    <w:rsid w:val="000834A8"/>
    <w:rsid w:val="00083990"/>
    <w:rsid w:val="00083D49"/>
    <w:rsid w:val="00083D9C"/>
    <w:rsid w:val="00084EB9"/>
    <w:rsid w:val="00084F74"/>
    <w:rsid w:val="000850B3"/>
    <w:rsid w:val="00085910"/>
    <w:rsid w:val="00086208"/>
    <w:rsid w:val="00086713"/>
    <w:rsid w:val="00086C94"/>
    <w:rsid w:val="00086E23"/>
    <w:rsid w:val="00086F0E"/>
    <w:rsid w:val="000879B0"/>
    <w:rsid w:val="00090973"/>
    <w:rsid w:val="00090A6D"/>
    <w:rsid w:val="0009119C"/>
    <w:rsid w:val="00091727"/>
    <w:rsid w:val="00091AD6"/>
    <w:rsid w:val="000922E8"/>
    <w:rsid w:val="0009230B"/>
    <w:rsid w:val="000926A1"/>
    <w:rsid w:val="0009401D"/>
    <w:rsid w:val="00095E08"/>
    <w:rsid w:val="000A0D5E"/>
    <w:rsid w:val="000A1BCC"/>
    <w:rsid w:val="000A4176"/>
    <w:rsid w:val="000A4276"/>
    <w:rsid w:val="000A440F"/>
    <w:rsid w:val="000A5905"/>
    <w:rsid w:val="000A660C"/>
    <w:rsid w:val="000A6E2B"/>
    <w:rsid w:val="000A7293"/>
    <w:rsid w:val="000A74ED"/>
    <w:rsid w:val="000B0A84"/>
    <w:rsid w:val="000B1171"/>
    <w:rsid w:val="000B1270"/>
    <w:rsid w:val="000B1A4D"/>
    <w:rsid w:val="000B1C7F"/>
    <w:rsid w:val="000B1E04"/>
    <w:rsid w:val="000B200B"/>
    <w:rsid w:val="000B2EFC"/>
    <w:rsid w:val="000B3398"/>
    <w:rsid w:val="000B3AFE"/>
    <w:rsid w:val="000B400B"/>
    <w:rsid w:val="000B4BFB"/>
    <w:rsid w:val="000B5588"/>
    <w:rsid w:val="000B59C7"/>
    <w:rsid w:val="000B5A4C"/>
    <w:rsid w:val="000B5DB6"/>
    <w:rsid w:val="000B636E"/>
    <w:rsid w:val="000B6D83"/>
    <w:rsid w:val="000B706E"/>
    <w:rsid w:val="000B7180"/>
    <w:rsid w:val="000B76C2"/>
    <w:rsid w:val="000C0028"/>
    <w:rsid w:val="000C13FD"/>
    <w:rsid w:val="000C1853"/>
    <w:rsid w:val="000C1ED1"/>
    <w:rsid w:val="000C31AB"/>
    <w:rsid w:val="000C323C"/>
    <w:rsid w:val="000C38FE"/>
    <w:rsid w:val="000C4F7D"/>
    <w:rsid w:val="000C503B"/>
    <w:rsid w:val="000C5613"/>
    <w:rsid w:val="000C56FC"/>
    <w:rsid w:val="000C58AB"/>
    <w:rsid w:val="000C6672"/>
    <w:rsid w:val="000C6B56"/>
    <w:rsid w:val="000C6CCD"/>
    <w:rsid w:val="000C74C0"/>
    <w:rsid w:val="000D0168"/>
    <w:rsid w:val="000D07A3"/>
    <w:rsid w:val="000D138C"/>
    <w:rsid w:val="000D1837"/>
    <w:rsid w:val="000D1CF2"/>
    <w:rsid w:val="000D1D90"/>
    <w:rsid w:val="000D1DB2"/>
    <w:rsid w:val="000D216D"/>
    <w:rsid w:val="000D22BC"/>
    <w:rsid w:val="000D3404"/>
    <w:rsid w:val="000D3A1C"/>
    <w:rsid w:val="000D3BC9"/>
    <w:rsid w:val="000D412F"/>
    <w:rsid w:val="000D499B"/>
    <w:rsid w:val="000D67E5"/>
    <w:rsid w:val="000D6ECF"/>
    <w:rsid w:val="000D78C9"/>
    <w:rsid w:val="000E083F"/>
    <w:rsid w:val="000E140B"/>
    <w:rsid w:val="000E260A"/>
    <w:rsid w:val="000E3E7B"/>
    <w:rsid w:val="000E56F2"/>
    <w:rsid w:val="000E576D"/>
    <w:rsid w:val="000E59CE"/>
    <w:rsid w:val="000E5DDD"/>
    <w:rsid w:val="000E67E1"/>
    <w:rsid w:val="000E79D9"/>
    <w:rsid w:val="000E7B28"/>
    <w:rsid w:val="000F004F"/>
    <w:rsid w:val="000F03DB"/>
    <w:rsid w:val="000F11D1"/>
    <w:rsid w:val="000F1E43"/>
    <w:rsid w:val="000F1FD9"/>
    <w:rsid w:val="000F27A5"/>
    <w:rsid w:val="000F2C98"/>
    <w:rsid w:val="000F3126"/>
    <w:rsid w:val="000F3AE2"/>
    <w:rsid w:val="000F43D0"/>
    <w:rsid w:val="000F4471"/>
    <w:rsid w:val="000F46B0"/>
    <w:rsid w:val="000F4795"/>
    <w:rsid w:val="000F49D6"/>
    <w:rsid w:val="000F5CB2"/>
    <w:rsid w:val="000F6A65"/>
    <w:rsid w:val="000F6AE1"/>
    <w:rsid w:val="000F6F7A"/>
    <w:rsid w:val="000F713A"/>
    <w:rsid w:val="000F7216"/>
    <w:rsid w:val="000F769E"/>
    <w:rsid w:val="000F7936"/>
    <w:rsid w:val="001001EB"/>
    <w:rsid w:val="00100FB6"/>
    <w:rsid w:val="001016E8"/>
    <w:rsid w:val="00101A16"/>
    <w:rsid w:val="0010201B"/>
    <w:rsid w:val="001024EA"/>
    <w:rsid w:val="00102504"/>
    <w:rsid w:val="00103332"/>
    <w:rsid w:val="00103489"/>
    <w:rsid w:val="0010463C"/>
    <w:rsid w:val="00104A90"/>
    <w:rsid w:val="00104E5D"/>
    <w:rsid w:val="001052DD"/>
    <w:rsid w:val="001061ED"/>
    <w:rsid w:val="001068D3"/>
    <w:rsid w:val="00106A87"/>
    <w:rsid w:val="00106CD2"/>
    <w:rsid w:val="00106D14"/>
    <w:rsid w:val="00106D50"/>
    <w:rsid w:val="0010748D"/>
    <w:rsid w:val="00111245"/>
    <w:rsid w:val="00112232"/>
    <w:rsid w:val="0011271C"/>
    <w:rsid w:val="00114151"/>
    <w:rsid w:val="00114FA4"/>
    <w:rsid w:val="00115A9D"/>
    <w:rsid w:val="00115F68"/>
    <w:rsid w:val="001164CD"/>
    <w:rsid w:val="00116702"/>
    <w:rsid w:val="00116A16"/>
    <w:rsid w:val="00116CD0"/>
    <w:rsid w:val="001177EE"/>
    <w:rsid w:val="0011788E"/>
    <w:rsid w:val="001201A9"/>
    <w:rsid w:val="00120559"/>
    <w:rsid w:val="001219A0"/>
    <w:rsid w:val="00122906"/>
    <w:rsid w:val="00122C23"/>
    <w:rsid w:val="00124DE4"/>
    <w:rsid w:val="00124F0E"/>
    <w:rsid w:val="0012574C"/>
    <w:rsid w:val="00125DC4"/>
    <w:rsid w:val="00125E32"/>
    <w:rsid w:val="001261E3"/>
    <w:rsid w:val="00126EA3"/>
    <w:rsid w:val="00127DF1"/>
    <w:rsid w:val="001305FF"/>
    <w:rsid w:val="00130709"/>
    <w:rsid w:val="00130839"/>
    <w:rsid w:val="0013187F"/>
    <w:rsid w:val="00132BA9"/>
    <w:rsid w:val="0013302B"/>
    <w:rsid w:val="00133AFE"/>
    <w:rsid w:val="00133B75"/>
    <w:rsid w:val="001342AF"/>
    <w:rsid w:val="00134E66"/>
    <w:rsid w:val="0013500E"/>
    <w:rsid w:val="001354C8"/>
    <w:rsid w:val="001354CC"/>
    <w:rsid w:val="00135AD7"/>
    <w:rsid w:val="001365DA"/>
    <w:rsid w:val="00140725"/>
    <w:rsid w:val="00140B3F"/>
    <w:rsid w:val="0014333E"/>
    <w:rsid w:val="00144151"/>
    <w:rsid w:val="001441F3"/>
    <w:rsid w:val="00144344"/>
    <w:rsid w:val="001444A4"/>
    <w:rsid w:val="00144635"/>
    <w:rsid w:val="001447EE"/>
    <w:rsid w:val="00144A83"/>
    <w:rsid w:val="00145CE5"/>
    <w:rsid w:val="001461B0"/>
    <w:rsid w:val="0014627A"/>
    <w:rsid w:val="0014752D"/>
    <w:rsid w:val="001508AA"/>
    <w:rsid w:val="00150FC6"/>
    <w:rsid w:val="0015131A"/>
    <w:rsid w:val="00152045"/>
    <w:rsid w:val="00152508"/>
    <w:rsid w:val="00153AE2"/>
    <w:rsid w:val="00153C36"/>
    <w:rsid w:val="00153E4B"/>
    <w:rsid w:val="00153E94"/>
    <w:rsid w:val="00153EBD"/>
    <w:rsid w:val="00154641"/>
    <w:rsid w:val="0015538D"/>
    <w:rsid w:val="00155818"/>
    <w:rsid w:val="001565D3"/>
    <w:rsid w:val="00156952"/>
    <w:rsid w:val="00156B9F"/>
    <w:rsid w:val="00156D87"/>
    <w:rsid w:val="001607CB"/>
    <w:rsid w:val="0016168F"/>
    <w:rsid w:val="00161BD8"/>
    <w:rsid w:val="001629E0"/>
    <w:rsid w:val="00163154"/>
    <w:rsid w:val="001634CF"/>
    <w:rsid w:val="00163D17"/>
    <w:rsid w:val="00163DF3"/>
    <w:rsid w:val="001643F9"/>
    <w:rsid w:val="00164F4A"/>
    <w:rsid w:val="00165459"/>
    <w:rsid w:val="001656B0"/>
    <w:rsid w:val="00166D06"/>
    <w:rsid w:val="0016756F"/>
    <w:rsid w:val="00167E15"/>
    <w:rsid w:val="00170D79"/>
    <w:rsid w:val="00171321"/>
    <w:rsid w:val="00172891"/>
    <w:rsid w:val="001731F8"/>
    <w:rsid w:val="001734A5"/>
    <w:rsid w:val="00173694"/>
    <w:rsid w:val="00173F77"/>
    <w:rsid w:val="0017784B"/>
    <w:rsid w:val="00177B57"/>
    <w:rsid w:val="00180A05"/>
    <w:rsid w:val="001814F7"/>
    <w:rsid w:val="00181890"/>
    <w:rsid w:val="001821AA"/>
    <w:rsid w:val="00183537"/>
    <w:rsid w:val="001842B6"/>
    <w:rsid w:val="001850EB"/>
    <w:rsid w:val="00185870"/>
    <w:rsid w:val="00186508"/>
    <w:rsid w:val="00187E90"/>
    <w:rsid w:val="00190B97"/>
    <w:rsid w:val="0019154B"/>
    <w:rsid w:val="00192315"/>
    <w:rsid w:val="00192829"/>
    <w:rsid w:val="00192AB4"/>
    <w:rsid w:val="001931DE"/>
    <w:rsid w:val="00193716"/>
    <w:rsid w:val="00193781"/>
    <w:rsid w:val="00193AF5"/>
    <w:rsid w:val="00193B4C"/>
    <w:rsid w:val="0019403B"/>
    <w:rsid w:val="0019437B"/>
    <w:rsid w:val="00194AC8"/>
    <w:rsid w:val="0019543B"/>
    <w:rsid w:val="00195602"/>
    <w:rsid w:val="001959C1"/>
    <w:rsid w:val="00195AF9"/>
    <w:rsid w:val="00196392"/>
    <w:rsid w:val="001978F0"/>
    <w:rsid w:val="001A0215"/>
    <w:rsid w:val="001A04ED"/>
    <w:rsid w:val="001A18F9"/>
    <w:rsid w:val="001A2975"/>
    <w:rsid w:val="001A2E43"/>
    <w:rsid w:val="001A330B"/>
    <w:rsid w:val="001A354D"/>
    <w:rsid w:val="001A476F"/>
    <w:rsid w:val="001A51A9"/>
    <w:rsid w:val="001A6005"/>
    <w:rsid w:val="001A6162"/>
    <w:rsid w:val="001A7118"/>
    <w:rsid w:val="001B1BD0"/>
    <w:rsid w:val="001B20F0"/>
    <w:rsid w:val="001B29C2"/>
    <w:rsid w:val="001B2ADA"/>
    <w:rsid w:val="001B2AFD"/>
    <w:rsid w:val="001B33B6"/>
    <w:rsid w:val="001B3E87"/>
    <w:rsid w:val="001B423A"/>
    <w:rsid w:val="001B4C0A"/>
    <w:rsid w:val="001B5180"/>
    <w:rsid w:val="001B57E2"/>
    <w:rsid w:val="001B58F5"/>
    <w:rsid w:val="001B5CE3"/>
    <w:rsid w:val="001B5FA7"/>
    <w:rsid w:val="001B60CA"/>
    <w:rsid w:val="001B6377"/>
    <w:rsid w:val="001B74F0"/>
    <w:rsid w:val="001B7576"/>
    <w:rsid w:val="001C09CB"/>
    <w:rsid w:val="001C0CE5"/>
    <w:rsid w:val="001C109F"/>
    <w:rsid w:val="001C15FD"/>
    <w:rsid w:val="001C1A42"/>
    <w:rsid w:val="001C2D36"/>
    <w:rsid w:val="001C3C35"/>
    <w:rsid w:val="001C5DA1"/>
    <w:rsid w:val="001C5F31"/>
    <w:rsid w:val="001C7661"/>
    <w:rsid w:val="001D0A9B"/>
    <w:rsid w:val="001D2252"/>
    <w:rsid w:val="001D2DD8"/>
    <w:rsid w:val="001D400D"/>
    <w:rsid w:val="001D46CD"/>
    <w:rsid w:val="001D53F4"/>
    <w:rsid w:val="001D61DE"/>
    <w:rsid w:val="001D7916"/>
    <w:rsid w:val="001E0746"/>
    <w:rsid w:val="001E24F4"/>
    <w:rsid w:val="001E2998"/>
    <w:rsid w:val="001E2FF1"/>
    <w:rsid w:val="001E30A2"/>
    <w:rsid w:val="001E348C"/>
    <w:rsid w:val="001E3760"/>
    <w:rsid w:val="001E3B40"/>
    <w:rsid w:val="001E4E62"/>
    <w:rsid w:val="001E4FA5"/>
    <w:rsid w:val="001E5261"/>
    <w:rsid w:val="001E5C84"/>
    <w:rsid w:val="001E661D"/>
    <w:rsid w:val="001E75AF"/>
    <w:rsid w:val="001E7827"/>
    <w:rsid w:val="001F0225"/>
    <w:rsid w:val="001F1458"/>
    <w:rsid w:val="001F18CE"/>
    <w:rsid w:val="001F27FE"/>
    <w:rsid w:val="001F3677"/>
    <w:rsid w:val="001F46DF"/>
    <w:rsid w:val="001F4BD3"/>
    <w:rsid w:val="001F5551"/>
    <w:rsid w:val="001F5D13"/>
    <w:rsid w:val="001F5E2B"/>
    <w:rsid w:val="001F65E6"/>
    <w:rsid w:val="001F6612"/>
    <w:rsid w:val="001F6AF0"/>
    <w:rsid w:val="001F6BD5"/>
    <w:rsid w:val="001F7396"/>
    <w:rsid w:val="001F757E"/>
    <w:rsid w:val="001F7FCB"/>
    <w:rsid w:val="00200BB0"/>
    <w:rsid w:val="0020140C"/>
    <w:rsid w:val="002016ED"/>
    <w:rsid w:val="002019B3"/>
    <w:rsid w:val="00202B24"/>
    <w:rsid w:val="002031D2"/>
    <w:rsid w:val="00205C59"/>
    <w:rsid w:val="002060B8"/>
    <w:rsid w:val="002062DA"/>
    <w:rsid w:val="002062E5"/>
    <w:rsid w:val="0020632F"/>
    <w:rsid w:val="00206BD2"/>
    <w:rsid w:val="00206FE3"/>
    <w:rsid w:val="00207AF5"/>
    <w:rsid w:val="0021017B"/>
    <w:rsid w:val="002105E7"/>
    <w:rsid w:val="00210740"/>
    <w:rsid w:val="002125A6"/>
    <w:rsid w:val="00212BC3"/>
    <w:rsid w:val="00215373"/>
    <w:rsid w:val="00215A7A"/>
    <w:rsid w:val="00216B18"/>
    <w:rsid w:val="00216E7C"/>
    <w:rsid w:val="00217AE7"/>
    <w:rsid w:val="00217B73"/>
    <w:rsid w:val="00217E32"/>
    <w:rsid w:val="002208FA"/>
    <w:rsid w:val="00220B2E"/>
    <w:rsid w:val="002211AE"/>
    <w:rsid w:val="00222034"/>
    <w:rsid w:val="00222543"/>
    <w:rsid w:val="0022323D"/>
    <w:rsid w:val="002239B8"/>
    <w:rsid w:val="00224016"/>
    <w:rsid w:val="00224553"/>
    <w:rsid w:val="00225038"/>
    <w:rsid w:val="0022570A"/>
    <w:rsid w:val="00225F18"/>
    <w:rsid w:val="00225FB8"/>
    <w:rsid w:val="00226399"/>
    <w:rsid w:val="0022706C"/>
    <w:rsid w:val="00227B14"/>
    <w:rsid w:val="00231D25"/>
    <w:rsid w:val="002328C3"/>
    <w:rsid w:val="00233793"/>
    <w:rsid w:val="00233CAC"/>
    <w:rsid w:val="00233F6B"/>
    <w:rsid w:val="002340FE"/>
    <w:rsid w:val="00234562"/>
    <w:rsid w:val="00234755"/>
    <w:rsid w:val="0023505D"/>
    <w:rsid w:val="00235CAD"/>
    <w:rsid w:val="0023608D"/>
    <w:rsid w:val="002364A9"/>
    <w:rsid w:val="00236C3F"/>
    <w:rsid w:val="00240361"/>
    <w:rsid w:val="00240362"/>
    <w:rsid w:val="00242355"/>
    <w:rsid w:val="002426DF"/>
    <w:rsid w:val="00242BAF"/>
    <w:rsid w:val="00243019"/>
    <w:rsid w:val="00243E0F"/>
    <w:rsid w:val="002456DC"/>
    <w:rsid w:val="0024646D"/>
    <w:rsid w:val="002468A8"/>
    <w:rsid w:val="00246F08"/>
    <w:rsid w:val="00247052"/>
    <w:rsid w:val="00247C7F"/>
    <w:rsid w:val="00250B76"/>
    <w:rsid w:val="002518B8"/>
    <w:rsid w:val="00251AA2"/>
    <w:rsid w:val="00252098"/>
    <w:rsid w:val="00252246"/>
    <w:rsid w:val="00252466"/>
    <w:rsid w:val="00253871"/>
    <w:rsid w:val="00253D70"/>
    <w:rsid w:val="00253ECD"/>
    <w:rsid w:val="00255871"/>
    <w:rsid w:val="00256595"/>
    <w:rsid w:val="00256BCB"/>
    <w:rsid w:val="00256F61"/>
    <w:rsid w:val="00257392"/>
    <w:rsid w:val="002574DC"/>
    <w:rsid w:val="002579D5"/>
    <w:rsid w:val="00257B0C"/>
    <w:rsid w:val="00260561"/>
    <w:rsid w:val="00260E8B"/>
    <w:rsid w:val="0026132E"/>
    <w:rsid w:val="00262322"/>
    <w:rsid w:val="00262E97"/>
    <w:rsid w:val="00262FAA"/>
    <w:rsid w:val="002636BC"/>
    <w:rsid w:val="00263AF7"/>
    <w:rsid w:val="00266CBF"/>
    <w:rsid w:val="00267901"/>
    <w:rsid w:val="00270ABA"/>
    <w:rsid w:val="00271EFE"/>
    <w:rsid w:val="002744D0"/>
    <w:rsid w:val="00274925"/>
    <w:rsid w:val="00275167"/>
    <w:rsid w:val="0027679C"/>
    <w:rsid w:val="0027738B"/>
    <w:rsid w:val="00277704"/>
    <w:rsid w:val="00277B4D"/>
    <w:rsid w:val="00277D29"/>
    <w:rsid w:val="00277D39"/>
    <w:rsid w:val="00277FCA"/>
    <w:rsid w:val="002802CB"/>
    <w:rsid w:val="002810DE"/>
    <w:rsid w:val="00282426"/>
    <w:rsid w:val="0028297B"/>
    <w:rsid w:val="00282F2B"/>
    <w:rsid w:val="002830FF"/>
    <w:rsid w:val="00283435"/>
    <w:rsid w:val="00283B9D"/>
    <w:rsid w:val="00284715"/>
    <w:rsid w:val="00284D90"/>
    <w:rsid w:val="00284ECB"/>
    <w:rsid w:val="00285664"/>
    <w:rsid w:val="00287EAA"/>
    <w:rsid w:val="002907C0"/>
    <w:rsid w:val="00291A4F"/>
    <w:rsid w:val="00294E86"/>
    <w:rsid w:val="00294E91"/>
    <w:rsid w:val="0029505C"/>
    <w:rsid w:val="0029588A"/>
    <w:rsid w:val="0029635A"/>
    <w:rsid w:val="00296C74"/>
    <w:rsid w:val="00297319"/>
    <w:rsid w:val="00297EAA"/>
    <w:rsid w:val="002A0031"/>
    <w:rsid w:val="002A1966"/>
    <w:rsid w:val="002A1E09"/>
    <w:rsid w:val="002A333D"/>
    <w:rsid w:val="002A36B6"/>
    <w:rsid w:val="002A3FBC"/>
    <w:rsid w:val="002A43D5"/>
    <w:rsid w:val="002A7072"/>
    <w:rsid w:val="002A7474"/>
    <w:rsid w:val="002B0ADC"/>
    <w:rsid w:val="002B17FD"/>
    <w:rsid w:val="002B3D9F"/>
    <w:rsid w:val="002B512E"/>
    <w:rsid w:val="002B69CF"/>
    <w:rsid w:val="002B768A"/>
    <w:rsid w:val="002C05C7"/>
    <w:rsid w:val="002C08F9"/>
    <w:rsid w:val="002C0FED"/>
    <w:rsid w:val="002C1567"/>
    <w:rsid w:val="002C1915"/>
    <w:rsid w:val="002C1929"/>
    <w:rsid w:val="002C1D2C"/>
    <w:rsid w:val="002C298D"/>
    <w:rsid w:val="002C2F12"/>
    <w:rsid w:val="002C31CD"/>
    <w:rsid w:val="002C3A52"/>
    <w:rsid w:val="002C3CBD"/>
    <w:rsid w:val="002C44E2"/>
    <w:rsid w:val="002C6BBC"/>
    <w:rsid w:val="002C6FE5"/>
    <w:rsid w:val="002C76DB"/>
    <w:rsid w:val="002C7E42"/>
    <w:rsid w:val="002D004F"/>
    <w:rsid w:val="002D01F6"/>
    <w:rsid w:val="002D069F"/>
    <w:rsid w:val="002D1136"/>
    <w:rsid w:val="002D1200"/>
    <w:rsid w:val="002D146E"/>
    <w:rsid w:val="002D22B9"/>
    <w:rsid w:val="002D244B"/>
    <w:rsid w:val="002D3861"/>
    <w:rsid w:val="002D40AF"/>
    <w:rsid w:val="002D4959"/>
    <w:rsid w:val="002D4B8A"/>
    <w:rsid w:val="002D4ED3"/>
    <w:rsid w:val="002D5710"/>
    <w:rsid w:val="002D5A9F"/>
    <w:rsid w:val="002D674F"/>
    <w:rsid w:val="002D6F90"/>
    <w:rsid w:val="002D7474"/>
    <w:rsid w:val="002D7507"/>
    <w:rsid w:val="002D7964"/>
    <w:rsid w:val="002D7DA6"/>
    <w:rsid w:val="002D7F87"/>
    <w:rsid w:val="002E15FF"/>
    <w:rsid w:val="002E17DF"/>
    <w:rsid w:val="002E2916"/>
    <w:rsid w:val="002E29E1"/>
    <w:rsid w:val="002E36A2"/>
    <w:rsid w:val="002E3767"/>
    <w:rsid w:val="002E3968"/>
    <w:rsid w:val="002E3E3D"/>
    <w:rsid w:val="002E42F7"/>
    <w:rsid w:val="002E4B42"/>
    <w:rsid w:val="002E4D49"/>
    <w:rsid w:val="002E4E70"/>
    <w:rsid w:val="002E4F2D"/>
    <w:rsid w:val="002E5103"/>
    <w:rsid w:val="002E659D"/>
    <w:rsid w:val="002E693E"/>
    <w:rsid w:val="002E7ACE"/>
    <w:rsid w:val="002F04F1"/>
    <w:rsid w:val="002F0634"/>
    <w:rsid w:val="002F12A4"/>
    <w:rsid w:val="002F17FE"/>
    <w:rsid w:val="002F1BBD"/>
    <w:rsid w:val="002F1E94"/>
    <w:rsid w:val="002F20B0"/>
    <w:rsid w:val="002F220D"/>
    <w:rsid w:val="002F2FEF"/>
    <w:rsid w:val="002F3F5A"/>
    <w:rsid w:val="002F481F"/>
    <w:rsid w:val="002F52E4"/>
    <w:rsid w:val="002F5AFC"/>
    <w:rsid w:val="002F61AE"/>
    <w:rsid w:val="002F674E"/>
    <w:rsid w:val="002F774E"/>
    <w:rsid w:val="002F7C22"/>
    <w:rsid w:val="00302B0E"/>
    <w:rsid w:val="00302B76"/>
    <w:rsid w:val="0030329F"/>
    <w:rsid w:val="0030397C"/>
    <w:rsid w:val="003045C5"/>
    <w:rsid w:val="00304E53"/>
    <w:rsid w:val="00305D86"/>
    <w:rsid w:val="003066F4"/>
    <w:rsid w:val="003067EC"/>
    <w:rsid w:val="003070AA"/>
    <w:rsid w:val="003070DE"/>
    <w:rsid w:val="003102DA"/>
    <w:rsid w:val="003105DD"/>
    <w:rsid w:val="003107DE"/>
    <w:rsid w:val="003111E1"/>
    <w:rsid w:val="003133F1"/>
    <w:rsid w:val="00313DA4"/>
    <w:rsid w:val="0031519C"/>
    <w:rsid w:val="003152BC"/>
    <w:rsid w:val="00317481"/>
    <w:rsid w:val="0031782A"/>
    <w:rsid w:val="00317E8C"/>
    <w:rsid w:val="00317F7F"/>
    <w:rsid w:val="003203B2"/>
    <w:rsid w:val="00321231"/>
    <w:rsid w:val="003213A0"/>
    <w:rsid w:val="0032206D"/>
    <w:rsid w:val="00322B04"/>
    <w:rsid w:val="00322BD8"/>
    <w:rsid w:val="00323331"/>
    <w:rsid w:val="00323A36"/>
    <w:rsid w:val="00323EEF"/>
    <w:rsid w:val="003241D3"/>
    <w:rsid w:val="00325047"/>
    <w:rsid w:val="00325F42"/>
    <w:rsid w:val="0032674A"/>
    <w:rsid w:val="003274A8"/>
    <w:rsid w:val="0033287A"/>
    <w:rsid w:val="00332883"/>
    <w:rsid w:val="00332DE6"/>
    <w:rsid w:val="00332DEA"/>
    <w:rsid w:val="0033379E"/>
    <w:rsid w:val="003342DE"/>
    <w:rsid w:val="0033448C"/>
    <w:rsid w:val="00334E0A"/>
    <w:rsid w:val="003353E8"/>
    <w:rsid w:val="00336C04"/>
    <w:rsid w:val="00336F40"/>
    <w:rsid w:val="00337247"/>
    <w:rsid w:val="0034061E"/>
    <w:rsid w:val="00341102"/>
    <w:rsid w:val="00342614"/>
    <w:rsid w:val="003427F1"/>
    <w:rsid w:val="00343F94"/>
    <w:rsid w:val="0034485D"/>
    <w:rsid w:val="00344D53"/>
    <w:rsid w:val="00345607"/>
    <w:rsid w:val="00347698"/>
    <w:rsid w:val="00347D97"/>
    <w:rsid w:val="003507E5"/>
    <w:rsid w:val="00350F53"/>
    <w:rsid w:val="00351354"/>
    <w:rsid w:val="00352537"/>
    <w:rsid w:val="00352B52"/>
    <w:rsid w:val="00352F6B"/>
    <w:rsid w:val="0035312C"/>
    <w:rsid w:val="003532C4"/>
    <w:rsid w:val="0035518E"/>
    <w:rsid w:val="003555E7"/>
    <w:rsid w:val="0035646B"/>
    <w:rsid w:val="0035712B"/>
    <w:rsid w:val="0035717C"/>
    <w:rsid w:val="003573BE"/>
    <w:rsid w:val="0035762F"/>
    <w:rsid w:val="00357E2D"/>
    <w:rsid w:val="00360816"/>
    <w:rsid w:val="00361711"/>
    <w:rsid w:val="00362496"/>
    <w:rsid w:val="00363533"/>
    <w:rsid w:val="003638FD"/>
    <w:rsid w:val="00363A59"/>
    <w:rsid w:val="00363CE1"/>
    <w:rsid w:val="00364FA0"/>
    <w:rsid w:val="00365313"/>
    <w:rsid w:val="00365393"/>
    <w:rsid w:val="00365999"/>
    <w:rsid w:val="00365A86"/>
    <w:rsid w:val="00365AAE"/>
    <w:rsid w:val="00365B0E"/>
    <w:rsid w:val="00366CF7"/>
    <w:rsid w:val="003673BA"/>
    <w:rsid w:val="003706C7"/>
    <w:rsid w:val="00370B89"/>
    <w:rsid w:val="003713C8"/>
    <w:rsid w:val="00371752"/>
    <w:rsid w:val="003718CC"/>
    <w:rsid w:val="00371923"/>
    <w:rsid w:val="003727A4"/>
    <w:rsid w:val="00372D2E"/>
    <w:rsid w:val="003746AA"/>
    <w:rsid w:val="003750C9"/>
    <w:rsid w:val="00375774"/>
    <w:rsid w:val="00375C4C"/>
    <w:rsid w:val="00376954"/>
    <w:rsid w:val="00377C6A"/>
    <w:rsid w:val="0038038F"/>
    <w:rsid w:val="00380780"/>
    <w:rsid w:val="003812B4"/>
    <w:rsid w:val="00381409"/>
    <w:rsid w:val="0038188B"/>
    <w:rsid w:val="00382011"/>
    <w:rsid w:val="00382083"/>
    <w:rsid w:val="00382227"/>
    <w:rsid w:val="00383BBE"/>
    <w:rsid w:val="003852D4"/>
    <w:rsid w:val="0038590A"/>
    <w:rsid w:val="00385A09"/>
    <w:rsid w:val="00385AE8"/>
    <w:rsid w:val="00386772"/>
    <w:rsid w:val="00390340"/>
    <w:rsid w:val="0039074D"/>
    <w:rsid w:val="00391BBD"/>
    <w:rsid w:val="00392A8C"/>
    <w:rsid w:val="00392D37"/>
    <w:rsid w:val="00392E9C"/>
    <w:rsid w:val="00393B0E"/>
    <w:rsid w:val="00393D0D"/>
    <w:rsid w:val="00394D19"/>
    <w:rsid w:val="00395A09"/>
    <w:rsid w:val="00395B91"/>
    <w:rsid w:val="00395C2F"/>
    <w:rsid w:val="00396638"/>
    <w:rsid w:val="003967AF"/>
    <w:rsid w:val="003A07B9"/>
    <w:rsid w:val="003A0996"/>
    <w:rsid w:val="003A17A1"/>
    <w:rsid w:val="003A227D"/>
    <w:rsid w:val="003A2963"/>
    <w:rsid w:val="003A2B06"/>
    <w:rsid w:val="003A3B05"/>
    <w:rsid w:val="003A3D79"/>
    <w:rsid w:val="003A5C6D"/>
    <w:rsid w:val="003B0232"/>
    <w:rsid w:val="003B0E32"/>
    <w:rsid w:val="003B111C"/>
    <w:rsid w:val="003B2A78"/>
    <w:rsid w:val="003B39AE"/>
    <w:rsid w:val="003B3B43"/>
    <w:rsid w:val="003B4249"/>
    <w:rsid w:val="003B425D"/>
    <w:rsid w:val="003B4850"/>
    <w:rsid w:val="003B51B9"/>
    <w:rsid w:val="003B6AC0"/>
    <w:rsid w:val="003B7DF0"/>
    <w:rsid w:val="003C075C"/>
    <w:rsid w:val="003C0CDA"/>
    <w:rsid w:val="003C11C9"/>
    <w:rsid w:val="003C1501"/>
    <w:rsid w:val="003C1CF1"/>
    <w:rsid w:val="003C2094"/>
    <w:rsid w:val="003C32AB"/>
    <w:rsid w:val="003C371C"/>
    <w:rsid w:val="003C3731"/>
    <w:rsid w:val="003C3C79"/>
    <w:rsid w:val="003C3F5F"/>
    <w:rsid w:val="003C4015"/>
    <w:rsid w:val="003C44B5"/>
    <w:rsid w:val="003C5478"/>
    <w:rsid w:val="003C54D6"/>
    <w:rsid w:val="003C67DD"/>
    <w:rsid w:val="003C6C8F"/>
    <w:rsid w:val="003C7FE6"/>
    <w:rsid w:val="003D046F"/>
    <w:rsid w:val="003D2FF0"/>
    <w:rsid w:val="003D4166"/>
    <w:rsid w:val="003D4355"/>
    <w:rsid w:val="003D4683"/>
    <w:rsid w:val="003D518E"/>
    <w:rsid w:val="003D5320"/>
    <w:rsid w:val="003D6458"/>
    <w:rsid w:val="003E0813"/>
    <w:rsid w:val="003E0B7D"/>
    <w:rsid w:val="003E0E1E"/>
    <w:rsid w:val="003E1DD2"/>
    <w:rsid w:val="003E21BA"/>
    <w:rsid w:val="003E2AE1"/>
    <w:rsid w:val="003E2E4C"/>
    <w:rsid w:val="003E35C3"/>
    <w:rsid w:val="003E4140"/>
    <w:rsid w:val="003E4298"/>
    <w:rsid w:val="003E4D01"/>
    <w:rsid w:val="003E51B7"/>
    <w:rsid w:val="003E5B32"/>
    <w:rsid w:val="003E6989"/>
    <w:rsid w:val="003E6F4F"/>
    <w:rsid w:val="003E7204"/>
    <w:rsid w:val="003E7481"/>
    <w:rsid w:val="003E7566"/>
    <w:rsid w:val="003F0B4D"/>
    <w:rsid w:val="003F19C5"/>
    <w:rsid w:val="003F2FF7"/>
    <w:rsid w:val="003F31B0"/>
    <w:rsid w:val="003F3A73"/>
    <w:rsid w:val="003F3CC8"/>
    <w:rsid w:val="003F3D35"/>
    <w:rsid w:val="003F4EBC"/>
    <w:rsid w:val="003F529E"/>
    <w:rsid w:val="003F551B"/>
    <w:rsid w:val="003F601D"/>
    <w:rsid w:val="00400543"/>
    <w:rsid w:val="00400B00"/>
    <w:rsid w:val="0040114F"/>
    <w:rsid w:val="00401AA5"/>
    <w:rsid w:val="00401D25"/>
    <w:rsid w:val="00402428"/>
    <w:rsid w:val="00402A2B"/>
    <w:rsid w:val="004031ED"/>
    <w:rsid w:val="00403E9F"/>
    <w:rsid w:val="00403FBC"/>
    <w:rsid w:val="004045F2"/>
    <w:rsid w:val="004056C7"/>
    <w:rsid w:val="00405BA5"/>
    <w:rsid w:val="00405EFF"/>
    <w:rsid w:val="00406687"/>
    <w:rsid w:val="004069CA"/>
    <w:rsid w:val="00407B30"/>
    <w:rsid w:val="004104FD"/>
    <w:rsid w:val="00410D20"/>
    <w:rsid w:val="00411F56"/>
    <w:rsid w:val="004122DC"/>
    <w:rsid w:val="004124AF"/>
    <w:rsid w:val="00412A4F"/>
    <w:rsid w:val="0041331C"/>
    <w:rsid w:val="00413AA9"/>
    <w:rsid w:val="00414990"/>
    <w:rsid w:val="00414FC6"/>
    <w:rsid w:val="0041524B"/>
    <w:rsid w:val="00415D9F"/>
    <w:rsid w:val="0041649B"/>
    <w:rsid w:val="00416CA6"/>
    <w:rsid w:val="00417A62"/>
    <w:rsid w:val="00420038"/>
    <w:rsid w:val="0042091C"/>
    <w:rsid w:val="00420EFF"/>
    <w:rsid w:val="00421CFC"/>
    <w:rsid w:val="004230D0"/>
    <w:rsid w:val="0042337B"/>
    <w:rsid w:val="004236B5"/>
    <w:rsid w:val="00424135"/>
    <w:rsid w:val="00424B2F"/>
    <w:rsid w:val="00425401"/>
    <w:rsid w:val="00425791"/>
    <w:rsid w:val="00425F52"/>
    <w:rsid w:val="00425FAF"/>
    <w:rsid w:val="004265B9"/>
    <w:rsid w:val="0042667B"/>
    <w:rsid w:val="00426BD3"/>
    <w:rsid w:val="00426DB3"/>
    <w:rsid w:val="00427426"/>
    <w:rsid w:val="004306A2"/>
    <w:rsid w:val="004309D2"/>
    <w:rsid w:val="004316B8"/>
    <w:rsid w:val="00431A3B"/>
    <w:rsid w:val="00431B9E"/>
    <w:rsid w:val="00431EE9"/>
    <w:rsid w:val="004321B3"/>
    <w:rsid w:val="0043307F"/>
    <w:rsid w:val="0043361C"/>
    <w:rsid w:val="00433627"/>
    <w:rsid w:val="004346CC"/>
    <w:rsid w:val="00434C3F"/>
    <w:rsid w:val="004354B4"/>
    <w:rsid w:val="0043727D"/>
    <w:rsid w:val="0043778A"/>
    <w:rsid w:val="00437D3D"/>
    <w:rsid w:val="0044092A"/>
    <w:rsid w:val="00442233"/>
    <w:rsid w:val="00442B46"/>
    <w:rsid w:val="004430EF"/>
    <w:rsid w:val="00444431"/>
    <w:rsid w:val="004452DA"/>
    <w:rsid w:val="00446872"/>
    <w:rsid w:val="00446F0F"/>
    <w:rsid w:val="004474A2"/>
    <w:rsid w:val="00450459"/>
    <w:rsid w:val="00450B44"/>
    <w:rsid w:val="00450E39"/>
    <w:rsid w:val="00451354"/>
    <w:rsid w:val="0045199E"/>
    <w:rsid w:val="004524A8"/>
    <w:rsid w:val="004530DF"/>
    <w:rsid w:val="004544DF"/>
    <w:rsid w:val="00454529"/>
    <w:rsid w:val="00454E78"/>
    <w:rsid w:val="00455AC2"/>
    <w:rsid w:val="004567D5"/>
    <w:rsid w:val="00456E1C"/>
    <w:rsid w:val="0045786A"/>
    <w:rsid w:val="00457C6D"/>
    <w:rsid w:val="00460F84"/>
    <w:rsid w:val="004622CC"/>
    <w:rsid w:val="00462301"/>
    <w:rsid w:val="00463E1C"/>
    <w:rsid w:val="0046463F"/>
    <w:rsid w:val="0046561D"/>
    <w:rsid w:val="00467602"/>
    <w:rsid w:val="00470508"/>
    <w:rsid w:val="00471415"/>
    <w:rsid w:val="00472470"/>
    <w:rsid w:val="00473E8C"/>
    <w:rsid w:val="004748AC"/>
    <w:rsid w:val="00474CAA"/>
    <w:rsid w:val="00474E8A"/>
    <w:rsid w:val="00475A87"/>
    <w:rsid w:val="00476872"/>
    <w:rsid w:val="00476940"/>
    <w:rsid w:val="004771D1"/>
    <w:rsid w:val="004773FD"/>
    <w:rsid w:val="00480ECC"/>
    <w:rsid w:val="004815DD"/>
    <w:rsid w:val="0048179F"/>
    <w:rsid w:val="00482018"/>
    <w:rsid w:val="00482208"/>
    <w:rsid w:val="0048248F"/>
    <w:rsid w:val="00482BD3"/>
    <w:rsid w:val="0048322D"/>
    <w:rsid w:val="0048379A"/>
    <w:rsid w:val="00483C33"/>
    <w:rsid w:val="00485705"/>
    <w:rsid w:val="00485B13"/>
    <w:rsid w:val="00485BD2"/>
    <w:rsid w:val="00486B47"/>
    <w:rsid w:val="00486F64"/>
    <w:rsid w:val="00487205"/>
    <w:rsid w:val="004872C0"/>
    <w:rsid w:val="00490ED6"/>
    <w:rsid w:val="004919DF"/>
    <w:rsid w:val="00491DE9"/>
    <w:rsid w:val="00493016"/>
    <w:rsid w:val="0049325F"/>
    <w:rsid w:val="00493712"/>
    <w:rsid w:val="00493936"/>
    <w:rsid w:val="004953A4"/>
    <w:rsid w:val="0049677E"/>
    <w:rsid w:val="00496DAE"/>
    <w:rsid w:val="00496E8B"/>
    <w:rsid w:val="004970CA"/>
    <w:rsid w:val="0049711D"/>
    <w:rsid w:val="00497DE8"/>
    <w:rsid w:val="004A004E"/>
    <w:rsid w:val="004A04D0"/>
    <w:rsid w:val="004A0EB1"/>
    <w:rsid w:val="004A226C"/>
    <w:rsid w:val="004A2718"/>
    <w:rsid w:val="004A2779"/>
    <w:rsid w:val="004A286C"/>
    <w:rsid w:val="004A29AB"/>
    <w:rsid w:val="004A2E9E"/>
    <w:rsid w:val="004A45CE"/>
    <w:rsid w:val="004A4F15"/>
    <w:rsid w:val="004A4F8C"/>
    <w:rsid w:val="004A518B"/>
    <w:rsid w:val="004A79E4"/>
    <w:rsid w:val="004A7A4F"/>
    <w:rsid w:val="004A7AF7"/>
    <w:rsid w:val="004A7F1E"/>
    <w:rsid w:val="004B1922"/>
    <w:rsid w:val="004B1E3A"/>
    <w:rsid w:val="004B1EBF"/>
    <w:rsid w:val="004B273E"/>
    <w:rsid w:val="004B30F9"/>
    <w:rsid w:val="004B31B6"/>
    <w:rsid w:val="004B3A8C"/>
    <w:rsid w:val="004B43C5"/>
    <w:rsid w:val="004B46D4"/>
    <w:rsid w:val="004B49FE"/>
    <w:rsid w:val="004B4E2D"/>
    <w:rsid w:val="004B4F86"/>
    <w:rsid w:val="004B54ED"/>
    <w:rsid w:val="004B5587"/>
    <w:rsid w:val="004B5AC1"/>
    <w:rsid w:val="004B6904"/>
    <w:rsid w:val="004B7220"/>
    <w:rsid w:val="004C0318"/>
    <w:rsid w:val="004C03E9"/>
    <w:rsid w:val="004C0609"/>
    <w:rsid w:val="004C0853"/>
    <w:rsid w:val="004C08DE"/>
    <w:rsid w:val="004C0D9B"/>
    <w:rsid w:val="004C13B7"/>
    <w:rsid w:val="004C1669"/>
    <w:rsid w:val="004C18B9"/>
    <w:rsid w:val="004C2331"/>
    <w:rsid w:val="004C2B04"/>
    <w:rsid w:val="004C2EB4"/>
    <w:rsid w:val="004C2EEF"/>
    <w:rsid w:val="004C3529"/>
    <w:rsid w:val="004C3784"/>
    <w:rsid w:val="004C4473"/>
    <w:rsid w:val="004C47E9"/>
    <w:rsid w:val="004C5367"/>
    <w:rsid w:val="004C5AE5"/>
    <w:rsid w:val="004C651A"/>
    <w:rsid w:val="004C6E42"/>
    <w:rsid w:val="004C7748"/>
    <w:rsid w:val="004D0414"/>
    <w:rsid w:val="004D06DB"/>
    <w:rsid w:val="004D168C"/>
    <w:rsid w:val="004D180B"/>
    <w:rsid w:val="004D2A2E"/>
    <w:rsid w:val="004D4719"/>
    <w:rsid w:val="004D4BB0"/>
    <w:rsid w:val="004D6B2B"/>
    <w:rsid w:val="004D6D36"/>
    <w:rsid w:val="004D6D52"/>
    <w:rsid w:val="004D6D96"/>
    <w:rsid w:val="004D7890"/>
    <w:rsid w:val="004D7E2B"/>
    <w:rsid w:val="004E126D"/>
    <w:rsid w:val="004E2275"/>
    <w:rsid w:val="004E39BE"/>
    <w:rsid w:val="004E4595"/>
    <w:rsid w:val="004E46C1"/>
    <w:rsid w:val="004E6511"/>
    <w:rsid w:val="004E7603"/>
    <w:rsid w:val="004E7934"/>
    <w:rsid w:val="004E7F1B"/>
    <w:rsid w:val="004F05AF"/>
    <w:rsid w:val="004F0855"/>
    <w:rsid w:val="004F1086"/>
    <w:rsid w:val="004F11E9"/>
    <w:rsid w:val="004F16E5"/>
    <w:rsid w:val="004F270B"/>
    <w:rsid w:val="004F2A23"/>
    <w:rsid w:val="004F3C0D"/>
    <w:rsid w:val="004F3E2A"/>
    <w:rsid w:val="004F5412"/>
    <w:rsid w:val="004F5811"/>
    <w:rsid w:val="004F619D"/>
    <w:rsid w:val="004F63E1"/>
    <w:rsid w:val="004F6785"/>
    <w:rsid w:val="004F744C"/>
    <w:rsid w:val="004F77F1"/>
    <w:rsid w:val="004F7A21"/>
    <w:rsid w:val="004F7BEA"/>
    <w:rsid w:val="005002FA"/>
    <w:rsid w:val="00500317"/>
    <w:rsid w:val="00500754"/>
    <w:rsid w:val="00500A6E"/>
    <w:rsid w:val="00500E05"/>
    <w:rsid w:val="00501208"/>
    <w:rsid w:val="00501710"/>
    <w:rsid w:val="005025A9"/>
    <w:rsid w:val="00502FEF"/>
    <w:rsid w:val="005062E4"/>
    <w:rsid w:val="00506ADC"/>
    <w:rsid w:val="0050727B"/>
    <w:rsid w:val="00507E05"/>
    <w:rsid w:val="00510415"/>
    <w:rsid w:val="00511611"/>
    <w:rsid w:val="00511877"/>
    <w:rsid w:val="00514201"/>
    <w:rsid w:val="00514AA0"/>
    <w:rsid w:val="00514FDB"/>
    <w:rsid w:val="005153CA"/>
    <w:rsid w:val="0051541E"/>
    <w:rsid w:val="00517502"/>
    <w:rsid w:val="0052093C"/>
    <w:rsid w:val="005211A5"/>
    <w:rsid w:val="005217CC"/>
    <w:rsid w:val="005222C8"/>
    <w:rsid w:val="00522CF2"/>
    <w:rsid w:val="00523853"/>
    <w:rsid w:val="00523873"/>
    <w:rsid w:val="005240E1"/>
    <w:rsid w:val="00524CDC"/>
    <w:rsid w:val="00526586"/>
    <w:rsid w:val="005270A2"/>
    <w:rsid w:val="00527FE0"/>
    <w:rsid w:val="005309F9"/>
    <w:rsid w:val="005324EB"/>
    <w:rsid w:val="00532C0F"/>
    <w:rsid w:val="00533250"/>
    <w:rsid w:val="005332A8"/>
    <w:rsid w:val="00533427"/>
    <w:rsid w:val="00534106"/>
    <w:rsid w:val="00536B78"/>
    <w:rsid w:val="00537253"/>
    <w:rsid w:val="0053751C"/>
    <w:rsid w:val="005379FB"/>
    <w:rsid w:val="0054006B"/>
    <w:rsid w:val="00540389"/>
    <w:rsid w:val="0054074E"/>
    <w:rsid w:val="00540DAE"/>
    <w:rsid w:val="00541B36"/>
    <w:rsid w:val="0054205D"/>
    <w:rsid w:val="0054266C"/>
    <w:rsid w:val="00542737"/>
    <w:rsid w:val="0054340D"/>
    <w:rsid w:val="00543466"/>
    <w:rsid w:val="005434FF"/>
    <w:rsid w:val="00544704"/>
    <w:rsid w:val="00544997"/>
    <w:rsid w:val="00544D87"/>
    <w:rsid w:val="00546105"/>
    <w:rsid w:val="005470F7"/>
    <w:rsid w:val="0054769E"/>
    <w:rsid w:val="00547971"/>
    <w:rsid w:val="00547E07"/>
    <w:rsid w:val="005507A3"/>
    <w:rsid w:val="005509BA"/>
    <w:rsid w:val="00550C61"/>
    <w:rsid w:val="00550F8F"/>
    <w:rsid w:val="00551A1A"/>
    <w:rsid w:val="00551EC2"/>
    <w:rsid w:val="00554538"/>
    <w:rsid w:val="00554541"/>
    <w:rsid w:val="00554708"/>
    <w:rsid w:val="00554DAE"/>
    <w:rsid w:val="005550B0"/>
    <w:rsid w:val="00555A71"/>
    <w:rsid w:val="005567F9"/>
    <w:rsid w:val="00557D64"/>
    <w:rsid w:val="00557DCE"/>
    <w:rsid w:val="00560124"/>
    <w:rsid w:val="00560200"/>
    <w:rsid w:val="0056097A"/>
    <w:rsid w:val="0056154A"/>
    <w:rsid w:val="005620C6"/>
    <w:rsid w:val="00562DF5"/>
    <w:rsid w:val="005631C4"/>
    <w:rsid w:val="005636FD"/>
    <w:rsid w:val="00563AD7"/>
    <w:rsid w:val="005650A6"/>
    <w:rsid w:val="00565287"/>
    <w:rsid w:val="005652BD"/>
    <w:rsid w:val="00565859"/>
    <w:rsid w:val="005661BD"/>
    <w:rsid w:val="005665EE"/>
    <w:rsid w:val="005670ED"/>
    <w:rsid w:val="0057001E"/>
    <w:rsid w:val="00570E62"/>
    <w:rsid w:val="005715CF"/>
    <w:rsid w:val="0057161B"/>
    <w:rsid w:val="00571961"/>
    <w:rsid w:val="005722FD"/>
    <w:rsid w:val="005728D3"/>
    <w:rsid w:val="00572E43"/>
    <w:rsid w:val="00572EFE"/>
    <w:rsid w:val="00573093"/>
    <w:rsid w:val="0057338C"/>
    <w:rsid w:val="0057523A"/>
    <w:rsid w:val="005756E9"/>
    <w:rsid w:val="00576ADF"/>
    <w:rsid w:val="00576E4C"/>
    <w:rsid w:val="005770C5"/>
    <w:rsid w:val="005772A9"/>
    <w:rsid w:val="00577B66"/>
    <w:rsid w:val="00580249"/>
    <w:rsid w:val="00580855"/>
    <w:rsid w:val="005810C3"/>
    <w:rsid w:val="0058272F"/>
    <w:rsid w:val="00582D75"/>
    <w:rsid w:val="005846A7"/>
    <w:rsid w:val="005848D8"/>
    <w:rsid w:val="00585826"/>
    <w:rsid w:val="005858C5"/>
    <w:rsid w:val="00587651"/>
    <w:rsid w:val="00587AF9"/>
    <w:rsid w:val="00587CC5"/>
    <w:rsid w:val="0059133E"/>
    <w:rsid w:val="00591960"/>
    <w:rsid w:val="005925D8"/>
    <w:rsid w:val="00593057"/>
    <w:rsid w:val="005934BD"/>
    <w:rsid w:val="00597510"/>
    <w:rsid w:val="005A029B"/>
    <w:rsid w:val="005A0CBA"/>
    <w:rsid w:val="005A0F52"/>
    <w:rsid w:val="005A13E6"/>
    <w:rsid w:val="005A2943"/>
    <w:rsid w:val="005A31DB"/>
    <w:rsid w:val="005A3C77"/>
    <w:rsid w:val="005A3D3D"/>
    <w:rsid w:val="005A4092"/>
    <w:rsid w:val="005A4129"/>
    <w:rsid w:val="005A4420"/>
    <w:rsid w:val="005A44F4"/>
    <w:rsid w:val="005A4F06"/>
    <w:rsid w:val="005A4F58"/>
    <w:rsid w:val="005A5694"/>
    <w:rsid w:val="005A5C4B"/>
    <w:rsid w:val="005A5CD4"/>
    <w:rsid w:val="005A6474"/>
    <w:rsid w:val="005A6FAB"/>
    <w:rsid w:val="005B12FD"/>
    <w:rsid w:val="005B1593"/>
    <w:rsid w:val="005B1F69"/>
    <w:rsid w:val="005B1F6C"/>
    <w:rsid w:val="005B200E"/>
    <w:rsid w:val="005B2433"/>
    <w:rsid w:val="005B359E"/>
    <w:rsid w:val="005B3805"/>
    <w:rsid w:val="005B3F2C"/>
    <w:rsid w:val="005B44D7"/>
    <w:rsid w:val="005B58C0"/>
    <w:rsid w:val="005B6058"/>
    <w:rsid w:val="005B611E"/>
    <w:rsid w:val="005B7DBC"/>
    <w:rsid w:val="005C0126"/>
    <w:rsid w:val="005C02EF"/>
    <w:rsid w:val="005C17DF"/>
    <w:rsid w:val="005C1C0F"/>
    <w:rsid w:val="005C22C1"/>
    <w:rsid w:val="005C31B5"/>
    <w:rsid w:val="005C34F0"/>
    <w:rsid w:val="005C4A99"/>
    <w:rsid w:val="005C5088"/>
    <w:rsid w:val="005C76FA"/>
    <w:rsid w:val="005C7C1C"/>
    <w:rsid w:val="005D11AE"/>
    <w:rsid w:val="005D1522"/>
    <w:rsid w:val="005D1AA9"/>
    <w:rsid w:val="005D1E73"/>
    <w:rsid w:val="005D2A7F"/>
    <w:rsid w:val="005D32A3"/>
    <w:rsid w:val="005D3331"/>
    <w:rsid w:val="005D3A60"/>
    <w:rsid w:val="005D403B"/>
    <w:rsid w:val="005D44EB"/>
    <w:rsid w:val="005D5618"/>
    <w:rsid w:val="005D79AF"/>
    <w:rsid w:val="005D7D88"/>
    <w:rsid w:val="005E0386"/>
    <w:rsid w:val="005E0587"/>
    <w:rsid w:val="005E1749"/>
    <w:rsid w:val="005E1CB7"/>
    <w:rsid w:val="005E29B9"/>
    <w:rsid w:val="005E2C3D"/>
    <w:rsid w:val="005E2F60"/>
    <w:rsid w:val="005E3A9A"/>
    <w:rsid w:val="005E4671"/>
    <w:rsid w:val="005E55CF"/>
    <w:rsid w:val="005E5896"/>
    <w:rsid w:val="005E5EB4"/>
    <w:rsid w:val="005E60CA"/>
    <w:rsid w:val="005E6A14"/>
    <w:rsid w:val="005E732E"/>
    <w:rsid w:val="005F0184"/>
    <w:rsid w:val="005F106F"/>
    <w:rsid w:val="005F1243"/>
    <w:rsid w:val="005F4639"/>
    <w:rsid w:val="005F54FC"/>
    <w:rsid w:val="005F64BD"/>
    <w:rsid w:val="005F70D7"/>
    <w:rsid w:val="005F710B"/>
    <w:rsid w:val="00601F1D"/>
    <w:rsid w:val="006021B8"/>
    <w:rsid w:val="0060278E"/>
    <w:rsid w:val="00602AF8"/>
    <w:rsid w:val="00602D83"/>
    <w:rsid w:val="00604245"/>
    <w:rsid w:val="0060517F"/>
    <w:rsid w:val="00605838"/>
    <w:rsid w:val="00606489"/>
    <w:rsid w:val="00606743"/>
    <w:rsid w:val="006072BB"/>
    <w:rsid w:val="00610793"/>
    <w:rsid w:val="006110EC"/>
    <w:rsid w:val="00613B9D"/>
    <w:rsid w:val="00615864"/>
    <w:rsid w:val="0061663C"/>
    <w:rsid w:val="006167D6"/>
    <w:rsid w:val="006168E4"/>
    <w:rsid w:val="00617461"/>
    <w:rsid w:val="00620362"/>
    <w:rsid w:val="006205B6"/>
    <w:rsid w:val="006208BB"/>
    <w:rsid w:val="00620B2E"/>
    <w:rsid w:val="00620B75"/>
    <w:rsid w:val="00621002"/>
    <w:rsid w:val="006222D6"/>
    <w:rsid w:val="00624CF3"/>
    <w:rsid w:val="00624CFB"/>
    <w:rsid w:val="00624D1F"/>
    <w:rsid w:val="0062599E"/>
    <w:rsid w:val="00625C7C"/>
    <w:rsid w:val="006265F5"/>
    <w:rsid w:val="00626795"/>
    <w:rsid w:val="00626CDD"/>
    <w:rsid w:val="006274C2"/>
    <w:rsid w:val="0062783F"/>
    <w:rsid w:val="0062789E"/>
    <w:rsid w:val="00630167"/>
    <w:rsid w:val="00631066"/>
    <w:rsid w:val="0063115A"/>
    <w:rsid w:val="00631DDF"/>
    <w:rsid w:val="006322F8"/>
    <w:rsid w:val="00632B50"/>
    <w:rsid w:val="00633CE6"/>
    <w:rsid w:val="00634648"/>
    <w:rsid w:val="00634865"/>
    <w:rsid w:val="00634E17"/>
    <w:rsid w:val="00634EBF"/>
    <w:rsid w:val="00636A5D"/>
    <w:rsid w:val="00637199"/>
    <w:rsid w:val="0063745C"/>
    <w:rsid w:val="006377EC"/>
    <w:rsid w:val="006379E8"/>
    <w:rsid w:val="00640305"/>
    <w:rsid w:val="00640786"/>
    <w:rsid w:val="00640EA8"/>
    <w:rsid w:val="0064191B"/>
    <w:rsid w:val="00641A93"/>
    <w:rsid w:val="00641F13"/>
    <w:rsid w:val="00642072"/>
    <w:rsid w:val="00642234"/>
    <w:rsid w:val="006440CE"/>
    <w:rsid w:val="00645396"/>
    <w:rsid w:val="00646091"/>
    <w:rsid w:val="006467CA"/>
    <w:rsid w:val="006468ED"/>
    <w:rsid w:val="00647DDB"/>
    <w:rsid w:val="006500AF"/>
    <w:rsid w:val="00651B4D"/>
    <w:rsid w:val="006522E9"/>
    <w:rsid w:val="00652E22"/>
    <w:rsid w:val="0065337B"/>
    <w:rsid w:val="00653992"/>
    <w:rsid w:val="00654AF9"/>
    <w:rsid w:val="0065640E"/>
    <w:rsid w:val="006565A2"/>
    <w:rsid w:val="00660D43"/>
    <w:rsid w:val="00660DFC"/>
    <w:rsid w:val="006613F8"/>
    <w:rsid w:val="0066227D"/>
    <w:rsid w:val="00662723"/>
    <w:rsid w:val="0066288F"/>
    <w:rsid w:val="0066350C"/>
    <w:rsid w:val="006635C6"/>
    <w:rsid w:val="00663788"/>
    <w:rsid w:val="00664402"/>
    <w:rsid w:val="00664786"/>
    <w:rsid w:val="00664B4E"/>
    <w:rsid w:val="00665D64"/>
    <w:rsid w:val="0066740D"/>
    <w:rsid w:val="006676CB"/>
    <w:rsid w:val="00667741"/>
    <w:rsid w:val="006706F4"/>
    <w:rsid w:val="00670728"/>
    <w:rsid w:val="00672CA0"/>
    <w:rsid w:val="00672D6F"/>
    <w:rsid w:val="00673584"/>
    <w:rsid w:val="0067432D"/>
    <w:rsid w:val="006746D0"/>
    <w:rsid w:val="0067593C"/>
    <w:rsid w:val="00676A5B"/>
    <w:rsid w:val="0067726A"/>
    <w:rsid w:val="006806A5"/>
    <w:rsid w:val="00680F6F"/>
    <w:rsid w:val="00682C3A"/>
    <w:rsid w:val="006833A7"/>
    <w:rsid w:val="00683606"/>
    <w:rsid w:val="006843A5"/>
    <w:rsid w:val="00684CF6"/>
    <w:rsid w:val="00685927"/>
    <w:rsid w:val="0068639A"/>
    <w:rsid w:val="00687452"/>
    <w:rsid w:val="00687DEF"/>
    <w:rsid w:val="00690916"/>
    <w:rsid w:val="0069117C"/>
    <w:rsid w:val="00692481"/>
    <w:rsid w:val="00692C64"/>
    <w:rsid w:val="00693B25"/>
    <w:rsid w:val="0069421C"/>
    <w:rsid w:val="00694248"/>
    <w:rsid w:val="006942AB"/>
    <w:rsid w:val="00694A1F"/>
    <w:rsid w:val="006966BA"/>
    <w:rsid w:val="006969BA"/>
    <w:rsid w:val="00697594"/>
    <w:rsid w:val="006976E5"/>
    <w:rsid w:val="006977EB"/>
    <w:rsid w:val="006A109B"/>
    <w:rsid w:val="006A1D1F"/>
    <w:rsid w:val="006A25C2"/>
    <w:rsid w:val="006A2827"/>
    <w:rsid w:val="006A2D74"/>
    <w:rsid w:val="006A45FA"/>
    <w:rsid w:val="006A5572"/>
    <w:rsid w:val="006A5AC8"/>
    <w:rsid w:val="006A5E16"/>
    <w:rsid w:val="006A6099"/>
    <w:rsid w:val="006A6293"/>
    <w:rsid w:val="006A6DC3"/>
    <w:rsid w:val="006B17DD"/>
    <w:rsid w:val="006B6707"/>
    <w:rsid w:val="006C11C6"/>
    <w:rsid w:val="006C2CC2"/>
    <w:rsid w:val="006C326C"/>
    <w:rsid w:val="006C3302"/>
    <w:rsid w:val="006C432B"/>
    <w:rsid w:val="006C4E7C"/>
    <w:rsid w:val="006C5ECD"/>
    <w:rsid w:val="006C634E"/>
    <w:rsid w:val="006C63FF"/>
    <w:rsid w:val="006C651B"/>
    <w:rsid w:val="006C65C0"/>
    <w:rsid w:val="006C6ED0"/>
    <w:rsid w:val="006D12C2"/>
    <w:rsid w:val="006D1E96"/>
    <w:rsid w:val="006D22AD"/>
    <w:rsid w:val="006D2CB3"/>
    <w:rsid w:val="006D2F98"/>
    <w:rsid w:val="006D48FD"/>
    <w:rsid w:val="006D49AC"/>
    <w:rsid w:val="006D53FE"/>
    <w:rsid w:val="006D5AF3"/>
    <w:rsid w:val="006D6092"/>
    <w:rsid w:val="006D687A"/>
    <w:rsid w:val="006D7A07"/>
    <w:rsid w:val="006E0FFF"/>
    <w:rsid w:val="006E1488"/>
    <w:rsid w:val="006E2358"/>
    <w:rsid w:val="006E23E6"/>
    <w:rsid w:val="006E29CF"/>
    <w:rsid w:val="006E2A67"/>
    <w:rsid w:val="006E2E98"/>
    <w:rsid w:val="006E300A"/>
    <w:rsid w:val="006E3AD3"/>
    <w:rsid w:val="006E3F10"/>
    <w:rsid w:val="006E49D9"/>
    <w:rsid w:val="006E4CE5"/>
    <w:rsid w:val="006E6D18"/>
    <w:rsid w:val="006E72A0"/>
    <w:rsid w:val="006E76BD"/>
    <w:rsid w:val="006E7D82"/>
    <w:rsid w:val="006F017F"/>
    <w:rsid w:val="006F06A0"/>
    <w:rsid w:val="006F1683"/>
    <w:rsid w:val="006F27EF"/>
    <w:rsid w:val="006F289B"/>
    <w:rsid w:val="006F30CE"/>
    <w:rsid w:val="006F32BD"/>
    <w:rsid w:val="006F45E3"/>
    <w:rsid w:val="006F4B13"/>
    <w:rsid w:val="006F5224"/>
    <w:rsid w:val="006F59E6"/>
    <w:rsid w:val="0070056C"/>
    <w:rsid w:val="00700894"/>
    <w:rsid w:val="007008F9"/>
    <w:rsid w:val="00701476"/>
    <w:rsid w:val="00701C1A"/>
    <w:rsid w:val="0070262A"/>
    <w:rsid w:val="007027DC"/>
    <w:rsid w:val="007028ED"/>
    <w:rsid w:val="0070338B"/>
    <w:rsid w:val="00703EC0"/>
    <w:rsid w:val="007046E7"/>
    <w:rsid w:val="0070505E"/>
    <w:rsid w:val="00705B8F"/>
    <w:rsid w:val="00705E9C"/>
    <w:rsid w:val="00705FC7"/>
    <w:rsid w:val="00706054"/>
    <w:rsid w:val="007060BE"/>
    <w:rsid w:val="007060DF"/>
    <w:rsid w:val="007068D2"/>
    <w:rsid w:val="0070703A"/>
    <w:rsid w:val="00707286"/>
    <w:rsid w:val="00707AE9"/>
    <w:rsid w:val="00707D0F"/>
    <w:rsid w:val="00707FE0"/>
    <w:rsid w:val="00710D34"/>
    <w:rsid w:val="007111E1"/>
    <w:rsid w:val="00711620"/>
    <w:rsid w:val="00711C62"/>
    <w:rsid w:val="00711F15"/>
    <w:rsid w:val="00712604"/>
    <w:rsid w:val="0071281B"/>
    <w:rsid w:val="00712859"/>
    <w:rsid w:val="00712D93"/>
    <w:rsid w:val="007135A9"/>
    <w:rsid w:val="007139E6"/>
    <w:rsid w:val="00713B8A"/>
    <w:rsid w:val="007149F7"/>
    <w:rsid w:val="00715B2C"/>
    <w:rsid w:val="007165E8"/>
    <w:rsid w:val="00716871"/>
    <w:rsid w:val="00716E5D"/>
    <w:rsid w:val="0072053F"/>
    <w:rsid w:val="00721130"/>
    <w:rsid w:val="00722462"/>
    <w:rsid w:val="0072251C"/>
    <w:rsid w:val="00722C58"/>
    <w:rsid w:val="00723396"/>
    <w:rsid w:val="0072420A"/>
    <w:rsid w:val="00724792"/>
    <w:rsid w:val="00725A26"/>
    <w:rsid w:val="00726661"/>
    <w:rsid w:val="00727EB9"/>
    <w:rsid w:val="007302F6"/>
    <w:rsid w:val="007305B1"/>
    <w:rsid w:val="0073063A"/>
    <w:rsid w:val="007306E4"/>
    <w:rsid w:val="0073070F"/>
    <w:rsid w:val="00730E3F"/>
    <w:rsid w:val="007316EE"/>
    <w:rsid w:val="00731869"/>
    <w:rsid w:val="0073194A"/>
    <w:rsid w:val="00732587"/>
    <w:rsid w:val="0073299C"/>
    <w:rsid w:val="007348FE"/>
    <w:rsid w:val="00734B36"/>
    <w:rsid w:val="00734E08"/>
    <w:rsid w:val="0073501F"/>
    <w:rsid w:val="00735757"/>
    <w:rsid w:val="007359B5"/>
    <w:rsid w:val="00736018"/>
    <w:rsid w:val="007400AC"/>
    <w:rsid w:val="007400B8"/>
    <w:rsid w:val="00740A2D"/>
    <w:rsid w:val="00740DBB"/>
    <w:rsid w:val="0074167F"/>
    <w:rsid w:val="00741EA8"/>
    <w:rsid w:val="00741EDC"/>
    <w:rsid w:val="007421D6"/>
    <w:rsid w:val="007425D5"/>
    <w:rsid w:val="0074344C"/>
    <w:rsid w:val="007438F2"/>
    <w:rsid w:val="00743D3E"/>
    <w:rsid w:val="0074505F"/>
    <w:rsid w:val="00745CA9"/>
    <w:rsid w:val="0075045A"/>
    <w:rsid w:val="00750BCF"/>
    <w:rsid w:val="00750D3C"/>
    <w:rsid w:val="00752166"/>
    <w:rsid w:val="007532CC"/>
    <w:rsid w:val="007538E2"/>
    <w:rsid w:val="007545D7"/>
    <w:rsid w:val="007552FE"/>
    <w:rsid w:val="00755788"/>
    <w:rsid w:val="00755928"/>
    <w:rsid w:val="00755B2D"/>
    <w:rsid w:val="00756175"/>
    <w:rsid w:val="00756ABB"/>
    <w:rsid w:val="0075733E"/>
    <w:rsid w:val="00757AA3"/>
    <w:rsid w:val="00760D1B"/>
    <w:rsid w:val="00761FD3"/>
    <w:rsid w:val="00762782"/>
    <w:rsid w:val="00762859"/>
    <w:rsid w:val="00762D61"/>
    <w:rsid w:val="00762F50"/>
    <w:rsid w:val="00763223"/>
    <w:rsid w:val="00763504"/>
    <w:rsid w:val="007644E9"/>
    <w:rsid w:val="00764B89"/>
    <w:rsid w:val="0076546B"/>
    <w:rsid w:val="007655C2"/>
    <w:rsid w:val="007657D7"/>
    <w:rsid w:val="00765FC5"/>
    <w:rsid w:val="00766393"/>
    <w:rsid w:val="007666D7"/>
    <w:rsid w:val="0076693B"/>
    <w:rsid w:val="00766B42"/>
    <w:rsid w:val="00767539"/>
    <w:rsid w:val="00770A39"/>
    <w:rsid w:val="00770E83"/>
    <w:rsid w:val="00771781"/>
    <w:rsid w:val="00771C80"/>
    <w:rsid w:val="0077207F"/>
    <w:rsid w:val="00772614"/>
    <w:rsid w:val="00772F40"/>
    <w:rsid w:val="00772FF1"/>
    <w:rsid w:val="007736C1"/>
    <w:rsid w:val="00773F27"/>
    <w:rsid w:val="00774250"/>
    <w:rsid w:val="00774A8E"/>
    <w:rsid w:val="00774CE7"/>
    <w:rsid w:val="0077558B"/>
    <w:rsid w:val="0077572C"/>
    <w:rsid w:val="007757D6"/>
    <w:rsid w:val="0077590F"/>
    <w:rsid w:val="00775F3E"/>
    <w:rsid w:val="00776616"/>
    <w:rsid w:val="00776D8B"/>
    <w:rsid w:val="007776F6"/>
    <w:rsid w:val="00780581"/>
    <w:rsid w:val="00780829"/>
    <w:rsid w:val="0078102C"/>
    <w:rsid w:val="007823E9"/>
    <w:rsid w:val="00782621"/>
    <w:rsid w:val="00782F44"/>
    <w:rsid w:val="0078365D"/>
    <w:rsid w:val="007836C5"/>
    <w:rsid w:val="00785B2A"/>
    <w:rsid w:val="00785B79"/>
    <w:rsid w:val="00785E7F"/>
    <w:rsid w:val="00786018"/>
    <w:rsid w:val="0078652E"/>
    <w:rsid w:val="00787391"/>
    <w:rsid w:val="00787CF0"/>
    <w:rsid w:val="0079016E"/>
    <w:rsid w:val="007905CF"/>
    <w:rsid w:val="0079087E"/>
    <w:rsid w:val="00790E2C"/>
    <w:rsid w:val="00791BF1"/>
    <w:rsid w:val="00791FB4"/>
    <w:rsid w:val="007927AA"/>
    <w:rsid w:val="00792FCE"/>
    <w:rsid w:val="007935FC"/>
    <w:rsid w:val="00793853"/>
    <w:rsid w:val="0079421F"/>
    <w:rsid w:val="00795A77"/>
    <w:rsid w:val="00796522"/>
    <w:rsid w:val="00796C30"/>
    <w:rsid w:val="00796F4D"/>
    <w:rsid w:val="00797B1B"/>
    <w:rsid w:val="007A04C7"/>
    <w:rsid w:val="007A1721"/>
    <w:rsid w:val="007A1728"/>
    <w:rsid w:val="007A22B3"/>
    <w:rsid w:val="007A238F"/>
    <w:rsid w:val="007A4C88"/>
    <w:rsid w:val="007A67D4"/>
    <w:rsid w:val="007A6A4D"/>
    <w:rsid w:val="007A7892"/>
    <w:rsid w:val="007A79E2"/>
    <w:rsid w:val="007B009C"/>
    <w:rsid w:val="007B052E"/>
    <w:rsid w:val="007B0B3E"/>
    <w:rsid w:val="007B108E"/>
    <w:rsid w:val="007B17CE"/>
    <w:rsid w:val="007B25C4"/>
    <w:rsid w:val="007B2988"/>
    <w:rsid w:val="007B3427"/>
    <w:rsid w:val="007B3922"/>
    <w:rsid w:val="007B420B"/>
    <w:rsid w:val="007B4C2A"/>
    <w:rsid w:val="007B4C75"/>
    <w:rsid w:val="007B4EEE"/>
    <w:rsid w:val="007B4F43"/>
    <w:rsid w:val="007B5273"/>
    <w:rsid w:val="007B55CB"/>
    <w:rsid w:val="007B5E77"/>
    <w:rsid w:val="007B5F44"/>
    <w:rsid w:val="007B63E4"/>
    <w:rsid w:val="007B68B5"/>
    <w:rsid w:val="007B68D0"/>
    <w:rsid w:val="007B6FFF"/>
    <w:rsid w:val="007C089A"/>
    <w:rsid w:val="007C34CB"/>
    <w:rsid w:val="007C4718"/>
    <w:rsid w:val="007C4781"/>
    <w:rsid w:val="007C4D17"/>
    <w:rsid w:val="007C5836"/>
    <w:rsid w:val="007C64D0"/>
    <w:rsid w:val="007C7520"/>
    <w:rsid w:val="007C76E9"/>
    <w:rsid w:val="007C7D9E"/>
    <w:rsid w:val="007D000B"/>
    <w:rsid w:val="007D045C"/>
    <w:rsid w:val="007D0E66"/>
    <w:rsid w:val="007D0ED9"/>
    <w:rsid w:val="007D2B59"/>
    <w:rsid w:val="007D2CDE"/>
    <w:rsid w:val="007D2DB5"/>
    <w:rsid w:val="007D3025"/>
    <w:rsid w:val="007D3AC0"/>
    <w:rsid w:val="007D3ACA"/>
    <w:rsid w:val="007D54D8"/>
    <w:rsid w:val="007D58E5"/>
    <w:rsid w:val="007D715C"/>
    <w:rsid w:val="007D77DC"/>
    <w:rsid w:val="007D796A"/>
    <w:rsid w:val="007D7D5D"/>
    <w:rsid w:val="007D7FD9"/>
    <w:rsid w:val="007E0434"/>
    <w:rsid w:val="007E15A1"/>
    <w:rsid w:val="007E28C4"/>
    <w:rsid w:val="007E31C4"/>
    <w:rsid w:val="007E39D7"/>
    <w:rsid w:val="007E3EAE"/>
    <w:rsid w:val="007E4B7B"/>
    <w:rsid w:val="007E5796"/>
    <w:rsid w:val="007E6871"/>
    <w:rsid w:val="007E7133"/>
    <w:rsid w:val="007E7148"/>
    <w:rsid w:val="007F1B1D"/>
    <w:rsid w:val="007F1B6D"/>
    <w:rsid w:val="007F2087"/>
    <w:rsid w:val="007F2B8D"/>
    <w:rsid w:val="007F30A9"/>
    <w:rsid w:val="007F3FB8"/>
    <w:rsid w:val="007F41D0"/>
    <w:rsid w:val="007F4298"/>
    <w:rsid w:val="007F4EB7"/>
    <w:rsid w:val="007F5E69"/>
    <w:rsid w:val="007F70D5"/>
    <w:rsid w:val="007F7217"/>
    <w:rsid w:val="007F74B3"/>
    <w:rsid w:val="00800679"/>
    <w:rsid w:val="0080168D"/>
    <w:rsid w:val="00801C19"/>
    <w:rsid w:val="00802AE3"/>
    <w:rsid w:val="0080346B"/>
    <w:rsid w:val="0080576E"/>
    <w:rsid w:val="00805D16"/>
    <w:rsid w:val="00806279"/>
    <w:rsid w:val="008071AD"/>
    <w:rsid w:val="008072ED"/>
    <w:rsid w:val="0080750C"/>
    <w:rsid w:val="008078AF"/>
    <w:rsid w:val="00807B72"/>
    <w:rsid w:val="00810210"/>
    <w:rsid w:val="008108A9"/>
    <w:rsid w:val="00813215"/>
    <w:rsid w:val="008139F1"/>
    <w:rsid w:val="008161E8"/>
    <w:rsid w:val="008165F0"/>
    <w:rsid w:val="00816AC8"/>
    <w:rsid w:val="0082024B"/>
    <w:rsid w:val="008212E9"/>
    <w:rsid w:val="0082237D"/>
    <w:rsid w:val="00822452"/>
    <w:rsid w:val="00822619"/>
    <w:rsid w:val="008228C1"/>
    <w:rsid w:val="0082347E"/>
    <w:rsid w:val="00824877"/>
    <w:rsid w:val="00824F9E"/>
    <w:rsid w:val="00825EC7"/>
    <w:rsid w:val="00826856"/>
    <w:rsid w:val="008268B2"/>
    <w:rsid w:val="00826BF3"/>
    <w:rsid w:val="0082778E"/>
    <w:rsid w:val="00827A3F"/>
    <w:rsid w:val="00827F28"/>
    <w:rsid w:val="008324B3"/>
    <w:rsid w:val="00832641"/>
    <w:rsid w:val="008330CC"/>
    <w:rsid w:val="008331B0"/>
    <w:rsid w:val="00833470"/>
    <w:rsid w:val="00834464"/>
    <w:rsid w:val="0083489C"/>
    <w:rsid w:val="00834A11"/>
    <w:rsid w:val="00834E84"/>
    <w:rsid w:val="00834FAE"/>
    <w:rsid w:val="008351BC"/>
    <w:rsid w:val="0083534D"/>
    <w:rsid w:val="0083737A"/>
    <w:rsid w:val="00841D54"/>
    <w:rsid w:val="008424D7"/>
    <w:rsid w:val="008436E6"/>
    <w:rsid w:val="00843BAE"/>
    <w:rsid w:val="008444FC"/>
    <w:rsid w:val="0084530E"/>
    <w:rsid w:val="00845E59"/>
    <w:rsid w:val="0084647B"/>
    <w:rsid w:val="008468E5"/>
    <w:rsid w:val="008500FC"/>
    <w:rsid w:val="008504E8"/>
    <w:rsid w:val="00850574"/>
    <w:rsid w:val="00852576"/>
    <w:rsid w:val="00852965"/>
    <w:rsid w:val="00852F12"/>
    <w:rsid w:val="0085483A"/>
    <w:rsid w:val="00854CB3"/>
    <w:rsid w:val="00854CD8"/>
    <w:rsid w:val="00854EB2"/>
    <w:rsid w:val="00855990"/>
    <w:rsid w:val="00855FFB"/>
    <w:rsid w:val="00856057"/>
    <w:rsid w:val="00856677"/>
    <w:rsid w:val="00856D88"/>
    <w:rsid w:val="008572D3"/>
    <w:rsid w:val="00860417"/>
    <w:rsid w:val="00861037"/>
    <w:rsid w:val="00861147"/>
    <w:rsid w:val="00861892"/>
    <w:rsid w:val="008620E8"/>
    <w:rsid w:val="00862A44"/>
    <w:rsid w:val="00862EBB"/>
    <w:rsid w:val="008639E9"/>
    <w:rsid w:val="00863BF5"/>
    <w:rsid w:val="00863F27"/>
    <w:rsid w:val="00864556"/>
    <w:rsid w:val="0086536F"/>
    <w:rsid w:val="00867CC3"/>
    <w:rsid w:val="00870220"/>
    <w:rsid w:val="0087041F"/>
    <w:rsid w:val="00870E6E"/>
    <w:rsid w:val="008714ED"/>
    <w:rsid w:val="008720DF"/>
    <w:rsid w:val="00873896"/>
    <w:rsid w:val="00875396"/>
    <w:rsid w:val="00875D41"/>
    <w:rsid w:val="00877E25"/>
    <w:rsid w:val="00880540"/>
    <w:rsid w:val="00880882"/>
    <w:rsid w:val="008816E4"/>
    <w:rsid w:val="00883106"/>
    <w:rsid w:val="0088341F"/>
    <w:rsid w:val="00883F26"/>
    <w:rsid w:val="00884415"/>
    <w:rsid w:val="0088485A"/>
    <w:rsid w:val="00885A8F"/>
    <w:rsid w:val="00885AA7"/>
    <w:rsid w:val="00885B9D"/>
    <w:rsid w:val="00886240"/>
    <w:rsid w:val="008872D6"/>
    <w:rsid w:val="0088754C"/>
    <w:rsid w:val="00890682"/>
    <w:rsid w:val="008919A3"/>
    <w:rsid w:val="00891EA3"/>
    <w:rsid w:val="00892EC5"/>
    <w:rsid w:val="00894BEE"/>
    <w:rsid w:val="0089556B"/>
    <w:rsid w:val="00896A21"/>
    <w:rsid w:val="00897136"/>
    <w:rsid w:val="008A0DF7"/>
    <w:rsid w:val="008A0F05"/>
    <w:rsid w:val="008A13CF"/>
    <w:rsid w:val="008A2E2A"/>
    <w:rsid w:val="008A36FC"/>
    <w:rsid w:val="008A3AEA"/>
    <w:rsid w:val="008A415F"/>
    <w:rsid w:val="008A5AAF"/>
    <w:rsid w:val="008A5E7C"/>
    <w:rsid w:val="008A685C"/>
    <w:rsid w:val="008A7C38"/>
    <w:rsid w:val="008A7C45"/>
    <w:rsid w:val="008A7FCA"/>
    <w:rsid w:val="008B0CE1"/>
    <w:rsid w:val="008B1790"/>
    <w:rsid w:val="008B1ACF"/>
    <w:rsid w:val="008B2713"/>
    <w:rsid w:val="008B2EF8"/>
    <w:rsid w:val="008B40C5"/>
    <w:rsid w:val="008B4DED"/>
    <w:rsid w:val="008B5116"/>
    <w:rsid w:val="008B51E9"/>
    <w:rsid w:val="008B5791"/>
    <w:rsid w:val="008B5C1D"/>
    <w:rsid w:val="008B649A"/>
    <w:rsid w:val="008B6591"/>
    <w:rsid w:val="008B7003"/>
    <w:rsid w:val="008B722B"/>
    <w:rsid w:val="008B78DE"/>
    <w:rsid w:val="008B7914"/>
    <w:rsid w:val="008B7BFC"/>
    <w:rsid w:val="008C0024"/>
    <w:rsid w:val="008C0790"/>
    <w:rsid w:val="008C0EBC"/>
    <w:rsid w:val="008C1451"/>
    <w:rsid w:val="008C1E90"/>
    <w:rsid w:val="008C3979"/>
    <w:rsid w:val="008C4B7B"/>
    <w:rsid w:val="008C51B7"/>
    <w:rsid w:val="008C67A1"/>
    <w:rsid w:val="008C6F48"/>
    <w:rsid w:val="008C7841"/>
    <w:rsid w:val="008C7D09"/>
    <w:rsid w:val="008C7E09"/>
    <w:rsid w:val="008D0BA5"/>
    <w:rsid w:val="008D186F"/>
    <w:rsid w:val="008D20C8"/>
    <w:rsid w:val="008D2426"/>
    <w:rsid w:val="008D2CF0"/>
    <w:rsid w:val="008D3F16"/>
    <w:rsid w:val="008D43A4"/>
    <w:rsid w:val="008D57A2"/>
    <w:rsid w:val="008D5B1C"/>
    <w:rsid w:val="008D74E1"/>
    <w:rsid w:val="008D7ED4"/>
    <w:rsid w:val="008E061F"/>
    <w:rsid w:val="008E0A0B"/>
    <w:rsid w:val="008E0FDC"/>
    <w:rsid w:val="008E1A98"/>
    <w:rsid w:val="008E234A"/>
    <w:rsid w:val="008E325F"/>
    <w:rsid w:val="008E41F8"/>
    <w:rsid w:val="008E420B"/>
    <w:rsid w:val="008E5959"/>
    <w:rsid w:val="008E5995"/>
    <w:rsid w:val="008E5E63"/>
    <w:rsid w:val="008E75EF"/>
    <w:rsid w:val="008E76B8"/>
    <w:rsid w:val="008E7A48"/>
    <w:rsid w:val="008E7C8B"/>
    <w:rsid w:val="008F0218"/>
    <w:rsid w:val="008F08CA"/>
    <w:rsid w:val="008F15E6"/>
    <w:rsid w:val="008F16B1"/>
    <w:rsid w:val="008F19D2"/>
    <w:rsid w:val="008F1C9A"/>
    <w:rsid w:val="008F219A"/>
    <w:rsid w:val="008F2866"/>
    <w:rsid w:val="008F2CC0"/>
    <w:rsid w:val="008F2EF9"/>
    <w:rsid w:val="008F314B"/>
    <w:rsid w:val="008F3D6A"/>
    <w:rsid w:val="008F49A3"/>
    <w:rsid w:val="008F52EE"/>
    <w:rsid w:val="008F59CA"/>
    <w:rsid w:val="008F5E4C"/>
    <w:rsid w:val="008F601D"/>
    <w:rsid w:val="008F60E0"/>
    <w:rsid w:val="008F69CB"/>
    <w:rsid w:val="008F6D5D"/>
    <w:rsid w:val="008F7580"/>
    <w:rsid w:val="008F7DE1"/>
    <w:rsid w:val="00900207"/>
    <w:rsid w:val="00900F46"/>
    <w:rsid w:val="00901091"/>
    <w:rsid w:val="00901619"/>
    <w:rsid w:val="0090276B"/>
    <w:rsid w:val="00902CD5"/>
    <w:rsid w:val="00902D79"/>
    <w:rsid w:val="00903011"/>
    <w:rsid w:val="00903B5C"/>
    <w:rsid w:val="00903C1D"/>
    <w:rsid w:val="0090435D"/>
    <w:rsid w:val="00904419"/>
    <w:rsid w:val="00904540"/>
    <w:rsid w:val="009049A2"/>
    <w:rsid w:val="00904F45"/>
    <w:rsid w:val="00904FA1"/>
    <w:rsid w:val="0090573A"/>
    <w:rsid w:val="009060AD"/>
    <w:rsid w:val="00906255"/>
    <w:rsid w:val="009067AB"/>
    <w:rsid w:val="00906E6E"/>
    <w:rsid w:val="0090732F"/>
    <w:rsid w:val="00907679"/>
    <w:rsid w:val="00907CE8"/>
    <w:rsid w:val="0091074A"/>
    <w:rsid w:val="00910B93"/>
    <w:rsid w:val="0091107F"/>
    <w:rsid w:val="00911542"/>
    <w:rsid w:val="00911C81"/>
    <w:rsid w:val="00912C45"/>
    <w:rsid w:val="009137F3"/>
    <w:rsid w:val="00914900"/>
    <w:rsid w:val="00914F39"/>
    <w:rsid w:val="00915897"/>
    <w:rsid w:val="00915A5B"/>
    <w:rsid w:val="00916932"/>
    <w:rsid w:val="00917090"/>
    <w:rsid w:val="009178CE"/>
    <w:rsid w:val="00917CE0"/>
    <w:rsid w:val="00917DAA"/>
    <w:rsid w:val="00921330"/>
    <w:rsid w:val="00921B4F"/>
    <w:rsid w:val="00921BAD"/>
    <w:rsid w:val="0092423A"/>
    <w:rsid w:val="0092433F"/>
    <w:rsid w:val="009245D9"/>
    <w:rsid w:val="0092466F"/>
    <w:rsid w:val="009248CC"/>
    <w:rsid w:val="009262CF"/>
    <w:rsid w:val="009308D2"/>
    <w:rsid w:val="009311DE"/>
    <w:rsid w:val="0093127C"/>
    <w:rsid w:val="00931811"/>
    <w:rsid w:val="00931C9C"/>
    <w:rsid w:val="00932B68"/>
    <w:rsid w:val="00933EF1"/>
    <w:rsid w:val="009342DB"/>
    <w:rsid w:val="009351E6"/>
    <w:rsid w:val="00935674"/>
    <w:rsid w:val="00935E18"/>
    <w:rsid w:val="0093658E"/>
    <w:rsid w:val="009366D7"/>
    <w:rsid w:val="00936E72"/>
    <w:rsid w:val="009376DE"/>
    <w:rsid w:val="00937FB4"/>
    <w:rsid w:val="00940A7D"/>
    <w:rsid w:val="00940BC8"/>
    <w:rsid w:val="00941B66"/>
    <w:rsid w:val="009424BF"/>
    <w:rsid w:val="00942810"/>
    <w:rsid w:val="00942ACB"/>
    <w:rsid w:val="00942CD3"/>
    <w:rsid w:val="009435BD"/>
    <w:rsid w:val="00944042"/>
    <w:rsid w:val="009456DD"/>
    <w:rsid w:val="00946815"/>
    <w:rsid w:val="0094734F"/>
    <w:rsid w:val="00950A22"/>
    <w:rsid w:val="00951209"/>
    <w:rsid w:val="00951C2B"/>
    <w:rsid w:val="009541DE"/>
    <w:rsid w:val="00954D64"/>
    <w:rsid w:val="00954DD6"/>
    <w:rsid w:val="00955B78"/>
    <w:rsid w:val="009572FE"/>
    <w:rsid w:val="00957D84"/>
    <w:rsid w:val="00960008"/>
    <w:rsid w:val="0096003C"/>
    <w:rsid w:val="00960283"/>
    <w:rsid w:val="00960A05"/>
    <w:rsid w:val="00960BE2"/>
    <w:rsid w:val="009620DD"/>
    <w:rsid w:val="00962D53"/>
    <w:rsid w:val="00963369"/>
    <w:rsid w:val="00963415"/>
    <w:rsid w:val="00963529"/>
    <w:rsid w:val="009637B8"/>
    <w:rsid w:val="00963D05"/>
    <w:rsid w:val="00963E1B"/>
    <w:rsid w:val="00964772"/>
    <w:rsid w:val="009648B2"/>
    <w:rsid w:val="00964C41"/>
    <w:rsid w:val="009679A1"/>
    <w:rsid w:val="00970C93"/>
    <w:rsid w:val="0097127C"/>
    <w:rsid w:val="0097133B"/>
    <w:rsid w:val="00971D4C"/>
    <w:rsid w:val="00971D5D"/>
    <w:rsid w:val="0097201E"/>
    <w:rsid w:val="009728F0"/>
    <w:rsid w:val="00972E67"/>
    <w:rsid w:val="0097341E"/>
    <w:rsid w:val="0097383B"/>
    <w:rsid w:val="00974387"/>
    <w:rsid w:val="009745D2"/>
    <w:rsid w:val="00975235"/>
    <w:rsid w:val="00975A74"/>
    <w:rsid w:val="00975F2D"/>
    <w:rsid w:val="00976632"/>
    <w:rsid w:val="00976F5E"/>
    <w:rsid w:val="00977EDF"/>
    <w:rsid w:val="00977F7C"/>
    <w:rsid w:val="0098025F"/>
    <w:rsid w:val="009811CA"/>
    <w:rsid w:val="00981EAE"/>
    <w:rsid w:val="0098254E"/>
    <w:rsid w:val="00982708"/>
    <w:rsid w:val="009835A4"/>
    <w:rsid w:val="00984E07"/>
    <w:rsid w:val="00984EC4"/>
    <w:rsid w:val="0098502F"/>
    <w:rsid w:val="00985AF0"/>
    <w:rsid w:val="0098668D"/>
    <w:rsid w:val="00987011"/>
    <w:rsid w:val="009879EA"/>
    <w:rsid w:val="00987F89"/>
    <w:rsid w:val="0099173B"/>
    <w:rsid w:val="00991E14"/>
    <w:rsid w:val="009925AE"/>
    <w:rsid w:val="009927A3"/>
    <w:rsid w:val="00992826"/>
    <w:rsid w:val="00992FCD"/>
    <w:rsid w:val="009964F5"/>
    <w:rsid w:val="0099693D"/>
    <w:rsid w:val="00997DC7"/>
    <w:rsid w:val="009A0273"/>
    <w:rsid w:val="009A15AD"/>
    <w:rsid w:val="009A1DA2"/>
    <w:rsid w:val="009A232D"/>
    <w:rsid w:val="009A3358"/>
    <w:rsid w:val="009A37DE"/>
    <w:rsid w:val="009A386B"/>
    <w:rsid w:val="009A39DA"/>
    <w:rsid w:val="009A5795"/>
    <w:rsid w:val="009A59A9"/>
    <w:rsid w:val="009A6475"/>
    <w:rsid w:val="009A6958"/>
    <w:rsid w:val="009A6C9B"/>
    <w:rsid w:val="009A71BD"/>
    <w:rsid w:val="009A78D6"/>
    <w:rsid w:val="009B0268"/>
    <w:rsid w:val="009B0457"/>
    <w:rsid w:val="009B053B"/>
    <w:rsid w:val="009B0E5E"/>
    <w:rsid w:val="009B3919"/>
    <w:rsid w:val="009B395D"/>
    <w:rsid w:val="009B3ED2"/>
    <w:rsid w:val="009B4001"/>
    <w:rsid w:val="009B43DA"/>
    <w:rsid w:val="009B4E8E"/>
    <w:rsid w:val="009B54AC"/>
    <w:rsid w:val="009C0299"/>
    <w:rsid w:val="009C02E8"/>
    <w:rsid w:val="009C04CD"/>
    <w:rsid w:val="009C0BFF"/>
    <w:rsid w:val="009C1A25"/>
    <w:rsid w:val="009C238F"/>
    <w:rsid w:val="009C2D68"/>
    <w:rsid w:val="009C41B9"/>
    <w:rsid w:val="009C4671"/>
    <w:rsid w:val="009C7A9F"/>
    <w:rsid w:val="009C7C08"/>
    <w:rsid w:val="009D07B5"/>
    <w:rsid w:val="009D112E"/>
    <w:rsid w:val="009D28F1"/>
    <w:rsid w:val="009D2AA6"/>
    <w:rsid w:val="009D494E"/>
    <w:rsid w:val="009D4F01"/>
    <w:rsid w:val="009D59F6"/>
    <w:rsid w:val="009D5A8F"/>
    <w:rsid w:val="009D5C13"/>
    <w:rsid w:val="009D756B"/>
    <w:rsid w:val="009D7637"/>
    <w:rsid w:val="009D7A81"/>
    <w:rsid w:val="009D7B87"/>
    <w:rsid w:val="009E075E"/>
    <w:rsid w:val="009E07D2"/>
    <w:rsid w:val="009E0802"/>
    <w:rsid w:val="009E0B3E"/>
    <w:rsid w:val="009E1154"/>
    <w:rsid w:val="009E1B79"/>
    <w:rsid w:val="009E2607"/>
    <w:rsid w:val="009E2BAD"/>
    <w:rsid w:val="009E2C71"/>
    <w:rsid w:val="009E2E5C"/>
    <w:rsid w:val="009E35BF"/>
    <w:rsid w:val="009E3C80"/>
    <w:rsid w:val="009E42E7"/>
    <w:rsid w:val="009E507F"/>
    <w:rsid w:val="009E5D74"/>
    <w:rsid w:val="009E5F0C"/>
    <w:rsid w:val="009E6B49"/>
    <w:rsid w:val="009E6F69"/>
    <w:rsid w:val="009E7054"/>
    <w:rsid w:val="009E708C"/>
    <w:rsid w:val="009E76B0"/>
    <w:rsid w:val="009E7D60"/>
    <w:rsid w:val="009F0FB2"/>
    <w:rsid w:val="009F1776"/>
    <w:rsid w:val="009F1AAA"/>
    <w:rsid w:val="009F1DE4"/>
    <w:rsid w:val="009F27E6"/>
    <w:rsid w:val="009F2B86"/>
    <w:rsid w:val="009F2E7A"/>
    <w:rsid w:val="009F372A"/>
    <w:rsid w:val="009F3E00"/>
    <w:rsid w:val="009F409C"/>
    <w:rsid w:val="009F4FC7"/>
    <w:rsid w:val="009F5014"/>
    <w:rsid w:val="009F5519"/>
    <w:rsid w:val="009F5589"/>
    <w:rsid w:val="009F5824"/>
    <w:rsid w:val="009F5FC8"/>
    <w:rsid w:val="009F6CFD"/>
    <w:rsid w:val="009F7161"/>
    <w:rsid w:val="009F7C0E"/>
    <w:rsid w:val="00A004F4"/>
    <w:rsid w:val="00A00E95"/>
    <w:rsid w:val="00A01837"/>
    <w:rsid w:val="00A021EB"/>
    <w:rsid w:val="00A03562"/>
    <w:rsid w:val="00A03E61"/>
    <w:rsid w:val="00A03EFA"/>
    <w:rsid w:val="00A055FE"/>
    <w:rsid w:val="00A0575E"/>
    <w:rsid w:val="00A05D69"/>
    <w:rsid w:val="00A05D6A"/>
    <w:rsid w:val="00A0619B"/>
    <w:rsid w:val="00A06936"/>
    <w:rsid w:val="00A07CFC"/>
    <w:rsid w:val="00A07DCD"/>
    <w:rsid w:val="00A07FF7"/>
    <w:rsid w:val="00A1079E"/>
    <w:rsid w:val="00A10D87"/>
    <w:rsid w:val="00A11551"/>
    <w:rsid w:val="00A11B77"/>
    <w:rsid w:val="00A1268A"/>
    <w:rsid w:val="00A130B6"/>
    <w:rsid w:val="00A1314F"/>
    <w:rsid w:val="00A13E7F"/>
    <w:rsid w:val="00A13F1D"/>
    <w:rsid w:val="00A14BE3"/>
    <w:rsid w:val="00A14D5A"/>
    <w:rsid w:val="00A15907"/>
    <w:rsid w:val="00A16F18"/>
    <w:rsid w:val="00A172F6"/>
    <w:rsid w:val="00A201A6"/>
    <w:rsid w:val="00A212AE"/>
    <w:rsid w:val="00A22E56"/>
    <w:rsid w:val="00A22EEC"/>
    <w:rsid w:val="00A22F63"/>
    <w:rsid w:val="00A24D24"/>
    <w:rsid w:val="00A2545C"/>
    <w:rsid w:val="00A25E04"/>
    <w:rsid w:val="00A26420"/>
    <w:rsid w:val="00A26938"/>
    <w:rsid w:val="00A27744"/>
    <w:rsid w:val="00A27BE6"/>
    <w:rsid w:val="00A27CF9"/>
    <w:rsid w:val="00A3008B"/>
    <w:rsid w:val="00A3060B"/>
    <w:rsid w:val="00A31455"/>
    <w:rsid w:val="00A31AE4"/>
    <w:rsid w:val="00A31D19"/>
    <w:rsid w:val="00A32584"/>
    <w:rsid w:val="00A32A95"/>
    <w:rsid w:val="00A33546"/>
    <w:rsid w:val="00A348AF"/>
    <w:rsid w:val="00A34EDB"/>
    <w:rsid w:val="00A350DC"/>
    <w:rsid w:val="00A3539E"/>
    <w:rsid w:val="00A35BDF"/>
    <w:rsid w:val="00A35FBF"/>
    <w:rsid w:val="00A371A1"/>
    <w:rsid w:val="00A376BE"/>
    <w:rsid w:val="00A37AD0"/>
    <w:rsid w:val="00A40294"/>
    <w:rsid w:val="00A40F65"/>
    <w:rsid w:val="00A40FAD"/>
    <w:rsid w:val="00A41CA7"/>
    <w:rsid w:val="00A43112"/>
    <w:rsid w:val="00A431A5"/>
    <w:rsid w:val="00A433FB"/>
    <w:rsid w:val="00A4353F"/>
    <w:rsid w:val="00A454F8"/>
    <w:rsid w:val="00A455ED"/>
    <w:rsid w:val="00A458A3"/>
    <w:rsid w:val="00A46642"/>
    <w:rsid w:val="00A471C0"/>
    <w:rsid w:val="00A5081A"/>
    <w:rsid w:val="00A50924"/>
    <w:rsid w:val="00A50DC8"/>
    <w:rsid w:val="00A51471"/>
    <w:rsid w:val="00A51FF2"/>
    <w:rsid w:val="00A52FCF"/>
    <w:rsid w:val="00A53ACB"/>
    <w:rsid w:val="00A54171"/>
    <w:rsid w:val="00A5488E"/>
    <w:rsid w:val="00A54FD5"/>
    <w:rsid w:val="00A5516D"/>
    <w:rsid w:val="00A563A3"/>
    <w:rsid w:val="00A56BD7"/>
    <w:rsid w:val="00A56C6D"/>
    <w:rsid w:val="00A57673"/>
    <w:rsid w:val="00A57ADF"/>
    <w:rsid w:val="00A57F98"/>
    <w:rsid w:val="00A60F9E"/>
    <w:rsid w:val="00A61F8B"/>
    <w:rsid w:val="00A629A8"/>
    <w:rsid w:val="00A645B7"/>
    <w:rsid w:val="00A6486E"/>
    <w:rsid w:val="00A65980"/>
    <w:rsid w:val="00A65B73"/>
    <w:rsid w:val="00A676CA"/>
    <w:rsid w:val="00A702A8"/>
    <w:rsid w:val="00A70E72"/>
    <w:rsid w:val="00A719F4"/>
    <w:rsid w:val="00A72742"/>
    <w:rsid w:val="00A727B2"/>
    <w:rsid w:val="00A73BA9"/>
    <w:rsid w:val="00A7458F"/>
    <w:rsid w:val="00A764FA"/>
    <w:rsid w:val="00A808C0"/>
    <w:rsid w:val="00A81CEB"/>
    <w:rsid w:val="00A8228C"/>
    <w:rsid w:val="00A8228D"/>
    <w:rsid w:val="00A83847"/>
    <w:rsid w:val="00A83A7C"/>
    <w:rsid w:val="00A84658"/>
    <w:rsid w:val="00A847CA"/>
    <w:rsid w:val="00A84C0D"/>
    <w:rsid w:val="00A85C07"/>
    <w:rsid w:val="00A86B73"/>
    <w:rsid w:val="00A872E8"/>
    <w:rsid w:val="00A8761D"/>
    <w:rsid w:val="00A90DBB"/>
    <w:rsid w:val="00A918C2"/>
    <w:rsid w:val="00A922DD"/>
    <w:rsid w:val="00A929F1"/>
    <w:rsid w:val="00A937D9"/>
    <w:rsid w:val="00A93BC7"/>
    <w:rsid w:val="00A942DB"/>
    <w:rsid w:val="00A946D7"/>
    <w:rsid w:val="00A95C3F"/>
    <w:rsid w:val="00A95D16"/>
    <w:rsid w:val="00A962D4"/>
    <w:rsid w:val="00A97590"/>
    <w:rsid w:val="00A97A92"/>
    <w:rsid w:val="00A97E5F"/>
    <w:rsid w:val="00AA0594"/>
    <w:rsid w:val="00AA146C"/>
    <w:rsid w:val="00AA1579"/>
    <w:rsid w:val="00AA17EE"/>
    <w:rsid w:val="00AA195F"/>
    <w:rsid w:val="00AA22EA"/>
    <w:rsid w:val="00AA26BA"/>
    <w:rsid w:val="00AA28AF"/>
    <w:rsid w:val="00AA2CA7"/>
    <w:rsid w:val="00AA51DB"/>
    <w:rsid w:val="00AA59D6"/>
    <w:rsid w:val="00AA7172"/>
    <w:rsid w:val="00AA77E9"/>
    <w:rsid w:val="00AA7AF2"/>
    <w:rsid w:val="00AA7B38"/>
    <w:rsid w:val="00AB1D4A"/>
    <w:rsid w:val="00AB2ED2"/>
    <w:rsid w:val="00AB3CD2"/>
    <w:rsid w:val="00AB4733"/>
    <w:rsid w:val="00AB4B33"/>
    <w:rsid w:val="00AB4DF9"/>
    <w:rsid w:val="00AB5246"/>
    <w:rsid w:val="00AB5ED9"/>
    <w:rsid w:val="00AB5FA0"/>
    <w:rsid w:val="00AB7BF8"/>
    <w:rsid w:val="00AC0979"/>
    <w:rsid w:val="00AC0CD3"/>
    <w:rsid w:val="00AC1C0A"/>
    <w:rsid w:val="00AC2389"/>
    <w:rsid w:val="00AC2A52"/>
    <w:rsid w:val="00AC2F9C"/>
    <w:rsid w:val="00AC31EB"/>
    <w:rsid w:val="00AC353D"/>
    <w:rsid w:val="00AC3AEE"/>
    <w:rsid w:val="00AC3D0B"/>
    <w:rsid w:val="00AC4537"/>
    <w:rsid w:val="00AC6113"/>
    <w:rsid w:val="00AC698B"/>
    <w:rsid w:val="00AC6FE6"/>
    <w:rsid w:val="00AC741B"/>
    <w:rsid w:val="00AC79A3"/>
    <w:rsid w:val="00AC7AB4"/>
    <w:rsid w:val="00AD12CC"/>
    <w:rsid w:val="00AD3070"/>
    <w:rsid w:val="00AD3238"/>
    <w:rsid w:val="00AD3B67"/>
    <w:rsid w:val="00AD43A2"/>
    <w:rsid w:val="00AD47CE"/>
    <w:rsid w:val="00AD567E"/>
    <w:rsid w:val="00AD68E2"/>
    <w:rsid w:val="00AD69BF"/>
    <w:rsid w:val="00AD6F24"/>
    <w:rsid w:val="00AD772B"/>
    <w:rsid w:val="00AD7DE4"/>
    <w:rsid w:val="00AE01ED"/>
    <w:rsid w:val="00AE0801"/>
    <w:rsid w:val="00AE1004"/>
    <w:rsid w:val="00AE19C6"/>
    <w:rsid w:val="00AE1CC2"/>
    <w:rsid w:val="00AE2C93"/>
    <w:rsid w:val="00AE2CD4"/>
    <w:rsid w:val="00AE2CFE"/>
    <w:rsid w:val="00AE3F4C"/>
    <w:rsid w:val="00AE45AA"/>
    <w:rsid w:val="00AE48AD"/>
    <w:rsid w:val="00AE4CF1"/>
    <w:rsid w:val="00AE4F0B"/>
    <w:rsid w:val="00AE5CE9"/>
    <w:rsid w:val="00AE794F"/>
    <w:rsid w:val="00AF158B"/>
    <w:rsid w:val="00AF161E"/>
    <w:rsid w:val="00AF1B22"/>
    <w:rsid w:val="00AF2CF6"/>
    <w:rsid w:val="00AF35D1"/>
    <w:rsid w:val="00AF39EE"/>
    <w:rsid w:val="00AF3CF8"/>
    <w:rsid w:val="00AF463D"/>
    <w:rsid w:val="00AF4CA8"/>
    <w:rsid w:val="00AF52E7"/>
    <w:rsid w:val="00AF5CC6"/>
    <w:rsid w:val="00AF6C60"/>
    <w:rsid w:val="00AF7CB4"/>
    <w:rsid w:val="00B00061"/>
    <w:rsid w:val="00B0066C"/>
    <w:rsid w:val="00B0186A"/>
    <w:rsid w:val="00B01B2C"/>
    <w:rsid w:val="00B020F1"/>
    <w:rsid w:val="00B03976"/>
    <w:rsid w:val="00B03ABA"/>
    <w:rsid w:val="00B03EEA"/>
    <w:rsid w:val="00B04155"/>
    <w:rsid w:val="00B0495D"/>
    <w:rsid w:val="00B05201"/>
    <w:rsid w:val="00B063E5"/>
    <w:rsid w:val="00B06483"/>
    <w:rsid w:val="00B066BE"/>
    <w:rsid w:val="00B068AC"/>
    <w:rsid w:val="00B06DB0"/>
    <w:rsid w:val="00B06E57"/>
    <w:rsid w:val="00B1025B"/>
    <w:rsid w:val="00B12CFB"/>
    <w:rsid w:val="00B130B4"/>
    <w:rsid w:val="00B1393A"/>
    <w:rsid w:val="00B14225"/>
    <w:rsid w:val="00B146DB"/>
    <w:rsid w:val="00B15C5A"/>
    <w:rsid w:val="00B15D22"/>
    <w:rsid w:val="00B15E94"/>
    <w:rsid w:val="00B1605B"/>
    <w:rsid w:val="00B161EF"/>
    <w:rsid w:val="00B163E2"/>
    <w:rsid w:val="00B16B5D"/>
    <w:rsid w:val="00B16C33"/>
    <w:rsid w:val="00B16DD3"/>
    <w:rsid w:val="00B1745D"/>
    <w:rsid w:val="00B1749B"/>
    <w:rsid w:val="00B17650"/>
    <w:rsid w:val="00B177B3"/>
    <w:rsid w:val="00B17E2F"/>
    <w:rsid w:val="00B20727"/>
    <w:rsid w:val="00B227C9"/>
    <w:rsid w:val="00B22FA7"/>
    <w:rsid w:val="00B25C26"/>
    <w:rsid w:val="00B25FC4"/>
    <w:rsid w:val="00B26246"/>
    <w:rsid w:val="00B26249"/>
    <w:rsid w:val="00B268AF"/>
    <w:rsid w:val="00B26967"/>
    <w:rsid w:val="00B26DD8"/>
    <w:rsid w:val="00B27923"/>
    <w:rsid w:val="00B312DB"/>
    <w:rsid w:val="00B3293D"/>
    <w:rsid w:val="00B32976"/>
    <w:rsid w:val="00B33B0E"/>
    <w:rsid w:val="00B347FD"/>
    <w:rsid w:val="00B349F4"/>
    <w:rsid w:val="00B350F9"/>
    <w:rsid w:val="00B35965"/>
    <w:rsid w:val="00B37224"/>
    <w:rsid w:val="00B379D9"/>
    <w:rsid w:val="00B410B2"/>
    <w:rsid w:val="00B41317"/>
    <w:rsid w:val="00B41900"/>
    <w:rsid w:val="00B423E1"/>
    <w:rsid w:val="00B4268B"/>
    <w:rsid w:val="00B44C27"/>
    <w:rsid w:val="00B44C41"/>
    <w:rsid w:val="00B45243"/>
    <w:rsid w:val="00B455DC"/>
    <w:rsid w:val="00B459B4"/>
    <w:rsid w:val="00B45CAA"/>
    <w:rsid w:val="00B4661F"/>
    <w:rsid w:val="00B4671E"/>
    <w:rsid w:val="00B4727F"/>
    <w:rsid w:val="00B473B1"/>
    <w:rsid w:val="00B479C7"/>
    <w:rsid w:val="00B50500"/>
    <w:rsid w:val="00B50E8F"/>
    <w:rsid w:val="00B51125"/>
    <w:rsid w:val="00B51200"/>
    <w:rsid w:val="00B518AD"/>
    <w:rsid w:val="00B51E03"/>
    <w:rsid w:val="00B539C1"/>
    <w:rsid w:val="00B53C4B"/>
    <w:rsid w:val="00B542FB"/>
    <w:rsid w:val="00B5495E"/>
    <w:rsid w:val="00B54F52"/>
    <w:rsid w:val="00B551FA"/>
    <w:rsid w:val="00B557C1"/>
    <w:rsid w:val="00B55BFC"/>
    <w:rsid w:val="00B56C2F"/>
    <w:rsid w:val="00B57C63"/>
    <w:rsid w:val="00B60B2E"/>
    <w:rsid w:val="00B60F5A"/>
    <w:rsid w:val="00B614F9"/>
    <w:rsid w:val="00B61AD8"/>
    <w:rsid w:val="00B622C0"/>
    <w:rsid w:val="00B63379"/>
    <w:rsid w:val="00B6389F"/>
    <w:rsid w:val="00B6411F"/>
    <w:rsid w:val="00B65716"/>
    <w:rsid w:val="00B65E69"/>
    <w:rsid w:val="00B670F7"/>
    <w:rsid w:val="00B67665"/>
    <w:rsid w:val="00B67C20"/>
    <w:rsid w:val="00B70C06"/>
    <w:rsid w:val="00B718EE"/>
    <w:rsid w:val="00B72297"/>
    <w:rsid w:val="00B725AB"/>
    <w:rsid w:val="00B72EDA"/>
    <w:rsid w:val="00B73AD1"/>
    <w:rsid w:val="00B75062"/>
    <w:rsid w:val="00B752C2"/>
    <w:rsid w:val="00B75E1F"/>
    <w:rsid w:val="00B768A9"/>
    <w:rsid w:val="00B81CBB"/>
    <w:rsid w:val="00B82312"/>
    <w:rsid w:val="00B82607"/>
    <w:rsid w:val="00B826DC"/>
    <w:rsid w:val="00B826F2"/>
    <w:rsid w:val="00B83415"/>
    <w:rsid w:val="00B83437"/>
    <w:rsid w:val="00B83B25"/>
    <w:rsid w:val="00B846CA"/>
    <w:rsid w:val="00B848D7"/>
    <w:rsid w:val="00B85EB2"/>
    <w:rsid w:val="00B86955"/>
    <w:rsid w:val="00B86A6D"/>
    <w:rsid w:val="00B86C1F"/>
    <w:rsid w:val="00B86DEF"/>
    <w:rsid w:val="00B9057E"/>
    <w:rsid w:val="00B91609"/>
    <w:rsid w:val="00B91DAB"/>
    <w:rsid w:val="00B93730"/>
    <w:rsid w:val="00B945AC"/>
    <w:rsid w:val="00B95202"/>
    <w:rsid w:val="00B95A40"/>
    <w:rsid w:val="00B95BB7"/>
    <w:rsid w:val="00B961A8"/>
    <w:rsid w:val="00B96A2C"/>
    <w:rsid w:val="00B96FE4"/>
    <w:rsid w:val="00B97190"/>
    <w:rsid w:val="00B97F99"/>
    <w:rsid w:val="00BA023C"/>
    <w:rsid w:val="00BA153B"/>
    <w:rsid w:val="00BA1A6B"/>
    <w:rsid w:val="00BA211E"/>
    <w:rsid w:val="00BA21F4"/>
    <w:rsid w:val="00BA2802"/>
    <w:rsid w:val="00BA2C5E"/>
    <w:rsid w:val="00BA43DA"/>
    <w:rsid w:val="00BA4466"/>
    <w:rsid w:val="00BA4785"/>
    <w:rsid w:val="00BA47B9"/>
    <w:rsid w:val="00BA4A34"/>
    <w:rsid w:val="00BA4FC2"/>
    <w:rsid w:val="00BA5177"/>
    <w:rsid w:val="00BA7897"/>
    <w:rsid w:val="00BB048E"/>
    <w:rsid w:val="00BB07CB"/>
    <w:rsid w:val="00BB1009"/>
    <w:rsid w:val="00BB16D9"/>
    <w:rsid w:val="00BB19C5"/>
    <w:rsid w:val="00BB1C7E"/>
    <w:rsid w:val="00BB1D0D"/>
    <w:rsid w:val="00BB2058"/>
    <w:rsid w:val="00BB257C"/>
    <w:rsid w:val="00BB3C8B"/>
    <w:rsid w:val="00BB3F0C"/>
    <w:rsid w:val="00BB4866"/>
    <w:rsid w:val="00BB4C7F"/>
    <w:rsid w:val="00BB528C"/>
    <w:rsid w:val="00BB73FB"/>
    <w:rsid w:val="00BC0930"/>
    <w:rsid w:val="00BC184B"/>
    <w:rsid w:val="00BC2852"/>
    <w:rsid w:val="00BC2C9B"/>
    <w:rsid w:val="00BC2FAC"/>
    <w:rsid w:val="00BC3F64"/>
    <w:rsid w:val="00BC5191"/>
    <w:rsid w:val="00BC5F41"/>
    <w:rsid w:val="00BC6766"/>
    <w:rsid w:val="00BC6F32"/>
    <w:rsid w:val="00BD06F9"/>
    <w:rsid w:val="00BD08D2"/>
    <w:rsid w:val="00BD12C1"/>
    <w:rsid w:val="00BD28EE"/>
    <w:rsid w:val="00BD2F12"/>
    <w:rsid w:val="00BD3C52"/>
    <w:rsid w:val="00BD4F59"/>
    <w:rsid w:val="00BD52FC"/>
    <w:rsid w:val="00BD6560"/>
    <w:rsid w:val="00BD6F59"/>
    <w:rsid w:val="00BE04DB"/>
    <w:rsid w:val="00BE066C"/>
    <w:rsid w:val="00BE0AB2"/>
    <w:rsid w:val="00BE1489"/>
    <w:rsid w:val="00BE18C4"/>
    <w:rsid w:val="00BE2747"/>
    <w:rsid w:val="00BE2A4F"/>
    <w:rsid w:val="00BE2E40"/>
    <w:rsid w:val="00BE3079"/>
    <w:rsid w:val="00BE3577"/>
    <w:rsid w:val="00BE45CA"/>
    <w:rsid w:val="00BE4796"/>
    <w:rsid w:val="00BE5393"/>
    <w:rsid w:val="00BE5442"/>
    <w:rsid w:val="00BE6659"/>
    <w:rsid w:val="00BE7782"/>
    <w:rsid w:val="00BF09C2"/>
    <w:rsid w:val="00BF1E4B"/>
    <w:rsid w:val="00BF1F1D"/>
    <w:rsid w:val="00BF23CC"/>
    <w:rsid w:val="00BF33D5"/>
    <w:rsid w:val="00BF3F0E"/>
    <w:rsid w:val="00BF4B8F"/>
    <w:rsid w:val="00BF58EC"/>
    <w:rsid w:val="00BF5B5A"/>
    <w:rsid w:val="00BF5CF7"/>
    <w:rsid w:val="00BF6BFE"/>
    <w:rsid w:val="00BF76D3"/>
    <w:rsid w:val="00C00750"/>
    <w:rsid w:val="00C01736"/>
    <w:rsid w:val="00C02451"/>
    <w:rsid w:val="00C03524"/>
    <w:rsid w:val="00C0369A"/>
    <w:rsid w:val="00C03E86"/>
    <w:rsid w:val="00C03EC8"/>
    <w:rsid w:val="00C04F44"/>
    <w:rsid w:val="00C04F8F"/>
    <w:rsid w:val="00C05C6A"/>
    <w:rsid w:val="00C078CC"/>
    <w:rsid w:val="00C07914"/>
    <w:rsid w:val="00C11212"/>
    <w:rsid w:val="00C115E0"/>
    <w:rsid w:val="00C11E75"/>
    <w:rsid w:val="00C1205B"/>
    <w:rsid w:val="00C12B88"/>
    <w:rsid w:val="00C1300E"/>
    <w:rsid w:val="00C13B97"/>
    <w:rsid w:val="00C13BF7"/>
    <w:rsid w:val="00C13FAE"/>
    <w:rsid w:val="00C14622"/>
    <w:rsid w:val="00C14958"/>
    <w:rsid w:val="00C14BEB"/>
    <w:rsid w:val="00C15701"/>
    <w:rsid w:val="00C15CE4"/>
    <w:rsid w:val="00C15DD9"/>
    <w:rsid w:val="00C1600E"/>
    <w:rsid w:val="00C163E8"/>
    <w:rsid w:val="00C166C2"/>
    <w:rsid w:val="00C1695B"/>
    <w:rsid w:val="00C17441"/>
    <w:rsid w:val="00C17DE5"/>
    <w:rsid w:val="00C20139"/>
    <w:rsid w:val="00C201D7"/>
    <w:rsid w:val="00C207C6"/>
    <w:rsid w:val="00C214A7"/>
    <w:rsid w:val="00C2164C"/>
    <w:rsid w:val="00C22266"/>
    <w:rsid w:val="00C2274F"/>
    <w:rsid w:val="00C22F9F"/>
    <w:rsid w:val="00C2438C"/>
    <w:rsid w:val="00C2530A"/>
    <w:rsid w:val="00C25493"/>
    <w:rsid w:val="00C25FE3"/>
    <w:rsid w:val="00C26473"/>
    <w:rsid w:val="00C26710"/>
    <w:rsid w:val="00C26747"/>
    <w:rsid w:val="00C305FC"/>
    <w:rsid w:val="00C30CD1"/>
    <w:rsid w:val="00C3112A"/>
    <w:rsid w:val="00C3131D"/>
    <w:rsid w:val="00C318CE"/>
    <w:rsid w:val="00C319D7"/>
    <w:rsid w:val="00C31F1C"/>
    <w:rsid w:val="00C320B2"/>
    <w:rsid w:val="00C33A56"/>
    <w:rsid w:val="00C33E68"/>
    <w:rsid w:val="00C35349"/>
    <w:rsid w:val="00C35866"/>
    <w:rsid w:val="00C35F22"/>
    <w:rsid w:val="00C37214"/>
    <w:rsid w:val="00C373D5"/>
    <w:rsid w:val="00C37E78"/>
    <w:rsid w:val="00C401CB"/>
    <w:rsid w:val="00C4042D"/>
    <w:rsid w:val="00C41C4E"/>
    <w:rsid w:val="00C42E43"/>
    <w:rsid w:val="00C4318D"/>
    <w:rsid w:val="00C43CFE"/>
    <w:rsid w:val="00C44397"/>
    <w:rsid w:val="00C453EE"/>
    <w:rsid w:val="00C45724"/>
    <w:rsid w:val="00C463AB"/>
    <w:rsid w:val="00C46578"/>
    <w:rsid w:val="00C47A95"/>
    <w:rsid w:val="00C50492"/>
    <w:rsid w:val="00C508CC"/>
    <w:rsid w:val="00C51000"/>
    <w:rsid w:val="00C51BC2"/>
    <w:rsid w:val="00C52359"/>
    <w:rsid w:val="00C5270D"/>
    <w:rsid w:val="00C529F5"/>
    <w:rsid w:val="00C52B5A"/>
    <w:rsid w:val="00C5304B"/>
    <w:rsid w:val="00C530E1"/>
    <w:rsid w:val="00C53215"/>
    <w:rsid w:val="00C53505"/>
    <w:rsid w:val="00C54023"/>
    <w:rsid w:val="00C54B35"/>
    <w:rsid w:val="00C56717"/>
    <w:rsid w:val="00C606CF"/>
    <w:rsid w:val="00C60BAB"/>
    <w:rsid w:val="00C60DA4"/>
    <w:rsid w:val="00C63403"/>
    <w:rsid w:val="00C6490F"/>
    <w:rsid w:val="00C654D2"/>
    <w:rsid w:val="00C6595C"/>
    <w:rsid w:val="00C65D25"/>
    <w:rsid w:val="00C6655F"/>
    <w:rsid w:val="00C667EF"/>
    <w:rsid w:val="00C671AF"/>
    <w:rsid w:val="00C7015E"/>
    <w:rsid w:val="00C70D46"/>
    <w:rsid w:val="00C71B7B"/>
    <w:rsid w:val="00C71B7D"/>
    <w:rsid w:val="00C7224D"/>
    <w:rsid w:val="00C72433"/>
    <w:rsid w:val="00C72D3F"/>
    <w:rsid w:val="00C7405F"/>
    <w:rsid w:val="00C74279"/>
    <w:rsid w:val="00C7480A"/>
    <w:rsid w:val="00C74D74"/>
    <w:rsid w:val="00C752EE"/>
    <w:rsid w:val="00C75530"/>
    <w:rsid w:val="00C75E4E"/>
    <w:rsid w:val="00C76E4F"/>
    <w:rsid w:val="00C771B1"/>
    <w:rsid w:val="00C7722F"/>
    <w:rsid w:val="00C806AF"/>
    <w:rsid w:val="00C81018"/>
    <w:rsid w:val="00C811D8"/>
    <w:rsid w:val="00C813C7"/>
    <w:rsid w:val="00C81D47"/>
    <w:rsid w:val="00C8303D"/>
    <w:rsid w:val="00C84502"/>
    <w:rsid w:val="00C84548"/>
    <w:rsid w:val="00C84549"/>
    <w:rsid w:val="00C850FB"/>
    <w:rsid w:val="00C855DF"/>
    <w:rsid w:val="00C85FF2"/>
    <w:rsid w:val="00C8690C"/>
    <w:rsid w:val="00C869EE"/>
    <w:rsid w:val="00C920B8"/>
    <w:rsid w:val="00C92238"/>
    <w:rsid w:val="00C924AF"/>
    <w:rsid w:val="00C92F7F"/>
    <w:rsid w:val="00C9330D"/>
    <w:rsid w:val="00C9380C"/>
    <w:rsid w:val="00C938C0"/>
    <w:rsid w:val="00C939C1"/>
    <w:rsid w:val="00C94BD6"/>
    <w:rsid w:val="00C94BE6"/>
    <w:rsid w:val="00C94CC8"/>
    <w:rsid w:val="00C957D6"/>
    <w:rsid w:val="00C968AB"/>
    <w:rsid w:val="00CA1E06"/>
    <w:rsid w:val="00CA1EB9"/>
    <w:rsid w:val="00CA25E9"/>
    <w:rsid w:val="00CA3885"/>
    <w:rsid w:val="00CA42CD"/>
    <w:rsid w:val="00CA45BE"/>
    <w:rsid w:val="00CA4BEE"/>
    <w:rsid w:val="00CA51F2"/>
    <w:rsid w:val="00CA6F4C"/>
    <w:rsid w:val="00CB059D"/>
    <w:rsid w:val="00CB0C44"/>
    <w:rsid w:val="00CB0F35"/>
    <w:rsid w:val="00CB0F90"/>
    <w:rsid w:val="00CB12E2"/>
    <w:rsid w:val="00CB1417"/>
    <w:rsid w:val="00CB17E1"/>
    <w:rsid w:val="00CB2486"/>
    <w:rsid w:val="00CB2C5D"/>
    <w:rsid w:val="00CB3420"/>
    <w:rsid w:val="00CB4476"/>
    <w:rsid w:val="00CB4F03"/>
    <w:rsid w:val="00CB50AC"/>
    <w:rsid w:val="00CB5206"/>
    <w:rsid w:val="00CB5570"/>
    <w:rsid w:val="00CB5713"/>
    <w:rsid w:val="00CB5764"/>
    <w:rsid w:val="00CB5D10"/>
    <w:rsid w:val="00CB5D9E"/>
    <w:rsid w:val="00CB6E7D"/>
    <w:rsid w:val="00CB79F4"/>
    <w:rsid w:val="00CC0A27"/>
    <w:rsid w:val="00CC0BD7"/>
    <w:rsid w:val="00CC1D68"/>
    <w:rsid w:val="00CC396C"/>
    <w:rsid w:val="00CC3A31"/>
    <w:rsid w:val="00CC4060"/>
    <w:rsid w:val="00CC56DA"/>
    <w:rsid w:val="00CC5702"/>
    <w:rsid w:val="00CC6BBA"/>
    <w:rsid w:val="00CC6BEB"/>
    <w:rsid w:val="00CC75D9"/>
    <w:rsid w:val="00CC7BAB"/>
    <w:rsid w:val="00CD0463"/>
    <w:rsid w:val="00CD0599"/>
    <w:rsid w:val="00CD0F61"/>
    <w:rsid w:val="00CD3560"/>
    <w:rsid w:val="00CD3FC7"/>
    <w:rsid w:val="00CD4271"/>
    <w:rsid w:val="00CD47C6"/>
    <w:rsid w:val="00CD48DF"/>
    <w:rsid w:val="00CD4A83"/>
    <w:rsid w:val="00CD50F3"/>
    <w:rsid w:val="00CD5409"/>
    <w:rsid w:val="00CD5F01"/>
    <w:rsid w:val="00CD6373"/>
    <w:rsid w:val="00CD70A4"/>
    <w:rsid w:val="00CD755C"/>
    <w:rsid w:val="00CD759D"/>
    <w:rsid w:val="00CD79E5"/>
    <w:rsid w:val="00CE0221"/>
    <w:rsid w:val="00CE062B"/>
    <w:rsid w:val="00CE06BC"/>
    <w:rsid w:val="00CE16B2"/>
    <w:rsid w:val="00CE174B"/>
    <w:rsid w:val="00CE1C5A"/>
    <w:rsid w:val="00CE28B9"/>
    <w:rsid w:val="00CE2B5E"/>
    <w:rsid w:val="00CE3227"/>
    <w:rsid w:val="00CE3A9C"/>
    <w:rsid w:val="00CE4407"/>
    <w:rsid w:val="00CE4674"/>
    <w:rsid w:val="00CE4E84"/>
    <w:rsid w:val="00CE5396"/>
    <w:rsid w:val="00CE70F6"/>
    <w:rsid w:val="00CE7463"/>
    <w:rsid w:val="00CE7BF6"/>
    <w:rsid w:val="00CF019A"/>
    <w:rsid w:val="00CF1137"/>
    <w:rsid w:val="00CF2D39"/>
    <w:rsid w:val="00CF3500"/>
    <w:rsid w:val="00CF36B1"/>
    <w:rsid w:val="00CF3B52"/>
    <w:rsid w:val="00CF3F43"/>
    <w:rsid w:val="00CF420B"/>
    <w:rsid w:val="00CF4374"/>
    <w:rsid w:val="00CF5491"/>
    <w:rsid w:val="00CF5621"/>
    <w:rsid w:val="00CF641F"/>
    <w:rsid w:val="00CF6CB0"/>
    <w:rsid w:val="00CF6DAA"/>
    <w:rsid w:val="00CF76DC"/>
    <w:rsid w:val="00CF7C96"/>
    <w:rsid w:val="00D002C2"/>
    <w:rsid w:val="00D01C5B"/>
    <w:rsid w:val="00D0202B"/>
    <w:rsid w:val="00D020C3"/>
    <w:rsid w:val="00D0212F"/>
    <w:rsid w:val="00D02E74"/>
    <w:rsid w:val="00D036DC"/>
    <w:rsid w:val="00D03EF4"/>
    <w:rsid w:val="00D04635"/>
    <w:rsid w:val="00D0530D"/>
    <w:rsid w:val="00D05314"/>
    <w:rsid w:val="00D0551A"/>
    <w:rsid w:val="00D055EA"/>
    <w:rsid w:val="00D0561E"/>
    <w:rsid w:val="00D05A97"/>
    <w:rsid w:val="00D05CA6"/>
    <w:rsid w:val="00D060C8"/>
    <w:rsid w:val="00D0628F"/>
    <w:rsid w:val="00D06FA7"/>
    <w:rsid w:val="00D07050"/>
    <w:rsid w:val="00D07B13"/>
    <w:rsid w:val="00D07CE1"/>
    <w:rsid w:val="00D10984"/>
    <w:rsid w:val="00D10EF6"/>
    <w:rsid w:val="00D11648"/>
    <w:rsid w:val="00D1394F"/>
    <w:rsid w:val="00D13D3C"/>
    <w:rsid w:val="00D13EBB"/>
    <w:rsid w:val="00D141BF"/>
    <w:rsid w:val="00D1443E"/>
    <w:rsid w:val="00D14784"/>
    <w:rsid w:val="00D14ACD"/>
    <w:rsid w:val="00D15004"/>
    <w:rsid w:val="00D159C4"/>
    <w:rsid w:val="00D16F07"/>
    <w:rsid w:val="00D20D0C"/>
    <w:rsid w:val="00D21EB2"/>
    <w:rsid w:val="00D22276"/>
    <w:rsid w:val="00D24EDD"/>
    <w:rsid w:val="00D25FFB"/>
    <w:rsid w:val="00D270A7"/>
    <w:rsid w:val="00D27207"/>
    <w:rsid w:val="00D27D76"/>
    <w:rsid w:val="00D304E8"/>
    <w:rsid w:val="00D31AC9"/>
    <w:rsid w:val="00D31F4D"/>
    <w:rsid w:val="00D32ADA"/>
    <w:rsid w:val="00D32B12"/>
    <w:rsid w:val="00D33756"/>
    <w:rsid w:val="00D3389D"/>
    <w:rsid w:val="00D33A8B"/>
    <w:rsid w:val="00D33CC3"/>
    <w:rsid w:val="00D345F8"/>
    <w:rsid w:val="00D34F93"/>
    <w:rsid w:val="00D35481"/>
    <w:rsid w:val="00D37047"/>
    <w:rsid w:val="00D37655"/>
    <w:rsid w:val="00D3773E"/>
    <w:rsid w:val="00D4181A"/>
    <w:rsid w:val="00D42A7D"/>
    <w:rsid w:val="00D432E6"/>
    <w:rsid w:val="00D44619"/>
    <w:rsid w:val="00D44A1A"/>
    <w:rsid w:val="00D44A6A"/>
    <w:rsid w:val="00D44DC1"/>
    <w:rsid w:val="00D44FD5"/>
    <w:rsid w:val="00D4542F"/>
    <w:rsid w:val="00D456D9"/>
    <w:rsid w:val="00D45A08"/>
    <w:rsid w:val="00D4640C"/>
    <w:rsid w:val="00D468C9"/>
    <w:rsid w:val="00D4740C"/>
    <w:rsid w:val="00D476B6"/>
    <w:rsid w:val="00D478A1"/>
    <w:rsid w:val="00D50F31"/>
    <w:rsid w:val="00D50FD9"/>
    <w:rsid w:val="00D517B7"/>
    <w:rsid w:val="00D52DC9"/>
    <w:rsid w:val="00D52E43"/>
    <w:rsid w:val="00D53129"/>
    <w:rsid w:val="00D538ED"/>
    <w:rsid w:val="00D53A10"/>
    <w:rsid w:val="00D53E6B"/>
    <w:rsid w:val="00D54FA5"/>
    <w:rsid w:val="00D55848"/>
    <w:rsid w:val="00D5644F"/>
    <w:rsid w:val="00D57023"/>
    <w:rsid w:val="00D57084"/>
    <w:rsid w:val="00D5740E"/>
    <w:rsid w:val="00D578BA"/>
    <w:rsid w:val="00D57925"/>
    <w:rsid w:val="00D57E74"/>
    <w:rsid w:val="00D57F59"/>
    <w:rsid w:val="00D60AFC"/>
    <w:rsid w:val="00D60C23"/>
    <w:rsid w:val="00D60D97"/>
    <w:rsid w:val="00D628B0"/>
    <w:rsid w:val="00D62FB2"/>
    <w:rsid w:val="00D631E3"/>
    <w:rsid w:val="00D63467"/>
    <w:rsid w:val="00D63A08"/>
    <w:rsid w:val="00D63B63"/>
    <w:rsid w:val="00D65523"/>
    <w:rsid w:val="00D6679B"/>
    <w:rsid w:val="00D667C8"/>
    <w:rsid w:val="00D66A21"/>
    <w:rsid w:val="00D676E7"/>
    <w:rsid w:val="00D679FB"/>
    <w:rsid w:val="00D70103"/>
    <w:rsid w:val="00D7048F"/>
    <w:rsid w:val="00D70B3C"/>
    <w:rsid w:val="00D71404"/>
    <w:rsid w:val="00D72908"/>
    <w:rsid w:val="00D734A5"/>
    <w:rsid w:val="00D740BC"/>
    <w:rsid w:val="00D74A12"/>
    <w:rsid w:val="00D75F57"/>
    <w:rsid w:val="00D766D4"/>
    <w:rsid w:val="00D769FD"/>
    <w:rsid w:val="00D77110"/>
    <w:rsid w:val="00D776BE"/>
    <w:rsid w:val="00D77F7F"/>
    <w:rsid w:val="00D80A8B"/>
    <w:rsid w:val="00D81711"/>
    <w:rsid w:val="00D82158"/>
    <w:rsid w:val="00D82375"/>
    <w:rsid w:val="00D82CB2"/>
    <w:rsid w:val="00D82F5D"/>
    <w:rsid w:val="00D83209"/>
    <w:rsid w:val="00D83861"/>
    <w:rsid w:val="00D83DD4"/>
    <w:rsid w:val="00D84A6F"/>
    <w:rsid w:val="00D84D55"/>
    <w:rsid w:val="00D86130"/>
    <w:rsid w:val="00D86CEB"/>
    <w:rsid w:val="00D87BE2"/>
    <w:rsid w:val="00D92478"/>
    <w:rsid w:val="00D93343"/>
    <w:rsid w:val="00D93E03"/>
    <w:rsid w:val="00D952DB"/>
    <w:rsid w:val="00D9772A"/>
    <w:rsid w:val="00DA0562"/>
    <w:rsid w:val="00DA05B6"/>
    <w:rsid w:val="00DA0790"/>
    <w:rsid w:val="00DA0C06"/>
    <w:rsid w:val="00DA0D19"/>
    <w:rsid w:val="00DA0E47"/>
    <w:rsid w:val="00DA1D4F"/>
    <w:rsid w:val="00DA1E68"/>
    <w:rsid w:val="00DA1ED3"/>
    <w:rsid w:val="00DA1F56"/>
    <w:rsid w:val="00DA2D73"/>
    <w:rsid w:val="00DA2FA4"/>
    <w:rsid w:val="00DA2FAD"/>
    <w:rsid w:val="00DA3623"/>
    <w:rsid w:val="00DA3A02"/>
    <w:rsid w:val="00DA4452"/>
    <w:rsid w:val="00DA4554"/>
    <w:rsid w:val="00DA4A41"/>
    <w:rsid w:val="00DA4A79"/>
    <w:rsid w:val="00DA70EF"/>
    <w:rsid w:val="00DA73BE"/>
    <w:rsid w:val="00DA7C89"/>
    <w:rsid w:val="00DB0083"/>
    <w:rsid w:val="00DB0C9A"/>
    <w:rsid w:val="00DB0D96"/>
    <w:rsid w:val="00DB198F"/>
    <w:rsid w:val="00DB4224"/>
    <w:rsid w:val="00DB45C3"/>
    <w:rsid w:val="00DB4C7D"/>
    <w:rsid w:val="00DB5284"/>
    <w:rsid w:val="00DB5C16"/>
    <w:rsid w:val="00DB649D"/>
    <w:rsid w:val="00DB6617"/>
    <w:rsid w:val="00DB73E8"/>
    <w:rsid w:val="00DC01D3"/>
    <w:rsid w:val="00DC0363"/>
    <w:rsid w:val="00DC0C55"/>
    <w:rsid w:val="00DC2B7E"/>
    <w:rsid w:val="00DC2D47"/>
    <w:rsid w:val="00DC3F7B"/>
    <w:rsid w:val="00DC44DA"/>
    <w:rsid w:val="00DC51A2"/>
    <w:rsid w:val="00DC5C02"/>
    <w:rsid w:val="00DC60DE"/>
    <w:rsid w:val="00DC6767"/>
    <w:rsid w:val="00DC733F"/>
    <w:rsid w:val="00DD0472"/>
    <w:rsid w:val="00DD0AEF"/>
    <w:rsid w:val="00DD169D"/>
    <w:rsid w:val="00DD2D31"/>
    <w:rsid w:val="00DD2DE4"/>
    <w:rsid w:val="00DD31D1"/>
    <w:rsid w:val="00DD3B5C"/>
    <w:rsid w:val="00DD40AA"/>
    <w:rsid w:val="00DD4690"/>
    <w:rsid w:val="00DD4B22"/>
    <w:rsid w:val="00DD5444"/>
    <w:rsid w:val="00DD5712"/>
    <w:rsid w:val="00DD5D75"/>
    <w:rsid w:val="00DD6334"/>
    <w:rsid w:val="00DD6E77"/>
    <w:rsid w:val="00DD7B8F"/>
    <w:rsid w:val="00DE09AB"/>
    <w:rsid w:val="00DE121F"/>
    <w:rsid w:val="00DE1FAF"/>
    <w:rsid w:val="00DE25F9"/>
    <w:rsid w:val="00DE297A"/>
    <w:rsid w:val="00DE301E"/>
    <w:rsid w:val="00DE31A4"/>
    <w:rsid w:val="00DE347B"/>
    <w:rsid w:val="00DE3628"/>
    <w:rsid w:val="00DE3882"/>
    <w:rsid w:val="00DE3908"/>
    <w:rsid w:val="00DE3C43"/>
    <w:rsid w:val="00DE3FA6"/>
    <w:rsid w:val="00DE41F9"/>
    <w:rsid w:val="00DE4252"/>
    <w:rsid w:val="00DE4421"/>
    <w:rsid w:val="00DE4A51"/>
    <w:rsid w:val="00DE54B3"/>
    <w:rsid w:val="00DE5CC3"/>
    <w:rsid w:val="00DE6944"/>
    <w:rsid w:val="00DE6A3B"/>
    <w:rsid w:val="00DE6A9A"/>
    <w:rsid w:val="00DE6B90"/>
    <w:rsid w:val="00DE7213"/>
    <w:rsid w:val="00DF0114"/>
    <w:rsid w:val="00DF12EA"/>
    <w:rsid w:val="00DF1455"/>
    <w:rsid w:val="00DF167A"/>
    <w:rsid w:val="00DF2911"/>
    <w:rsid w:val="00DF306D"/>
    <w:rsid w:val="00DF3A8B"/>
    <w:rsid w:val="00DF3AE4"/>
    <w:rsid w:val="00DF4693"/>
    <w:rsid w:val="00DF4D6F"/>
    <w:rsid w:val="00DF5C4F"/>
    <w:rsid w:val="00DF601C"/>
    <w:rsid w:val="00DF652E"/>
    <w:rsid w:val="00DF6547"/>
    <w:rsid w:val="00DF6A28"/>
    <w:rsid w:val="00DF6A34"/>
    <w:rsid w:val="00DF6AD1"/>
    <w:rsid w:val="00DF6CF6"/>
    <w:rsid w:val="00DF784D"/>
    <w:rsid w:val="00DF79D0"/>
    <w:rsid w:val="00E00568"/>
    <w:rsid w:val="00E02721"/>
    <w:rsid w:val="00E03D06"/>
    <w:rsid w:val="00E04EAA"/>
    <w:rsid w:val="00E05458"/>
    <w:rsid w:val="00E0564B"/>
    <w:rsid w:val="00E05A80"/>
    <w:rsid w:val="00E05EE5"/>
    <w:rsid w:val="00E06244"/>
    <w:rsid w:val="00E064C2"/>
    <w:rsid w:val="00E06CD2"/>
    <w:rsid w:val="00E075CC"/>
    <w:rsid w:val="00E07BBC"/>
    <w:rsid w:val="00E07DE6"/>
    <w:rsid w:val="00E10BC9"/>
    <w:rsid w:val="00E10DFD"/>
    <w:rsid w:val="00E11143"/>
    <w:rsid w:val="00E12713"/>
    <w:rsid w:val="00E12B7D"/>
    <w:rsid w:val="00E13060"/>
    <w:rsid w:val="00E131E1"/>
    <w:rsid w:val="00E136D4"/>
    <w:rsid w:val="00E145CC"/>
    <w:rsid w:val="00E153E8"/>
    <w:rsid w:val="00E15C64"/>
    <w:rsid w:val="00E16C28"/>
    <w:rsid w:val="00E20360"/>
    <w:rsid w:val="00E20F30"/>
    <w:rsid w:val="00E2196A"/>
    <w:rsid w:val="00E221B5"/>
    <w:rsid w:val="00E228FB"/>
    <w:rsid w:val="00E24300"/>
    <w:rsid w:val="00E24796"/>
    <w:rsid w:val="00E2492B"/>
    <w:rsid w:val="00E24DE0"/>
    <w:rsid w:val="00E24E4F"/>
    <w:rsid w:val="00E26266"/>
    <w:rsid w:val="00E269EB"/>
    <w:rsid w:val="00E2739D"/>
    <w:rsid w:val="00E3010E"/>
    <w:rsid w:val="00E306FD"/>
    <w:rsid w:val="00E311F4"/>
    <w:rsid w:val="00E31455"/>
    <w:rsid w:val="00E319D6"/>
    <w:rsid w:val="00E31E69"/>
    <w:rsid w:val="00E32617"/>
    <w:rsid w:val="00E32938"/>
    <w:rsid w:val="00E32B04"/>
    <w:rsid w:val="00E334B6"/>
    <w:rsid w:val="00E33892"/>
    <w:rsid w:val="00E34711"/>
    <w:rsid w:val="00E34EAB"/>
    <w:rsid w:val="00E36010"/>
    <w:rsid w:val="00E362AF"/>
    <w:rsid w:val="00E36371"/>
    <w:rsid w:val="00E36520"/>
    <w:rsid w:val="00E36879"/>
    <w:rsid w:val="00E36D5F"/>
    <w:rsid w:val="00E36FA9"/>
    <w:rsid w:val="00E37218"/>
    <w:rsid w:val="00E37508"/>
    <w:rsid w:val="00E37D8B"/>
    <w:rsid w:val="00E41EC2"/>
    <w:rsid w:val="00E4291B"/>
    <w:rsid w:val="00E42CD7"/>
    <w:rsid w:val="00E43947"/>
    <w:rsid w:val="00E440F9"/>
    <w:rsid w:val="00E44F69"/>
    <w:rsid w:val="00E4596E"/>
    <w:rsid w:val="00E45B14"/>
    <w:rsid w:val="00E46808"/>
    <w:rsid w:val="00E46D45"/>
    <w:rsid w:val="00E47560"/>
    <w:rsid w:val="00E47645"/>
    <w:rsid w:val="00E5048D"/>
    <w:rsid w:val="00E506CE"/>
    <w:rsid w:val="00E508FF"/>
    <w:rsid w:val="00E516DC"/>
    <w:rsid w:val="00E51C20"/>
    <w:rsid w:val="00E5280E"/>
    <w:rsid w:val="00E52EAB"/>
    <w:rsid w:val="00E53F77"/>
    <w:rsid w:val="00E543EB"/>
    <w:rsid w:val="00E54D95"/>
    <w:rsid w:val="00E55060"/>
    <w:rsid w:val="00E55A28"/>
    <w:rsid w:val="00E55B76"/>
    <w:rsid w:val="00E5697C"/>
    <w:rsid w:val="00E574EC"/>
    <w:rsid w:val="00E577E8"/>
    <w:rsid w:val="00E57867"/>
    <w:rsid w:val="00E6062C"/>
    <w:rsid w:val="00E6070B"/>
    <w:rsid w:val="00E60A8D"/>
    <w:rsid w:val="00E616DB"/>
    <w:rsid w:val="00E61AF1"/>
    <w:rsid w:val="00E61CB7"/>
    <w:rsid w:val="00E62AD6"/>
    <w:rsid w:val="00E62AE2"/>
    <w:rsid w:val="00E62CCC"/>
    <w:rsid w:val="00E62E90"/>
    <w:rsid w:val="00E63295"/>
    <w:rsid w:val="00E638C5"/>
    <w:rsid w:val="00E63A81"/>
    <w:rsid w:val="00E64572"/>
    <w:rsid w:val="00E64860"/>
    <w:rsid w:val="00E64955"/>
    <w:rsid w:val="00E64C51"/>
    <w:rsid w:val="00E676F1"/>
    <w:rsid w:val="00E678B3"/>
    <w:rsid w:val="00E70445"/>
    <w:rsid w:val="00E704BA"/>
    <w:rsid w:val="00E705C5"/>
    <w:rsid w:val="00E711B3"/>
    <w:rsid w:val="00E7169B"/>
    <w:rsid w:val="00E72FEF"/>
    <w:rsid w:val="00E732B4"/>
    <w:rsid w:val="00E73BF9"/>
    <w:rsid w:val="00E7474C"/>
    <w:rsid w:val="00E7492B"/>
    <w:rsid w:val="00E74E4F"/>
    <w:rsid w:val="00E75604"/>
    <w:rsid w:val="00E75B31"/>
    <w:rsid w:val="00E75D40"/>
    <w:rsid w:val="00E8000F"/>
    <w:rsid w:val="00E8049A"/>
    <w:rsid w:val="00E81A1C"/>
    <w:rsid w:val="00E81ECA"/>
    <w:rsid w:val="00E81ED4"/>
    <w:rsid w:val="00E81FD0"/>
    <w:rsid w:val="00E82D82"/>
    <w:rsid w:val="00E83A5D"/>
    <w:rsid w:val="00E84322"/>
    <w:rsid w:val="00E85704"/>
    <w:rsid w:val="00E85A2E"/>
    <w:rsid w:val="00E86139"/>
    <w:rsid w:val="00E8673E"/>
    <w:rsid w:val="00E867D9"/>
    <w:rsid w:val="00E870AE"/>
    <w:rsid w:val="00E872D9"/>
    <w:rsid w:val="00E8730F"/>
    <w:rsid w:val="00E8741B"/>
    <w:rsid w:val="00E879AF"/>
    <w:rsid w:val="00E90B4A"/>
    <w:rsid w:val="00E921DA"/>
    <w:rsid w:val="00E92838"/>
    <w:rsid w:val="00E92BC0"/>
    <w:rsid w:val="00E9302E"/>
    <w:rsid w:val="00E933C3"/>
    <w:rsid w:val="00E93484"/>
    <w:rsid w:val="00E94408"/>
    <w:rsid w:val="00E95127"/>
    <w:rsid w:val="00E9512D"/>
    <w:rsid w:val="00E9685C"/>
    <w:rsid w:val="00E96F5E"/>
    <w:rsid w:val="00E96FFE"/>
    <w:rsid w:val="00E97B2E"/>
    <w:rsid w:val="00E97DD5"/>
    <w:rsid w:val="00EA02C1"/>
    <w:rsid w:val="00EA0593"/>
    <w:rsid w:val="00EA0F4F"/>
    <w:rsid w:val="00EA0F91"/>
    <w:rsid w:val="00EA0FFC"/>
    <w:rsid w:val="00EA1200"/>
    <w:rsid w:val="00EA1B0F"/>
    <w:rsid w:val="00EA2097"/>
    <w:rsid w:val="00EA2289"/>
    <w:rsid w:val="00EA3B02"/>
    <w:rsid w:val="00EA3CD5"/>
    <w:rsid w:val="00EA48BE"/>
    <w:rsid w:val="00EA5868"/>
    <w:rsid w:val="00EA587A"/>
    <w:rsid w:val="00EA7BF9"/>
    <w:rsid w:val="00EB12C6"/>
    <w:rsid w:val="00EB1B3C"/>
    <w:rsid w:val="00EB2A98"/>
    <w:rsid w:val="00EB32F5"/>
    <w:rsid w:val="00EB3B48"/>
    <w:rsid w:val="00EB4091"/>
    <w:rsid w:val="00EB506B"/>
    <w:rsid w:val="00EB5120"/>
    <w:rsid w:val="00EB52C2"/>
    <w:rsid w:val="00EB5368"/>
    <w:rsid w:val="00EB5FD2"/>
    <w:rsid w:val="00EB6A20"/>
    <w:rsid w:val="00EB6C82"/>
    <w:rsid w:val="00EB74FA"/>
    <w:rsid w:val="00EC02E9"/>
    <w:rsid w:val="00EC0392"/>
    <w:rsid w:val="00EC1DE7"/>
    <w:rsid w:val="00EC2C24"/>
    <w:rsid w:val="00EC2EF6"/>
    <w:rsid w:val="00EC31F0"/>
    <w:rsid w:val="00EC3236"/>
    <w:rsid w:val="00EC3843"/>
    <w:rsid w:val="00EC38A8"/>
    <w:rsid w:val="00EC412C"/>
    <w:rsid w:val="00EC5194"/>
    <w:rsid w:val="00EC5A01"/>
    <w:rsid w:val="00EC5F37"/>
    <w:rsid w:val="00EC5FCA"/>
    <w:rsid w:val="00EC628A"/>
    <w:rsid w:val="00EC794A"/>
    <w:rsid w:val="00EC7A00"/>
    <w:rsid w:val="00EC7A41"/>
    <w:rsid w:val="00EC7C02"/>
    <w:rsid w:val="00ED0D39"/>
    <w:rsid w:val="00ED116F"/>
    <w:rsid w:val="00ED120E"/>
    <w:rsid w:val="00ED1A68"/>
    <w:rsid w:val="00ED1F88"/>
    <w:rsid w:val="00ED34AD"/>
    <w:rsid w:val="00ED3557"/>
    <w:rsid w:val="00ED3E2D"/>
    <w:rsid w:val="00ED4BA9"/>
    <w:rsid w:val="00ED5931"/>
    <w:rsid w:val="00ED5A53"/>
    <w:rsid w:val="00ED5BA5"/>
    <w:rsid w:val="00ED60A6"/>
    <w:rsid w:val="00ED6423"/>
    <w:rsid w:val="00ED6786"/>
    <w:rsid w:val="00ED7305"/>
    <w:rsid w:val="00EE2D93"/>
    <w:rsid w:val="00EE35F5"/>
    <w:rsid w:val="00EE39DF"/>
    <w:rsid w:val="00EE3F12"/>
    <w:rsid w:val="00EE403F"/>
    <w:rsid w:val="00EE4357"/>
    <w:rsid w:val="00EE43C3"/>
    <w:rsid w:val="00EE5A59"/>
    <w:rsid w:val="00EE646C"/>
    <w:rsid w:val="00EE7FE8"/>
    <w:rsid w:val="00EF1CA5"/>
    <w:rsid w:val="00EF1EFA"/>
    <w:rsid w:val="00EF1FB4"/>
    <w:rsid w:val="00EF2F13"/>
    <w:rsid w:val="00EF3CC9"/>
    <w:rsid w:val="00EF43F1"/>
    <w:rsid w:val="00EF4568"/>
    <w:rsid w:val="00EF482C"/>
    <w:rsid w:val="00EF4ED6"/>
    <w:rsid w:val="00EF5396"/>
    <w:rsid w:val="00EF5437"/>
    <w:rsid w:val="00EF5C43"/>
    <w:rsid w:val="00EF5CBA"/>
    <w:rsid w:val="00EF6150"/>
    <w:rsid w:val="00EF662C"/>
    <w:rsid w:val="00EF6C7A"/>
    <w:rsid w:val="00EF7701"/>
    <w:rsid w:val="00EF783D"/>
    <w:rsid w:val="00F00AB7"/>
    <w:rsid w:val="00F0161B"/>
    <w:rsid w:val="00F018C0"/>
    <w:rsid w:val="00F01CEF"/>
    <w:rsid w:val="00F01DDE"/>
    <w:rsid w:val="00F02031"/>
    <w:rsid w:val="00F0249B"/>
    <w:rsid w:val="00F029A9"/>
    <w:rsid w:val="00F03C2A"/>
    <w:rsid w:val="00F0422D"/>
    <w:rsid w:val="00F05170"/>
    <w:rsid w:val="00F05F13"/>
    <w:rsid w:val="00F0600E"/>
    <w:rsid w:val="00F06A01"/>
    <w:rsid w:val="00F078C2"/>
    <w:rsid w:val="00F10C4F"/>
    <w:rsid w:val="00F13074"/>
    <w:rsid w:val="00F13373"/>
    <w:rsid w:val="00F13475"/>
    <w:rsid w:val="00F136DE"/>
    <w:rsid w:val="00F1392E"/>
    <w:rsid w:val="00F13BBF"/>
    <w:rsid w:val="00F13E07"/>
    <w:rsid w:val="00F15D47"/>
    <w:rsid w:val="00F161C6"/>
    <w:rsid w:val="00F16B4C"/>
    <w:rsid w:val="00F16BB0"/>
    <w:rsid w:val="00F17ACA"/>
    <w:rsid w:val="00F20CC9"/>
    <w:rsid w:val="00F20FCB"/>
    <w:rsid w:val="00F216A4"/>
    <w:rsid w:val="00F21BD0"/>
    <w:rsid w:val="00F22157"/>
    <w:rsid w:val="00F227BC"/>
    <w:rsid w:val="00F2317C"/>
    <w:rsid w:val="00F23263"/>
    <w:rsid w:val="00F23B04"/>
    <w:rsid w:val="00F2465F"/>
    <w:rsid w:val="00F24949"/>
    <w:rsid w:val="00F24A42"/>
    <w:rsid w:val="00F25E6D"/>
    <w:rsid w:val="00F263AB"/>
    <w:rsid w:val="00F268D0"/>
    <w:rsid w:val="00F268DF"/>
    <w:rsid w:val="00F26D96"/>
    <w:rsid w:val="00F2721B"/>
    <w:rsid w:val="00F27360"/>
    <w:rsid w:val="00F27AF8"/>
    <w:rsid w:val="00F30359"/>
    <w:rsid w:val="00F30EE7"/>
    <w:rsid w:val="00F30FDC"/>
    <w:rsid w:val="00F3196C"/>
    <w:rsid w:val="00F31C59"/>
    <w:rsid w:val="00F3245F"/>
    <w:rsid w:val="00F32515"/>
    <w:rsid w:val="00F333DD"/>
    <w:rsid w:val="00F33511"/>
    <w:rsid w:val="00F3403A"/>
    <w:rsid w:val="00F348D8"/>
    <w:rsid w:val="00F34D2A"/>
    <w:rsid w:val="00F34F54"/>
    <w:rsid w:val="00F3701E"/>
    <w:rsid w:val="00F37485"/>
    <w:rsid w:val="00F37744"/>
    <w:rsid w:val="00F407AC"/>
    <w:rsid w:val="00F408FD"/>
    <w:rsid w:val="00F41D38"/>
    <w:rsid w:val="00F41DFA"/>
    <w:rsid w:val="00F422F4"/>
    <w:rsid w:val="00F42BBB"/>
    <w:rsid w:val="00F4466F"/>
    <w:rsid w:val="00F4603F"/>
    <w:rsid w:val="00F478A4"/>
    <w:rsid w:val="00F47B60"/>
    <w:rsid w:val="00F50809"/>
    <w:rsid w:val="00F51B65"/>
    <w:rsid w:val="00F52931"/>
    <w:rsid w:val="00F52CE1"/>
    <w:rsid w:val="00F53B39"/>
    <w:rsid w:val="00F544A2"/>
    <w:rsid w:val="00F548CD"/>
    <w:rsid w:val="00F553F0"/>
    <w:rsid w:val="00F56AD5"/>
    <w:rsid w:val="00F57332"/>
    <w:rsid w:val="00F5764E"/>
    <w:rsid w:val="00F60868"/>
    <w:rsid w:val="00F60D98"/>
    <w:rsid w:val="00F60E7E"/>
    <w:rsid w:val="00F6219E"/>
    <w:rsid w:val="00F62B76"/>
    <w:rsid w:val="00F638CD"/>
    <w:rsid w:val="00F6417B"/>
    <w:rsid w:val="00F64CD0"/>
    <w:rsid w:val="00F65371"/>
    <w:rsid w:val="00F65402"/>
    <w:rsid w:val="00F65565"/>
    <w:rsid w:val="00F65C0A"/>
    <w:rsid w:val="00F66665"/>
    <w:rsid w:val="00F66ADE"/>
    <w:rsid w:val="00F672A0"/>
    <w:rsid w:val="00F67A1D"/>
    <w:rsid w:val="00F67B78"/>
    <w:rsid w:val="00F67F32"/>
    <w:rsid w:val="00F709D4"/>
    <w:rsid w:val="00F71074"/>
    <w:rsid w:val="00F71949"/>
    <w:rsid w:val="00F727A6"/>
    <w:rsid w:val="00F72900"/>
    <w:rsid w:val="00F72D36"/>
    <w:rsid w:val="00F72E2D"/>
    <w:rsid w:val="00F73189"/>
    <w:rsid w:val="00F736EB"/>
    <w:rsid w:val="00F73ED6"/>
    <w:rsid w:val="00F7417D"/>
    <w:rsid w:val="00F749D6"/>
    <w:rsid w:val="00F74B52"/>
    <w:rsid w:val="00F813C1"/>
    <w:rsid w:val="00F814B9"/>
    <w:rsid w:val="00F81690"/>
    <w:rsid w:val="00F81B40"/>
    <w:rsid w:val="00F8216C"/>
    <w:rsid w:val="00F82DA6"/>
    <w:rsid w:val="00F832F0"/>
    <w:rsid w:val="00F838D5"/>
    <w:rsid w:val="00F83937"/>
    <w:rsid w:val="00F852F1"/>
    <w:rsid w:val="00F869A7"/>
    <w:rsid w:val="00F877CB"/>
    <w:rsid w:val="00F87D1D"/>
    <w:rsid w:val="00F87D33"/>
    <w:rsid w:val="00F87EEA"/>
    <w:rsid w:val="00F9032C"/>
    <w:rsid w:val="00F915C1"/>
    <w:rsid w:val="00F93513"/>
    <w:rsid w:val="00F93CDC"/>
    <w:rsid w:val="00F93CF3"/>
    <w:rsid w:val="00F9406D"/>
    <w:rsid w:val="00F94A3A"/>
    <w:rsid w:val="00F9615A"/>
    <w:rsid w:val="00F96FAB"/>
    <w:rsid w:val="00FA04F0"/>
    <w:rsid w:val="00FA082A"/>
    <w:rsid w:val="00FA1169"/>
    <w:rsid w:val="00FA15AB"/>
    <w:rsid w:val="00FA19C9"/>
    <w:rsid w:val="00FA26B6"/>
    <w:rsid w:val="00FA2C69"/>
    <w:rsid w:val="00FA55A2"/>
    <w:rsid w:val="00FA5BB1"/>
    <w:rsid w:val="00FA5BE1"/>
    <w:rsid w:val="00FA633C"/>
    <w:rsid w:val="00FA7F71"/>
    <w:rsid w:val="00FB04CF"/>
    <w:rsid w:val="00FB072F"/>
    <w:rsid w:val="00FB0E88"/>
    <w:rsid w:val="00FB1679"/>
    <w:rsid w:val="00FB177B"/>
    <w:rsid w:val="00FB181C"/>
    <w:rsid w:val="00FB1B49"/>
    <w:rsid w:val="00FB1EDD"/>
    <w:rsid w:val="00FB26C8"/>
    <w:rsid w:val="00FB27EA"/>
    <w:rsid w:val="00FB2839"/>
    <w:rsid w:val="00FB2F71"/>
    <w:rsid w:val="00FB329E"/>
    <w:rsid w:val="00FB44D3"/>
    <w:rsid w:val="00FB4D53"/>
    <w:rsid w:val="00FB5369"/>
    <w:rsid w:val="00FB6235"/>
    <w:rsid w:val="00FB66AD"/>
    <w:rsid w:val="00FB6B18"/>
    <w:rsid w:val="00FC025A"/>
    <w:rsid w:val="00FC02F5"/>
    <w:rsid w:val="00FC0683"/>
    <w:rsid w:val="00FC1CFA"/>
    <w:rsid w:val="00FC1F1F"/>
    <w:rsid w:val="00FC2024"/>
    <w:rsid w:val="00FC237F"/>
    <w:rsid w:val="00FC25A1"/>
    <w:rsid w:val="00FC4457"/>
    <w:rsid w:val="00FC48F1"/>
    <w:rsid w:val="00FC4EE9"/>
    <w:rsid w:val="00FC53BA"/>
    <w:rsid w:val="00FC55FC"/>
    <w:rsid w:val="00FC5CDF"/>
    <w:rsid w:val="00FC67DC"/>
    <w:rsid w:val="00FD14E3"/>
    <w:rsid w:val="00FD256E"/>
    <w:rsid w:val="00FD29BC"/>
    <w:rsid w:val="00FD31F1"/>
    <w:rsid w:val="00FD359F"/>
    <w:rsid w:val="00FD44F3"/>
    <w:rsid w:val="00FD469D"/>
    <w:rsid w:val="00FD4C70"/>
    <w:rsid w:val="00FD4F45"/>
    <w:rsid w:val="00FD5290"/>
    <w:rsid w:val="00FD5523"/>
    <w:rsid w:val="00FD58CB"/>
    <w:rsid w:val="00FD58ED"/>
    <w:rsid w:val="00FD7032"/>
    <w:rsid w:val="00FD769F"/>
    <w:rsid w:val="00FD77BE"/>
    <w:rsid w:val="00FD7A74"/>
    <w:rsid w:val="00FD7C53"/>
    <w:rsid w:val="00FE00DB"/>
    <w:rsid w:val="00FE0377"/>
    <w:rsid w:val="00FE08EF"/>
    <w:rsid w:val="00FE1367"/>
    <w:rsid w:val="00FE165A"/>
    <w:rsid w:val="00FE273D"/>
    <w:rsid w:val="00FE2D0D"/>
    <w:rsid w:val="00FE3E85"/>
    <w:rsid w:val="00FE4314"/>
    <w:rsid w:val="00FE43ED"/>
    <w:rsid w:val="00FE6281"/>
    <w:rsid w:val="00FE6A37"/>
    <w:rsid w:val="00FE6B92"/>
    <w:rsid w:val="00FE6BF6"/>
    <w:rsid w:val="00FE74CD"/>
    <w:rsid w:val="00FF046B"/>
    <w:rsid w:val="00FF0D94"/>
    <w:rsid w:val="00FF13F1"/>
    <w:rsid w:val="00FF1AB0"/>
    <w:rsid w:val="00FF1AD9"/>
    <w:rsid w:val="00FF249F"/>
    <w:rsid w:val="00FF2836"/>
    <w:rsid w:val="00FF3A33"/>
    <w:rsid w:val="00FF4250"/>
    <w:rsid w:val="00FF427D"/>
    <w:rsid w:val="00FF4599"/>
    <w:rsid w:val="00FF507E"/>
    <w:rsid w:val="00FF5578"/>
    <w:rsid w:val="00FF5726"/>
    <w:rsid w:val="00FF5968"/>
    <w:rsid w:val="00FF609D"/>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3CA264"/>
  <w15:docId w15:val="{5A8B3BD2-B0B6-1046-9FFA-0046CBF53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qFormat="1"/>
    <w:lsdException w:name="Default Paragraph Font" w:semiHidden="1" w:uiPriority="0"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0E6E"/>
    <w:pPr>
      <w:spacing w:after="240"/>
    </w:pPr>
    <w:rPr>
      <w:sz w:val="24"/>
      <w:szCs w:val="24"/>
    </w:rPr>
  </w:style>
  <w:style w:type="paragraph" w:styleId="Heading1">
    <w:name w:val="heading 1"/>
    <w:aliases w:val="H1,h1"/>
    <w:basedOn w:val="Normal"/>
    <w:link w:val="Heading1Char"/>
    <w:qFormat/>
    <w:rsid w:val="001C15FD"/>
    <w:pPr>
      <w:numPr>
        <w:numId w:val="10"/>
      </w:numPr>
      <w:spacing w:after="0" w:line="480" w:lineRule="auto"/>
      <w:outlineLvl w:val="0"/>
    </w:pPr>
    <w:rPr>
      <w:rFonts w:cs="Arial"/>
      <w:bCs/>
      <w:szCs w:val="32"/>
    </w:rPr>
  </w:style>
  <w:style w:type="paragraph" w:styleId="Heading2">
    <w:name w:val="heading 2"/>
    <w:aliases w:val="H2,h2"/>
    <w:basedOn w:val="Normal"/>
    <w:link w:val="Heading2Char"/>
    <w:qFormat/>
    <w:rsid w:val="001C15FD"/>
    <w:pPr>
      <w:keepNext/>
      <w:keepLines/>
      <w:numPr>
        <w:ilvl w:val="1"/>
        <w:numId w:val="10"/>
      </w:numPr>
      <w:outlineLvl w:val="1"/>
    </w:pPr>
    <w:rPr>
      <w:rFonts w:cs="Arial"/>
      <w:b/>
      <w:bCs/>
      <w:iCs/>
      <w:szCs w:val="28"/>
    </w:rPr>
  </w:style>
  <w:style w:type="paragraph" w:styleId="Heading3">
    <w:name w:val="heading 3"/>
    <w:aliases w:val="H3,h3"/>
    <w:basedOn w:val="Normal"/>
    <w:link w:val="Heading3Char"/>
    <w:qFormat/>
    <w:rsid w:val="000D138C"/>
    <w:pPr>
      <w:numPr>
        <w:ilvl w:val="2"/>
        <w:numId w:val="10"/>
      </w:numPr>
      <w:jc w:val="both"/>
      <w:outlineLvl w:val="2"/>
    </w:pPr>
    <w:rPr>
      <w:rFonts w:cs="Arial"/>
      <w:bCs/>
      <w:szCs w:val="26"/>
    </w:rPr>
  </w:style>
  <w:style w:type="paragraph" w:styleId="Heading4">
    <w:name w:val="heading 4"/>
    <w:aliases w:val="H4,h4"/>
    <w:basedOn w:val="Normal"/>
    <w:link w:val="Heading4Char"/>
    <w:qFormat/>
    <w:rsid w:val="001C15FD"/>
    <w:pPr>
      <w:numPr>
        <w:ilvl w:val="3"/>
        <w:numId w:val="10"/>
      </w:numPr>
      <w:spacing w:after="0" w:line="480" w:lineRule="auto"/>
      <w:outlineLvl w:val="3"/>
    </w:pPr>
    <w:rPr>
      <w:bCs/>
      <w:szCs w:val="28"/>
    </w:rPr>
  </w:style>
  <w:style w:type="paragraph" w:styleId="Heading5">
    <w:name w:val="heading 5"/>
    <w:aliases w:val="H5,h5"/>
    <w:basedOn w:val="Normal"/>
    <w:next w:val="BodyText"/>
    <w:link w:val="Heading5Char"/>
    <w:qFormat/>
    <w:rsid w:val="001C15FD"/>
    <w:pPr>
      <w:numPr>
        <w:ilvl w:val="4"/>
        <w:numId w:val="10"/>
      </w:numPr>
      <w:outlineLvl w:val="4"/>
    </w:pPr>
    <w:rPr>
      <w:bCs/>
      <w:iCs/>
      <w:szCs w:val="26"/>
    </w:rPr>
  </w:style>
  <w:style w:type="paragraph" w:styleId="Heading6">
    <w:name w:val="heading 6"/>
    <w:aliases w:val="H6,h6"/>
    <w:basedOn w:val="Normal"/>
    <w:next w:val="BodyText"/>
    <w:link w:val="Heading6Char"/>
    <w:qFormat/>
    <w:rsid w:val="001C15FD"/>
    <w:pPr>
      <w:numPr>
        <w:ilvl w:val="5"/>
        <w:numId w:val="10"/>
      </w:numPr>
      <w:outlineLvl w:val="5"/>
    </w:pPr>
    <w:rPr>
      <w:bCs/>
      <w:szCs w:val="22"/>
    </w:rPr>
  </w:style>
  <w:style w:type="paragraph" w:styleId="Heading7">
    <w:name w:val="heading 7"/>
    <w:aliases w:val="H7,h7"/>
    <w:basedOn w:val="Normal"/>
    <w:next w:val="BodyText"/>
    <w:link w:val="Heading7Char"/>
    <w:qFormat/>
    <w:rsid w:val="001C15FD"/>
    <w:pPr>
      <w:numPr>
        <w:ilvl w:val="6"/>
        <w:numId w:val="10"/>
      </w:numPr>
      <w:outlineLvl w:val="6"/>
    </w:pPr>
  </w:style>
  <w:style w:type="paragraph" w:styleId="Heading8">
    <w:name w:val="heading 8"/>
    <w:aliases w:val="H8,h8"/>
    <w:basedOn w:val="Normal"/>
    <w:next w:val="BodyText"/>
    <w:link w:val="Heading8Char"/>
    <w:qFormat/>
    <w:rsid w:val="001C15FD"/>
    <w:pPr>
      <w:numPr>
        <w:ilvl w:val="7"/>
        <w:numId w:val="10"/>
      </w:numPr>
      <w:outlineLvl w:val="7"/>
    </w:pPr>
    <w:rPr>
      <w:iCs/>
    </w:rPr>
  </w:style>
  <w:style w:type="paragraph" w:styleId="Heading9">
    <w:name w:val="heading 9"/>
    <w:aliases w:val="H9,h9"/>
    <w:basedOn w:val="Normal"/>
    <w:next w:val="BodyText"/>
    <w:link w:val="Heading9Char"/>
    <w:qFormat/>
    <w:rsid w:val="001C15FD"/>
    <w:pPr>
      <w:numPr>
        <w:ilvl w:val="8"/>
        <w:numId w:val="10"/>
      </w:num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C7405F"/>
    <w:pPr>
      <w:numPr>
        <w:numId w:val="1"/>
      </w:numPr>
    </w:pPr>
  </w:style>
  <w:style w:type="numbering" w:styleId="1ai">
    <w:name w:val="Outline List 1"/>
    <w:basedOn w:val="NoList"/>
    <w:semiHidden/>
    <w:rsid w:val="00C7405F"/>
    <w:pPr>
      <w:numPr>
        <w:numId w:val="2"/>
      </w:numPr>
    </w:pPr>
  </w:style>
  <w:style w:type="paragraph" w:customStyle="1" w:styleId="Address">
    <w:name w:val="Address"/>
    <w:basedOn w:val="Normal"/>
    <w:qFormat/>
    <w:rsid w:val="00C70D46"/>
    <w:pPr>
      <w:widowControl w:val="0"/>
      <w:spacing w:after="0"/>
    </w:pPr>
  </w:style>
  <w:style w:type="character" w:customStyle="1" w:styleId="Heading1Char">
    <w:name w:val="Heading 1 Char"/>
    <w:aliases w:val="H1 Char,h1 Char"/>
    <w:basedOn w:val="DefaultParagraphFont"/>
    <w:link w:val="Heading1"/>
    <w:rsid w:val="001C15FD"/>
    <w:rPr>
      <w:rFonts w:cs="Arial"/>
      <w:bCs/>
      <w:sz w:val="24"/>
      <w:szCs w:val="32"/>
    </w:rPr>
  </w:style>
  <w:style w:type="character" w:customStyle="1" w:styleId="Heading2Char">
    <w:name w:val="Heading 2 Char"/>
    <w:aliases w:val="H2 Char,h2 Char"/>
    <w:basedOn w:val="DefaultParagraphFont"/>
    <w:link w:val="Heading2"/>
    <w:rsid w:val="001C15FD"/>
    <w:rPr>
      <w:rFonts w:cs="Arial"/>
      <w:b/>
      <w:bCs/>
      <w:iCs/>
      <w:sz w:val="24"/>
      <w:szCs w:val="28"/>
    </w:rPr>
  </w:style>
  <w:style w:type="character" w:customStyle="1" w:styleId="Heading3Char">
    <w:name w:val="Heading 3 Char"/>
    <w:aliases w:val="H3 Char,h3 Char"/>
    <w:basedOn w:val="DefaultParagraphFont"/>
    <w:link w:val="Heading3"/>
    <w:rsid w:val="000D138C"/>
    <w:rPr>
      <w:rFonts w:cs="Arial"/>
      <w:bCs/>
      <w:sz w:val="24"/>
      <w:szCs w:val="26"/>
    </w:rPr>
  </w:style>
  <w:style w:type="character" w:customStyle="1" w:styleId="Heading4Char">
    <w:name w:val="Heading 4 Char"/>
    <w:aliases w:val="H4 Char,h4 Char"/>
    <w:basedOn w:val="DefaultParagraphFont"/>
    <w:link w:val="Heading4"/>
    <w:rsid w:val="001C15FD"/>
    <w:rPr>
      <w:bCs/>
      <w:sz w:val="24"/>
      <w:szCs w:val="28"/>
    </w:rPr>
  </w:style>
  <w:style w:type="character" w:customStyle="1" w:styleId="Heading5Char">
    <w:name w:val="Heading 5 Char"/>
    <w:aliases w:val="H5 Char,h5 Char"/>
    <w:basedOn w:val="DefaultParagraphFont"/>
    <w:link w:val="Heading5"/>
    <w:rsid w:val="001C15FD"/>
    <w:rPr>
      <w:bCs/>
      <w:iCs/>
      <w:sz w:val="24"/>
      <w:szCs w:val="26"/>
    </w:rPr>
  </w:style>
  <w:style w:type="character" w:customStyle="1" w:styleId="Heading6Char">
    <w:name w:val="Heading 6 Char"/>
    <w:aliases w:val="H6 Char,h6 Char"/>
    <w:basedOn w:val="DefaultParagraphFont"/>
    <w:link w:val="Heading6"/>
    <w:rsid w:val="001C15FD"/>
    <w:rPr>
      <w:bCs/>
      <w:sz w:val="24"/>
      <w:szCs w:val="22"/>
    </w:rPr>
  </w:style>
  <w:style w:type="character" w:customStyle="1" w:styleId="Heading7Char">
    <w:name w:val="Heading 7 Char"/>
    <w:aliases w:val="H7 Char,h7 Char"/>
    <w:basedOn w:val="DefaultParagraphFont"/>
    <w:link w:val="Heading7"/>
    <w:rsid w:val="001C15FD"/>
    <w:rPr>
      <w:sz w:val="24"/>
      <w:szCs w:val="24"/>
    </w:rPr>
  </w:style>
  <w:style w:type="character" w:customStyle="1" w:styleId="Heading8Char">
    <w:name w:val="Heading 8 Char"/>
    <w:aliases w:val="H8 Char,h8 Char"/>
    <w:basedOn w:val="DefaultParagraphFont"/>
    <w:link w:val="Heading8"/>
    <w:rsid w:val="001C15FD"/>
    <w:rPr>
      <w:iCs/>
      <w:sz w:val="24"/>
      <w:szCs w:val="24"/>
    </w:rPr>
  </w:style>
  <w:style w:type="character" w:customStyle="1" w:styleId="Heading9Char">
    <w:name w:val="Heading 9 Char"/>
    <w:aliases w:val="H9 Char,h9 Char"/>
    <w:basedOn w:val="DefaultParagraphFont"/>
    <w:link w:val="Heading9"/>
    <w:rsid w:val="001C15FD"/>
    <w:rPr>
      <w:rFonts w:cs="Arial"/>
      <w:sz w:val="24"/>
      <w:szCs w:val="22"/>
    </w:rPr>
  </w:style>
  <w:style w:type="numbering" w:styleId="ArticleSection">
    <w:name w:val="Outline List 3"/>
    <w:basedOn w:val="NoList"/>
    <w:semiHidden/>
    <w:rsid w:val="00C7405F"/>
    <w:pPr>
      <w:numPr>
        <w:numId w:val="3"/>
      </w:numPr>
    </w:pPr>
  </w:style>
  <w:style w:type="paragraph" w:styleId="BlockText">
    <w:name w:val="Block Text"/>
    <w:aliases w:val="bl-Block Text,bl,bt Char Char Char Char Char,bt Char Char Char Char Char Char Char,k"/>
    <w:basedOn w:val="Normal"/>
    <w:qFormat/>
    <w:rsid w:val="0015538D"/>
    <w:pPr>
      <w:ind w:left="1440" w:right="1440"/>
    </w:pPr>
  </w:style>
  <w:style w:type="paragraph" w:styleId="BodyText2">
    <w:name w:val="Body Text 2"/>
    <w:aliases w:val="b2-Body Text 2,b2"/>
    <w:basedOn w:val="Normal"/>
    <w:link w:val="BodyText2Char"/>
    <w:qFormat/>
    <w:rsid w:val="00C7405F"/>
  </w:style>
  <w:style w:type="character" w:customStyle="1" w:styleId="BodyText2Char">
    <w:name w:val="Body Text 2 Char"/>
    <w:aliases w:val="b2-Body Text 2 Char,b2 Char"/>
    <w:basedOn w:val="DefaultParagraphFont"/>
    <w:link w:val="BodyText2"/>
    <w:rsid w:val="00E24796"/>
    <w:rPr>
      <w:rFonts w:eastAsia="Times New Roman"/>
      <w:sz w:val="24"/>
      <w:szCs w:val="24"/>
    </w:rPr>
  </w:style>
  <w:style w:type="paragraph" w:styleId="BodyText3">
    <w:name w:val="Body Text 3"/>
    <w:aliases w:val="b3"/>
    <w:basedOn w:val="Normal"/>
    <w:link w:val="BodyText3Char"/>
    <w:semiHidden/>
    <w:rsid w:val="00C7405F"/>
    <w:pPr>
      <w:spacing w:after="120"/>
    </w:pPr>
    <w:rPr>
      <w:sz w:val="16"/>
      <w:szCs w:val="16"/>
    </w:rPr>
  </w:style>
  <w:style w:type="character" w:customStyle="1" w:styleId="BodyText3Char">
    <w:name w:val="Body Text 3 Char"/>
    <w:aliases w:val="b3 Char"/>
    <w:basedOn w:val="DefaultParagraphFont"/>
    <w:link w:val="BodyText3"/>
    <w:semiHidden/>
    <w:rsid w:val="00C14BEB"/>
    <w:rPr>
      <w:rFonts w:eastAsia="Times New Roman"/>
      <w:sz w:val="16"/>
      <w:szCs w:val="16"/>
    </w:rPr>
  </w:style>
  <w:style w:type="paragraph" w:styleId="BodyText">
    <w:name w:val="Body Text"/>
    <w:aliases w:val="b-Body Text,Body Tex,b - Body Text,b,BT,bt,Body Text FLI .5"/>
    <w:basedOn w:val="Normal"/>
    <w:link w:val="BodyTextChar"/>
    <w:qFormat/>
    <w:rsid w:val="0042091C"/>
    <w:pPr>
      <w:spacing w:after="0" w:line="480" w:lineRule="auto"/>
      <w:ind w:firstLine="1440"/>
    </w:pPr>
  </w:style>
  <w:style w:type="character" w:customStyle="1" w:styleId="BodyTextChar">
    <w:name w:val="Body Text Char"/>
    <w:aliases w:val="b-Body Text Char,Body Tex Char,b - Body Text Char,b Char,BT Char,bt Char,Body Text FLI .5 Char"/>
    <w:basedOn w:val="DefaultParagraphFont"/>
    <w:link w:val="BodyText"/>
    <w:rsid w:val="0042091C"/>
    <w:rPr>
      <w:sz w:val="24"/>
      <w:szCs w:val="24"/>
    </w:rPr>
  </w:style>
  <w:style w:type="paragraph" w:styleId="EndnoteText">
    <w:name w:val="endnote text"/>
    <w:basedOn w:val="Normal"/>
    <w:link w:val="EndnoteTextChar"/>
    <w:semiHidden/>
    <w:rsid w:val="00C7405F"/>
    <w:pPr>
      <w:widowControl w:val="0"/>
      <w:ind w:left="720" w:hanging="720"/>
    </w:pPr>
    <w:rPr>
      <w:sz w:val="20"/>
      <w:szCs w:val="20"/>
    </w:rPr>
  </w:style>
  <w:style w:type="character" w:customStyle="1" w:styleId="EndnoteTextChar">
    <w:name w:val="Endnote Text Char"/>
    <w:basedOn w:val="DefaultParagraphFont"/>
    <w:link w:val="EndnoteText"/>
    <w:semiHidden/>
    <w:rsid w:val="00C14BEB"/>
    <w:rPr>
      <w:rFonts w:eastAsia="Times New Roman"/>
    </w:rPr>
  </w:style>
  <w:style w:type="paragraph" w:styleId="EnvelopeAddress">
    <w:name w:val="envelope address"/>
    <w:basedOn w:val="Normal"/>
    <w:rsid w:val="00C70D46"/>
    <w:pPr>
      <w:framePr w:w="7920" w:h="1980" w:hRule="exact" w:hSpace="180" w:wrap="auto" w:hAnchor="page" w:xAlign="center" w:yAlign="bottom"/>
      <w:spacing w:after="0"/>
      <w:ind w:left="2880"/>
    </w:pPr>
    <w:rPr>
      <w:rFonts w:cs="Arial"/>
    </w:rPr>
  </w:style>
  <w:style w:type="paragraph" w:styleId="EnvelopeReturn">
    <w:name w:val="envelope return"/>
    <w:basedOn w:val="Normal"/>
    <w:rsid w:val="00C7405F"/>
    <w:pPr>
      <w:spacing w:after="0"/>
    </w:pPr>
    <w:rPr>
      <w:rFonts w:cs="Arial"/>
      <w:sz w:val="20"/>
      <w:szCs w:val="20"/>
    </w:rPr>
  </w:style>
  <w:style w:type="paragraph" w:styleId="Footer">
    <w:name w:val="footer"/>
    <w:basedOn w:val="Normal"/>
    <w:link w:val="FooterChar"/>
    <w:uiPriority w:val="99"/>
    <w:rsid w:val="00C7405F"/>
    <w:pPr>
      <w:tabs>
        <w:tab w:val="center" w:pos="4680"/>
        <w:tab w:val="right" w:pos="9360"/>
      </w:tabs>
    </w:pPr>
  </w:style>
  <w:style w:type="character" w:customStyle="1" w:styleId="FooterChar">
    <w:name w:val="Footer Char"/>
    <w:basedOn w:val="DefaultParagraphFont"/>
    <w:link w:val="Footer"/>
    <w:uiPriority w:val="99"/>
    <w:rsid w:val="00C14BEB"/>
    <w:rPr>
      <w:rFonts w:eastAsia="Times New Roman"/>
      <w:sz w:val="24"/>
      <w:szCs w:val="24"/>
    </w:rPr>
  </w:style>
  <w:style w:type="paragraph" w:styleId="FootnoteText">
    <w:name w:val="footnote text"/>
    <w:aliases w:val="fn,Car,FT,Style 123,ft,Footnote Text Char1,FT Char1,Footnote Text Char Char1,FT Char Char1,FN Char Char1,fn Char Char1,FN Char Char Char,Footnote Text Char Char Char,FT Char Char Char,fn Char Char Char,Char Char,fnt,Footnote Text Char Char"/>
    <w:basedOn w:val="Normal"/>
    <w:link w:val="FootnoteTextChar"/>
    <w:qFormat/>
    <w:rsid w:val="0042091C"/>
    <w:pPr>
      <w:spacing w:after="120"/>
      <w:ind w:left="360" w:hanging="360"/>
    </w:pPr>
    <w:rPr>
      <w:sz w:val="20"/>
      <w:szCs w:val="20"/>
    </w:rPr>
  </w:style>
  <w:style w:type="character" w:customStyle="1" w:styleId="FootnoteTextChar">
    <w:name w:val="Footnote Text Char"/>
    <w:aliases w:val="fn Char,Car Char,FT Char,Style 123 Char,ft Char,Footnote Text Char1 Char,FT Char1 Char,Footnote Text Char Char1 Char,FT Char Char1 Char,FN Char Char1 Char,fn Char Char1 Char,FN Char Char Char Char,Footnote Text Char Char Char Char"/>
    <w:basedOn w:val="DefaultParagraphFont"/>
    <w:link w:val="FootnoteText"/>
    <w:rsid w:val="0042091C"/>
  </w:style>
  <w:style w:type="paragraph" w:styleId="Header">
    <w:name w:val="header"/>
    <w:aliases w:val="head"/>
    <w:basedOn w:val="Normal"/>
    <w:link w:val="HeaderChar"/>
    <w:uiPriority w:val="99"/>
    <w:rsid w:val="00C7405F"/>
    <w:pPr>
      <w:tabs>
        <w:tab w:val="center" w:pos="4680"/>
        <w:tab w:val="right" w:pos="9360"/>
      </w:tabs>
    </w:pPr>
  </w:style>
  <w:style w:type="character" w:customStyle="1" w:styleId="HeaderChar">
    <w:name w:val="Header Char"/>
    <w:aliases w:val="head Char"/>
    <w:basedOn w:val="DefaultParagraphFont"/>
    <w:link w:val="Header"/>
    <w:uiPriority w:val="99"/>
    <w:rsid w:val="00C14BEB"/>
    <w:rPr>
      <w:rFonts w:eastAsia="Times New Roman"/>
      <w:sz w:val="24"/>
      <w:szCs w:val="24"/>
    </w:rPr>
  </w:style>
  <w:style w:type="paragraph" w:styleId="Index1">
    <w:name w:val="index 1"/>
    <w:basedOn w:val="Normal"/>
    <w:next w:val="Normal"/>
    <w:autoRedefine/>
    <w:semiHidden/>
    <w:rsid w:val="00C7405F"/>
  </w:style>
  <w:style w:type="paragraph" w:styleId="Index2">
    <w:name w:val="index 2"/>
    <w:basedOn w:val="Normal"/>
    <w:next w:val="Normal"/>
    <w:autoRedefine/>
    <w:semiHidden/>
    <w:rsid w:val="00C7405F"/>
    <w:pPr>
      <w:ind w:left="1440" w:hanging="720"/>
    </w:pPr>
  </w:style>
  <w:style w:type="paragraph" w:styleId="IndexHeading">
    <w:name w:val="index heading"/>
    <w:basedOn w:val="Normal"/>
    <w:next w:val="Index1"/>
    <w:semiHidden/>
    <w:rsid w:val="00C7405F"/>
    <w:rPr>
      <w:rFonts w:cs="Arial"/>
      <w:b/>
    </w:rPr>
  </w:style>
  <w:style w:type="paragraph" w:styleId="ListBullet">
    <w:name w:val="List Bullet"/>
    <w:basedOn w:val="Normal"/>
    <w:rsid w:val="00C7405F"/>
    <w:pPr>
      <w:numPr>
        <w:numId w:val="4"/>
      </w:numPr>
    </w:pPr>
  </w:style>
  <w:style w:type="paragraph" w:styleId="ListBullet2">
    <w:name w:val="List Bullet 2"/>
    <w:basedOn w:val="Normal"/>
    <w:rsid w:val="00C7405F"/>
    <w:pPr>
      <w:numPr>
        <w:numId w:val="5"/>
      </w:numPr>
    </w:pPr>
  </w:style>
  <w:style w:type="paragraph" w:styleId="ListBullet3">
    <w:name w:val="List Bullet 3"/>
    <w:basedOn w:val="Normal"/>
    <w:rsid w:val="00C7405F"/>
    <w:pPr>
      <w:numPr>
        <w:numId w:val="6"/>
      </w:numPr>
    </w:pPr>
  </w:style>
  <w:style w:type="paragraph" w:styleId="ListBullet4">
    <w:name w:val="List Bullet 4"/>
    <w:basedOn w:val="Normal"/>
    <w:rsid w:val="00C7405F"/>
    <w:pPr>
      <w:numPr>
        <w:numId w:val="7"/>
      </w:numPr>
    </w:pPr>
  </w:style>
  <w:style w:type="paragraph" w:styleId="ListBullet5">
    <w:name w:val="List Bullet 5"/>
    <w:basedOn w:val="Normal"/>
    <w:rsid w:val="00C7405F"/>
    <w:pPr>
      <w:numPr>
        <w:numId w:val="8"/>
      </w:numPr>
    </w:pPr>
  </w:style>
  <w:style w:type="paragraph" w:styleId="ListContinue4">
    <w:name w:val="List Continue 4"/>
    <w:basedOn w:val="Normal"/>
    <w:rsid w:val="00C7405F"/>
    <w:pPr>
      <w:spacing w:after="120"/>
      <w:ind w:left="1440"/>
    </w:pPr>
  </w:style>
  <w:style w:type="paragraph" w:styleId="ListContinue">
    <w:name w:val="List Continue"/>
    <w:aliases w:val="lc-List Continue"/>
    <w:basedOn w:val="Normal"/>
    <w:rsid w:val="00C7405F"/>
    <w:pPr>
      <w:ind w:left="720"/>
    </w:pPr>
  </w:style>
  <w:style w:type="paragraph" w:styleId="ListNumber">
    <w:name w:val="List Number"/>
    <w:aliases w:val="ln-List Number,ln"/>
    <w:basedOn w:val="Normal"/>
    <w:rsid w:val="00D159C4"/>
    <w:pPr>
      <w:numPr>
        <w:numId w:val="9"/>
      </w:numPr>
      <w:tabs>
        <w:tab w:val="clear" w:pos="360"/>
        <w:tab w:val="num" w:pos="720"/>
      </w:tabs>
      <w:ind w:left="720" w:hanging="720"/>
    </w:pPr>
  </w:style>
  <w:style w:type="character" w:styleId="PageNumber">
    <w:name w:val="page number"/>
    <w:basedOn w:val="DefaultParagraphFont"/>
    <w:rsid w:val="00C7405F"/>
    <w:rPr>
      <w:sz w:val="20"/>
    </w:rPr>
  </w:style>
  <w:style w:type="paragraph" w:styleId="Signature">
    <w:name w:val="Signature"/>
    <w:aliases w:val="si-Signature,sg,si,s"/>
    <w:basedOn w:val="Normal"/>
    <w:link w:val="SignatureChar"/>
    <w:qFormat/>
    <w:rsid w:val="000E56F2"/>
    <w:pPr>
      <w:ind w:left="4320"/>
    </w:pPr>
  </w:style>
  <w:style w:type="character" w:customStyle="1" w:styleId="SignatureChar">
    <w:name w:val="Signature Char"/>
    <w:aliases w:val="si-Signature Char,sg Char,si Char,s Char"/>
    <w:basedOn w:val="DefaultParagraphFont"/>
    <w:link w:val="Signature"/>
    <w:rsid w:val="000E56F2"/>
    <w:rPr>
      <w:sz w:val="24"/>
      <w:szCs w:val="24"/>
    </w:rPr>
  </w:style>
  <w:style w:type="paragraph" w:styleId="Subtitle">
    <w:name w:val="Subtitle"/>
    <w:aliases w:val="su-Subtitle,st"/>
    <w:basedOn w:val="Normal"/>
    <w:next w:val="BodyText"/>
    <w:link w:val="SubtitleChar"/>
    <w:qFormat/>
    <w:rsid w:val="00C7405F"/>
    <w:pPr>
      <w:keepNext/>
      <w:ind w:right="12"/>
      <w:jc w:val="center"/>
    </w:pPr>
    <w:rPr>
      <w:rFonts w:cs="Arial"/>
    </w:rPr>
  </w:style>
  <w:style w:type="character" w:customStyle="1" w:styleId="SubtitleChar">
    <w:name w:val="Subtitle Char"/>
    <w:aliases w:val="su-Subtitle Char,st Char"/>
    <w:basedOn w:val="DefaultParagraphFont"/>
    <w:link w:val="Subtitle"/>
    <w:rsid w:val="00E24796"/>
    <w:rPr>
      <w:rFonts w:eastAsia="Times New Roman" w:cs="Arial"/>
      <w:sz w:val="24"/>
      <w:szCs w:val="24"/>
    </w:rPr>
  </w:style>
  <w:style w:type="paragraph" w:customStyle="1" w:styleId="Table">
    <w:name w:val="Table"/>
    <w:aliases w:val="Ta-Table"/>
    <w:basedOn w:val="Normal"/>
    <w:rsid w:val="00C7405F"/>
    <w:pPr>
      <w:spacing w:after="0"/>
    </w:pPr>
  </w:style>
  <w:style w:type="paragraph" w:styleId="Title">
    <w:name w:val="Title"/>
    <w:aliases w:val="t-Title"/>
    <w:basedOn w:val="Normal"/>
    <w:next w:val="BodyText"/>
    <w:link w:val="TitleChar"/>
    <w:qFormat/>
    <w:rsid w:val="00AE4CF1"/>
    <w:pPr>
      <w:keepNext/>
      <w:jc w:val="center"/>
    </w:pPr>
    <w:rPr>
      <w:rFonts w:cs="Arial"/>
      <w:bCs/>
      <w:szCs w:val="32"/>
    </w:rPr>
  </w:style>
  <w:style w:type="character" w:customStyle="1" w:styleId="TitleChar">
    <w:name w:val="Title Char"/>
    <w:aliases w:val="t-Title Char"/>
    <w:basedOn w:val="DefaultParagraphFont"/>
    <w:link w:val="Title"/>
    <w:rsid w:val="00AE4CF1"/>
    <w:rPr>
      <w:rFonts w:cs="Arial"/>
      <w:bCs/>
      <w:sz w:val="24"/>
      <w:szCs w:val="32"/>
    </w:rPr>
  </w:style>
  <w:style w:type="paragraph" w:styleId="TOC1">
    <w:name w:val="toc 1"/>
    <w:aliases w:val="toc1"/>
    <w:basedOn w:val="Normal"/>
    <w:next w:val="Normal"/>
    <w:autoRedefine/>
    <w:semiHidden/>
    <w:rsid w:val="00C7405F"/>
  </w:style>
  <w:style w:type="paragraph" w:styleId="TOC2">
    <w:name w:val="toc 2"/>
    <w:aliases w:val="toc2"/>
    <w:basedOn w:val="Normal"/>
    <w:next w:val="Normal"/>
    <w:autoRedefine/>
    <w:semiHidden/>
    <w:rsid w:val="00C7405F"/>
    <w:pPr>
      <w:ind w:left="240"/>
    </w:pPr>
  </w:style>
  <w:style w:type="paragraph" w:styleId="TOC3">
    <w:name w:val="toc 3"/>
    <w:aliases w:val="toc3"/>
    <w:basedOn w:val="Normal"/>
    <w:next w:val="Normal"/>
    <w:autoRedefine/>
    <w:semiHidden/>
    <w:rsid w:val="00C7405F"/>
    <w:pPr>
      <w:ind w:left="480"/>
    </w:pPr>
  </w:style>
  <w:style w:type="paragraph" w:styleId="TOC4">
    <w:name w:val="toc 4"/>
    <w:aliases w:val="toc4"/>
    <w:basedOn w:val="Normal"/>
    <w:next w:val="Normal"/>
    <w:autoRedefine/>
    <w:semiHidden/>
    <w:rsid w:val="00C7405F"/>
    <w:pPr>
      <w:ind w:left="720"/>
    </w:pPr>
  </w:style>
  <w:style w:type="paragraph" w:styleId="TOC5">
    <w:name w:val="toc 5"/>
    <w:aliases w:val="toc5"/>
    <w:basedOn w:val="Normal"/>
    <w:next w:val="Normal"/>
    <w:autoRedefine/>
    <w:semiHidden/>
    <w:rsid w:val="00C7405F"/>
    <w:pPr>
      <w:ind w:left="960"/>
    </w:pPr>
  </w:style>
  <w:style w:type="paragraph" w:styleId="TOC6">
    <w:name w:val="toc 6"/>
    <w:aliases w:val="toc6"/>
    <w:basedOn w:val="Normal"/>
    <w:next w:val="Normal"/>
    <w:autoRedefine/>
    <w:semiHidden/>
    <w:rsid w:val="00C7405F"/>
    <w:pPr>
      <w:ind w:left="1200"/>
    </w:pPr>
  </w:style>
  <w:style w:type="paragraph" w:styleId="TOC7">
    <w:name w:val="toc 7"/>
    <w:aliases w:val="toc7"/>
    <w:basedOn w:val="Normal"/>
    <w:next w:val="Normal"/>
    <w:autoRedefine/>
    <w:semiHidden/>
    <w:rsid w:val="00C7405F"/>
    <w:pPr>
      <w:ind w:left="1440"/>
    </w:pPr>
  </w:style>
  <w:style w:type="paragraph" w:styleId="TOC8">
    <w:name w:val="toc 8"/>
    <w:aliases w:val="toc8"/>
    <w:basedOn w:val="Normal"/>
    <w:next w:val="Normal"/>
    <w:autoRedefine/>
    <w:semiHidden/>
    <w:rsid w:val="00C7405F"/>
    <w:pPr>
      <w:ind w:left="1680"/>
    </w:pPr>
  </w:style>
  <w:style w:type="paragraph" w:styleId="TOC9">
    <w:name w:val="toc 9"/>
    <w:aliases w:val="toc9"/>
    <w:basedOn w:val="Normal"/>
    <w:next w:val="Normal"/>
    <w:autoRedefine/>
    <w:semiHidden/>
    <w:rsid w:val="00C7405F"/>
    <w:pPr>
      <w:ind w:left="1920"/>
    </w:pPr>
  </w:style>
  <w:style w:type="character" w:styleId="FootnoteReference">
    <w:name w:val="footnote reference"/>
    <w:aliases w:val="fr,Style 30,Style 52,Style 34,Style 121,Style 32,FC,Style 31,Style 28,Style 38,Style 20,callout,Style 18,Style 25,Style 33,Style 27,Sty,Style 14,Style 17,Style 44,St,Style 12,Style 13,Style 16,Style 22,Style 42,Style 9,Style 10"/>
    <w:basedOn w:val="DefaultParagraphFont"/>
    <w:unhideWhenUsed/>
    <w:qFormat/>
    <w:rsid w:val="0042091C"/>
    <w:rPr>
      <w:vertAlign w:val="superscript"/>
    </w:rPr>
  </w:style>
  <w:style w:type="character" w:styleId="Hyperlink">
    <w:name w:val="Hyperlink"/>
    <w:basedOn w:val="DefaultParagraphFont"/>
    <w:uiPriority w:val="99"/>
    <w:unhideWhenUsed/>
    <w:rsid w:val="00233CAC"/>
    <w:rPr>
      <w:color w:val="0000FF" w:themeColor="hyperlink"/>
      <w:u w:val="single"/>
    </w:rPr>
  </w:style>
  <w:style w:type="paragraph" w:customStyle="1" w:styleId="Heading21">
    <w:name w:val="Heading 2 1"/>
    <w:basedOn w:val="Normal"/>
    <w:next w:val="Heading1"/>
    <w:link w:val="Heading21Char"/>
    <w:rsid w:val="001C15FD"/>
    <w:pPr>
      <w:numPr>
        <w:numId w:val="11"/>
      </w:numPr>
      <w:spacing w:after="0" w:line="480" w:lineRule="auto"/>
      <w:outlineLvl w:val="0"/>
    </w:pPr>
  </w:style>
  <w:style w:type="character" w:customStyle="1" w:styleId="Heading21Char">
    <w:name w:val="Heading 2 1 Char"/>
    <w:basedOn w:val="DefaultParagraphFont"/>
    <w:link w:val="Heading21"/>
    <w:rsid w:val="001C15FD"/>
    <w:rPr>
      <w:sz w:val="24"/>
      <w:szCs w:val="24"/>
    </w:rPr>
  </w:style>
  <w:style w:type="paragraph" w:customStyle="1" w:styleId="Heading22">
    <w:name w:val="Heading 2 2"/>
    <w:basedOn w:val="Normal"/>
    <w:next w:val="Footer"/>
    <w:link w:val="Heading22Char"/>
    <w:rsid w:val="001C15FD"/>
    <w:pPr>
      <w:numPr>
        <w:ilvl w:val="1"/>
        <w:numId w:val="11"/>
      </w:numPr>
      <w:outlineLvl w:val="1"/>
    </w:pPr>
  </w:style>
  <w:style w:type="character" w:customStyle="1" w:styleId="Heading22Char">
    <w:name w:val="Heading 2 2 Char"/>
    <w:basedOn w:val="DefaultParagraphFont"/>
    <w:link w:val="Heading22"/>
    <w:rsid w:val="001C15FD"/>
    <w:rPr>
      <w:sz w:val="24"/>
      <w:szCs w:val="24"/>
    </w:rPr>
  </w:style>
  <w:style w:type="paragraph" w:customStyle="1" w:styleId="Heading23">
    <w:name w:val="Heading 2 3"/>
    <w:basedOn w:val="Normal"/>
    <w:next w:val="BodyText"/>
    <w:link w:val="Heading23Char"/>
    <w:rsid w:val="001C15FD"/>
    <w:pPr>
      <w:numPr>
        <w:ilvl w:val="2"/>
        <w:numId w:val="11"/>
      </w:numPr>
      <w:outlineLvl w:val="2"/>
    </w:pPr>
  </w:style>
  <w:style w:type="character" w:customStyle="1" w:styleId="Heading23Char">
    <w:name w:val="Heading 2 3 Char"/>
    <w:basedOn w:val="DefaultParagraphFont"/>
    <w:link w:val="Heading23"/>
    <w:rsid w:val="001C15FD"/>
    <w:rPr>
      <w:sz w:val="24"/>
      <w:szCs w:val="24"/>
    </w:rPr>
  </w:style>
  <w:style w:type="paragraph" w:customStyle="1" w:styleId="Heading24">
    <w:name w:val="Heading 2 4"/>
    <w:basedOn w:val="Normal"/>
    <w:next w:val="BodyText"/>
    <w:link w:val="Heading24Char"/>
    <w:rsid w:val="001C15FD"/>
    <w:pPr>
      <w:numPr>
        <w:ilvl w:val="3"/>
        <w:numId w:val="11"/>
      </w:numPr>
      <w:outlineLvl w:val="3"/>
    </w:pPr>
  </w:style>
  <w:style w:type="character" w:customStyle="1" w:styleId="Heading24Char">
    <w:name w:val="Heading 2 4 Char"/>
    <w:basedOn w:val="DefaultParagraphFont"/>
    <w:link w:val="Heading24"/>
    <w:rsid w:val="001C15FD"/>
    <w:rPr>
      <w:sz w:val="24"/>
      <w:szCs w:val="24"/>
    </w:rPr>
  </w:style>
  <w:style w:type="paragraph" w:customStyle="1" w:styleId="Heading25">
    <w:name w:val="Heading 2 5"/>
    <w:basedOn w:val="Normal"/>
    <w:next w:val="BodyText"/>
    <w:link w:val="Heading25Char"/>
    <w:rsid w:val="001C15FD"/>
    <w:pPr>
      <w:numPr>
        <w:ilvl w:val="4"/>
        <w:numId w:val="11"/>
      </w:numPr>
      <w:outlineLvl w:val="4"/>
    </w:pPr>
  </w:style>
  <w:style w:type="character" w:customStyle="1" w:styleId="Heading25Char">
    <w:name w:val="Heading 2 5 Char"/>
    <w:basedOn w:val="DefaultParagraphFont"/>
    <w:link w:val="Heading25"/>
    <w:rsid w:val="001C15FD"/>
    <w:rPr>
      <w:sz w:val="24"/>
      <w:szCs w:val="24"/>
    </w:rPr>
  </w:style>
  <w:style w:type="paragraph" w:customStyle="1" w:styleId="Heading26">
    <w:name w:val="Heading 2 6"/>
    <w:basedOn w:val="Normal"/>
    <w:next w:val="BodyText"/>
    <w:link w:val="Heading26Char"/>
    <w:rsid w:val="001C15FD"/>
    <w:pPr>
      <w:numPr>
        <w:ilvl w:val="5"/>
        <w:numId w:val="11"/>
      </w:numPr>
      <w:outlineLvl w:val="5"/>
    </w:pPr>
  </w:style>
  <w:style w:type="character" w:customStyle="1" w:styleId="Heading26Char">
    <w:name w:val="Heading 2 6 Char"/>
    <w:basedOn w:val="DefaultParagraphFont"/>
    <w:link w:val="Heading26"/>
    <w:rsid w:val="001C15FD"/>
    <w:rPr>
      <w:sz w:val="24"/>
      <w:szCs w:val="24"/>
    </w:rPr>
  </w:style>
  <w:style w:type="paragraph" w:customStyle="1" w:styleId="Heading27">
    <w:name w:val="Heading 2 7"/>
    <w:basedOn w:val="Normal"/>
    <w:next w:val="BodyText"/>
    <w:link w:val="Heading27Char"/>
    <w:rsid w:val="001C15FD"/>
    <w:pPr>
      <w:numPr>
        <w:ilvl w:val="6"/>
        <w:numId w:val="11"/>
      </w:numPr>
      <w:tabs>
        <w:tab w:val="clear" w:pos="0"/>
      </w:tabs>
      <w:ind w:left="5760" w:hanging="360"/>
      <w:outlineLvl w:val="6"/>
    </w:pPr>
  </w:style>
  <w:style w:type="character" w:customStyle="1" w:styleId="Heading27Char">
    <w:name w:val="Heading 2 7 Char"/>
    <w:basedOn w:val="DefaultParagraphFont"/>
    <w:link w:val="Heading27"/>
    <w:rsid w:val="001C15FD"/>
    <w:rPr>
      <w:sz w:val="24"/>
      <w:szCs w:val="24"/>
    </w:rPr>
  </w:style>
  <w:style w:type="paragraph" w:customStyle="1" w:styleId="Heading28">
    <w:name w:val="Heading 2 8"/>
    <w:basedOn w:val="Normal"/>
    <w:next w:val="BodyText"/>
    <w:link w:val="Heading28Char"/>
    <w:rsid w:val="001C15FD"/>
    <w:pPr>
      <w:numPr>
        <w:ilvl w:val="7"/>
        <w:numId w:val="11"/>
      </w:numPr>
      <w:outlineLvl w:val="7"/>
    </w:pPr>
  </w:style>
  <w:style w:type="character" w:customStyle="1" w:styleId="Heading28Char">
    <w:name w:val="Heading 2 8 Char"/>
    <w:basedOn w:val="DefaultParagraphFont"/>
    <w:link w:val="Heading28"/>
    <w:rsid w:val="001C15FD"/>
    <w:rPr>
      <w:sz w:val="24"/>
      <w:szCs w:val="24"/>
    </w:rPr>
  </w:style>
  <w:style w:type="paragraph" w:customStyle="1" w:styleId="Heading29">
    <w:name w:val="Heading 2 9"/>
    <w:basedOn w:val="Normal"/>
    <w:next w:val="BodyText"/>
    <w:link w:val="Heading29Char"/>
    <w:rsid w:val="001C15FD"/>
    <w:pPr>
      <w:numPr>
        <w:ilvl w:val="8"/>
        <w:numId w:val="11"/>
      </w:numPr>
      <w:outlineLvl w:val="8"/>
    </w:pPr>
  </w:style>
  <w:style w:type="character" w:customStyle="1" w:styleId="Heading29Char">
    <w:name w:val="Heading 2 9 Char"/>
    <w:basedOn w:val="DefaultParagraphFont"/>
    <w:link w:val="Heading29"/>
    <w:rsid w:val="001C15FD"/>
    <w:rPr>
      <w:sz w:val="24"/>
      <w:szCs w:val="24"/>
    </w:rPr>
  </w:style>
  <w:style w:type="paragraph" w:styleId="BodyTextIndent">
    <w:name w:val="Body Text Indent"/>
    <w:basedOn w:val="Normal"/>
    <w:link w:val="BodyTextIndentChar"/>
    <w:uiPriority w:val="99"/>
    <w:semiHidden/>
    <w:unhideWhenUsed/>
    <w:rsid w:val="009E2BAD"/>
    <w:pPr>
      <w:spacing w:after="120"/>
      <w:ind w:left="360"/>
    </w:pPr>
  </w:style>
  <w:style w:type="character" w:customStyle="1" w:styleId="BodyTextIndentChar">
    <w:name w:val="Body Text Indent Char"/>
    <w:basedOn w:val="DefaultParagraphFont"/>
    <w:link w:val="BodyTextIndent"/>
    <w:uiPriority w:val="99"/>
    <w:semiHidden/>
    <w:rsid w:val="009E2BAD"/>
    <w:rPr>
      <w:sz w:val="24"/>
      <w:szCs w:val="24"/>
    </w:rPr>
  </w:style>
  <w:style w:type="paragraph" w:styleId="BodyTextFirstIndent2">
    <w:name w:val="Body Text First Indent 2"/>
    <w:basedOn w:val="BodyTextIndent"/>
    <w:link w:val="BodyTextFirstIndent2Char"/>
    <w:uiPriority w:val="99"/>
    <w:semiHidden/>
    <w:unhideWhenUsed/>
    <w:rsid w:val="009E2BAD"/>
    <w:pPr>
      <w:spacing w:after="240"/>
      <w:ind w:firstLine="360"/>
    </w:pPr>
  </w:style>
  <w:style w:type="character" w:customStyle="1" w:styleId="BodyTextFirstIndent2Char">
    <w:name w:val="Body Text First Indent 2 Char"/>
    <w:basedOn w:val="BodyTextIndentChar"/>
    <w:link w:val="BodyTextFirstIndent2"/>
    <w:uiPriority w:val="99"/>
    <w:semiHidden/>
    <w:rsid w:val="009E2BAD"/>
    <w:rPr>
      <w:sz w:val="24"/>
      <w:szCs w:val="24"/>
    </w:rPr>
  </w:style>
  <w:style w:type="paragraph" w:styleId="BodyTextIndent2">
    <w:name w:val="Body Text Indent 2"/>
    <w:basedOn w:val="Normal"/>
    <w:link w:val="BodyTextIndent2Char"/>
    <w:uiPriority w:val="99"/>
    <w:semiHidden/>
    <w:unhideWhenUsed/>
    <w:rsid w:val="006222D6"/>
    <w:pPr>
      <w:spacing w:after="120" w:line="480" w:lineRule="auto"/>
      <w:ind w:left="360"/>
    </w:pPr>
  </w:style>
  <w:style w:type="character" w:customStyle="1" w:styleId="BodyTextIndent2Char">
    <w:name w:val="Body Text Indent 2 Char"/>
    <w:basedOn w:val="DefaultParagraphFont"/>
    <w:link w:val="BodyTextIndent2"/>
    <w:uiPriority w:val="99"/>
    <w:semiHidden/>
    <w:rsid w:val="006222D6"/>
    <w:rPr>
      <w:sz w:val="24"/>
      <w:szCs w:val="24"/>
    </w:rPr>
  </w:style>
  <w:style w:type="paragraph" w:styleId="ListParagraph">
    <w:name w:val="List Paragraph"/>
    <w:basedOn w:val="Normal"/>
    <w:uiPriority w:val="34"/>
    <w:qFormat/>
    <w:rsid w:val="004622CC"/>
    <w:pPr>
      <w:ind w:left="720"/>
      <w:contextualSpacing/>
    </w:pPr>
  </w:style>
  <w:style w:type="character" w:customStyle="1" w:styleId="zzmpTrailerItem">
    <w:name w:val="zzmpTrailerItem"/>
    <w:basedOn w:val="DefaultParagraphFont"/>
    <w:rsid w:val="00F01DDE"/>
    <w:rPr>
      <w:rFonts w:ascii="Times New Roman" w:hAnsi="Times New Roman" w:cs="Times New Roman"/>
      <w:dstrike w:val="0"/>
      <w:noProof/>
      <w:color w:val="auto"/>
      <w:spacing w:val="0"/>
      <w:position w:val="0"/>
      <w:sz w:val="16"/>
      <w:szCs w:val="16"/>
      <w:u w:val="none"/>
      <w:effect w:val="none"/>
      <w:vertAlign w:val="baseline"/>
    </w:rPr>
  </w:style>
  <w:style w:type="paragraph" w:customStyle="1" w:styleId="dateblock">
    <w:name w:val="dateblock"/>
    <w:basedOn w:val="Normal"/>
    <w:rsid w:val="00D62FB2"/>
    <w:pPr>
      <w:tabs>
        <w:tab w:val="left" w:pos="720"/>
        <w:tab w:val="left" w:pos="1440"/>
        <w:tab w:val="left" w:pos="2160"/>
        <w:tab w:val="left" w:pos="2880"/>
        <w:tab w:val="left" w:pos="3600"/>
        <w:tab w:val="left" w:pos="5040"/>
        <w:tab w:val="left" w:pos="5760"/>
        <w:tab w:val="left" w:pos="6480"/>
        <w:tab w:val="left" w:pos="7200"/>
        <w:tab w:val="left" w:pos="7920"/>
        <w:tab w:val="left" w:pos="8370"/>
      </w:tabs>
      <w:ind w:left="720" w:hanging="720"/>
    </w:pPr>
    <w:rPr>
      <w:lang w:eastAsia="en-US"/>
    </w:rPr>
  </w:style>
  <w:style w:type="paragraph" w:customStyle="1" w:styleId="BodyTextNumbered">
    <w:name w:val="Body Text Numbered"/>
    <w:basedOn w:val="BodyText"/>
    <w:rsid w:val="00D62FB2"/>
    <w:pPr>
      <w:numPr>
        <w:numId w:val="12"/>
      </w:numPr>
    </w:pPr>
    <w:rPr>
      <w:szCs w:val="20"/>
      <w:lang w:eastAsia="en-US"/>
    </w:rPr>
  </w:style>
  <w:style w:type="paragraph" w:styleId="BalloonText">
    <w:name w:val="Balloon Text"/>
    <w:basedOn w:val="Normal"/>
    <w:link w:val="BalloonTextChar"/>
    <w:uiPriority w:val="99"/>
    <w:semiHidden/>
    <w:unhideWhenUsed/>
    <w:rsid w:val="00E03D0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06"/>
    <w:rPr>
      <w:rFonts w:ascii="Tahoma" w:hAnsi="Tahoma" w:cs="Tahoma"/>
      <w:sz w:val="16"/>
      <w:szCs w:val="16"/>
    </w:rPr>
  </w:style>
  <w:style w:type="paragraph" w:styleId="NoSpacing">
    <w:name w:val="No Spacing"/>
    <w:uiPriority w:val="1"/>
    <w:qFormat/>
    <w:rsid w:val="00144A83"/>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624CF3"/>
    <w:rPr>
      <w:color w:val="800080" w:themeColor="followedHyperlink"/>
      <w:u w:val="single"/>
    </w:rPr>
  </w:style>
  <w:style w:type="table" w:styleId="TableGrid">
    <w:name w:val="Table Grid"/>
    <w:basedOn w:val="TableNormal"/>
    <w:rsid w:val="00E153E8"/>
    <w:rPr>
      <w:rFonts w:eastAsia="PMingLiU"/>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PNormal">
    <w:name w:val="WP_Normal"/>
    <w:basedOn w:val="Normal"/>
    <w:rsid w:val="006A5E16"/>
    <w:pPr>
      <w:widowControl w:val="0"/>
      <w:autoSpaceDE w:val="0"/>
      <w:autoSpaceDN w:val="0"/>
      <w:adjustRightInd w:val="0"/>
      <w:spacing w:after="0"/>
    </w:pPr>
    <w:rPr>
      <w:rFonts w:ascii="Chicago" w:hAnsi="Chicago"/>
      <w:lang w:eastAsia="en-US"/>
    </w:rPr>
  </w:style>
  <w:style w:type="paragraph" w:customStyle="1" w:styleId="Normal0">
    <w:name w:val="@Normal"/>
    <w:rsid w:val="006A5E16"/>
    <w:pPr>
      <w:suppressAutoHyphens/>
    </w:pPr>
    <w:rPr>
      <w:rFonts w:eastAsia="SimSun"/>
      <w:sz w:val="24"/>
      <w:lang w:eastAsia="en-US"/>
    </w:rPr>
  </w:style>
  <w:style w:type="paragraph" w:customStyle="1" w:styleId="PartyDesignation">
    <w:name w:val="_Party Designation"/>
    <w:basedOn w:val="Normal0"/>
    <w:rsid w:val="006A5E16"/>
    <w:pPr>
      <w:ind w:left="2160"/>
    </w:pPr>
  </w:style>
  <w:style w:type="paragraph" w:customStyle="1" w:styleId="Court">
    <w:name w:val="Court"/>
    <w:basedOn w:val="Normal"/>
    <w:rsid w:val="00AD6F24"/>
    <w:pPr>
      <w:keepLines/>
    </w:pPr>
    <w:rPr>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4241">
      <w:bodyDiv w:val="1"/>
      <w:marLeft w:val="0"/>
      <w:marRight w:val="0"/>
      <w:marTop w:val="0"/>
      <w:marBottom w:val="0"/>
      <w:divBdr>
        <w:top w:val="none" w:sz="0" w:space="0" w:color="auto"/>
        <w:left w:val="none" w:sz="0" w:space="0" w:color="auto"/>
        <w:bottom w:val="none" w:sz="0" w:space="0" w:color="auto"/>
        <w:right w:val="none" w:sz="0" w:space="0" w:color="auto"/>
      </w:divBdr>
    </w:div>
    <w:div w:id="19624961">
      <w:bodyDiv w:val="1"/>
      <w:marLeft w:val="0"/>
      <w:marRight w:val="0"/>
      <w:marTop w:val="0"/>
      <w:marBottom w:val="0"/>
      <w:divBdr>
        <w:top w:val="none" w:sz="0" w:space="0" w:color="auto"/>
        <w:left w:val="none" w:sz="0" w:space="0" w:color="auto"/>
        <w:bottom w:val="none" w:sz="0" w:space="0" w:color="auto"/>
        <w:right w:val="none" w:sz="0" w:space="0" w:color="auto"/>
      </w:divBdr>
    </w:div>
    <w:div w:id="42681419">
      <w:bodyDiv w:val="1"/>
      <w:marLeft w:val="0"/>
      <w:marRight w:val="0"/>
      <w:marTop w:val="0"/>
      <w:marBottom w:val="0"/>
      <w:divBdr>
        <w:top w:val="none" w:sz="0" w:space="0" w:color="auto"/>
        <w:left w:val="none" w:sz="0" w:space="0" w:color="auto"/>
        <w:bottom w:val="none" w:sz="0" w:space="0" w:color="auto"/>
        <w:right w:val="none" w:sz="0" w:space="0" w:color="auto"/>
      </w:divBdr>
    </w:div>
    <w:div w:id="152452012">
      <w:bodyDiv w:val="1"/>
      <w:marLeft w:val="0"/>
      <w:marRight w:val="0"/>
      <w:marTop w:val="0"/>
      <w:marBottom w:val="0"/>
      <w:divBdr>
        <w:top w:val="none" w:sz="0" w:space="0" w:color="auto"/>
        <w:left w:val="none" w:sz="0" w:space="0" w:color="auto"/>
        <w:bottom w:val="none" w:sz="0" w:space="0" w:color="auto"/>
        <w:right w:val="none" w:sz="0" w:space="0" w:color="auto"/>
      </w:divBdr>
    </w:div>
    <w:div w:id="284390853">
      <w:bodyDiv w:val="1"/>
      <w:marLeft w:val="0"/>
      <w:marRight w:val="0"/>
      <w:marTop w:val="0"/>
      <w:marBottom w:val="0"/>
      <w:divBdr>
        <w:top w:val="none" w:sz="0" w:space="0" w:color="auto"/>
        <w:left w:val="none" w:sz="0" w:space="0" w:color="auto"/>
        <w:bottom w:val="none" w:sz="0" w:space="0" w:color="auto"/>
        <w:right w:val="none" w:sz="0" w:space="0" w:color="auto"/>
      </w:divBdr>
    </w:div>
    <w:div w:id="356005726">
      <w:bodyDiv w:val="1"/>
      <w:marLeft w:val="0"/>
      <w:marRight w:val="0"/>
      <w:marTop w:val="0"/>
      <w:marBottom w:val="0"/>
      <w:divBdr>
        <w:top w:val="none" w:sz="0" w:space="0" w:color="auto"/>
        <w:left w:val="none" w:sz="0" w:space="0" w:color="auto"/>
        <w:bottom w:val="none" w:sz="0" w:space="0" w:color="auto"/>
        <w:right w:val="none" w:sz="0" w:space="0" w:color="auto"/>
      </w:divBdr>
    </w:div>
    <w:div w:id="398212279">
      <w:bodyDiv w:val="1"/>
      <w:marLeft w:val="0"/>
      <w:marRight w:val="0"/>
      <w:marTop w:val="0"/>
      <w:marBottom w:val="0"/>
      <w:divBdr>
        <w:top w:val="none" w:sz="0" w:space="0" w:color="auto"/>
        <w:left w:val="none" w:sz="0" w:space="0" w:color="auto"/>
        <w:bottom w:val="none" w:sz="0" w:space="0" w:color="auto"/>
        <w:right w:val="none" w:sz="0" w:space="0" w:color="auto"/>
      </w:divBdr>
    </w:div>
    <w:div w:id="409278008">
      <w:bodyDiv w:val="1"/>
      <w:marLeft w:val="0"/>
      <w:marRight w:val="0"/>
      <w:marTop w:val="0"/>
      <w:marBottom w:val="0"/>
      <w:divBdr>
        <w:top w:val="none" w:sz="0" w:space="0" w:color="auto"/>
        <w:left w:val="none" w:sz="0" w:space="0" w:color="auto"/>
        <w:bottom w:val="none" w:sz="0" w:space="0" w:color="auto"/>
        <w:right w:val="none" w:sz="0" w:space="0" w:color="auto"/>
      </w:divBdr>
    </w:div>
    <w:div w:id="423842439">
      <w:bodyDiv w:val="1"/>
      <w:marLeft w:val="0"/>
      <w:marRight w:val="0"/>
      <w:marTop w:val="0"/>
      <w:marBottom w:val="0"/>
      <w:divBdr>
        <w:top w:val="none" w:sz="0" w:space="0" w:color="auto"/>
        <w:left w:val="none" w:sz="0" w:space="0" w:color="auto"/>
        <w:bottom w:val="none" w:sz="0" w:space="0" w:color="auto"/>
        <w:right w:val="none" w:sz="0" w:space="0" w:color="auto"/>
      </w:divBdr>
    </w:div>
    <w:div w:id="455684960">
      <w:bodyDiv w:val="1"/>
      <w:marLeft w:val="0"/>
      <w:marRight w:val="0"/>
      <w:marTop w:val="0"/>
      <w:marBottom w:val="0"/>
      <w:divBdr>
        <w:top w:val="none" w:sz="0" w:space="0" w:color="auto"/>
        <w:left w:val="none" w:sz="0" w:space="0" w:color="auto"/>
        <w:bottom w:val="none" w:sz="0" w:space="0" w:color="auto"/>
        <w:right w:val="none" w:sz="0" w:space="0" w:color="auto"/>
      </w:divBdr>
    </w:div>
    <w:div w:id="478769116">
      <w:bodyDiv w:val="1"/>
      <w:marLeft w:val="0"/>
      <w:marRight w:val="0"/>
      <w:marTop w:val="0"/>
      <w:marBottom w:val="0"/>
      <w:divBdr>
        <w:top w:val="none" w:sz="0" w:space="0" w:color="auto"/>
        <w:left w:val="none" w:sz="0" w:space="0" w:color="auto"/>
        <w:bottom w:val="none" w:sz="0" w:space="0" w:color="auto"/>
        <w:right w:val="none" w:sz="0" w:space="0" w:color="auto"/>
      </w:divBdr>
    </w:div>
    <w:div w:id="503323610">
      <w:bodyDiv w:val="1"/>
      <w:marLeft w:val="0"/>
      <w:marRight w:val="0"/>
      <w:marTop w:val="0"/>
      <w:marBottom w:val="0"/>
      <w:divBdr>
        <w:top w:val="none" w:sz="0" w:space="0" w:color="auto"/>
        <w:left w:val="none" w:sz="0" w:space="0" w:color="auto"/>
        <w:bottom w:val="none" w:sz="0" w:space="0" w:color="auto"/>
        <w:right w:val="none" w:sz="0" w:space="0" w:color="auto"/>
      </w:divBdr>
    </w:div>
    <w:div w:id="534999270">
      <w:bodyDiv w:val="1"/>
      <w:marLeft w:val="0"/>
      <w:marRight w:val="0"/>
      <w:marTop w:val="0"/>
      <w:marBottom w:val="0"/>
      <w:divBdr>
        <w:top w:val="none" w:sz="0" w:space="0" w:color="auto"/>
        <w:left w:val="none" w:sz="0" w:space="0" w:color="auto"/>
        <w:bottom w:val="none" w:sz="0" w:space="0" w:color="auto"/>
        <w:right w:val="none" w:sz="0" w:space="0" w:color="auto"/>
      </w:divBdr>
    </w:div>
    <w:div w:id="577206483">
      <w:bodyDiv w:val="1"/>
      <w:marLeft w:val="0"/>
      <w:marRight w:val="0"/>
      <w:marTop w:val="0"/>
      <w:marBottom w:val="0"/>
      <w:divBdr>
        <w:top w:val="none" w:sz="0" w:space="0" w:color="auto"/>
        <w:left w:val="none" w:sz="0" w:space="0" w:color="auto"/>
        <w:bottom w:val="none" w:sz="0" w:space="0" w:color="auto"/>
        <w:right w:val="none" w:sz="0" w:space="0" w:color="auto"/>
      </w:divBdr>
    </w:div>
    <w:div w:id="577323468">
      <w:bodyDiv w:val="1"/>
      <w:marLeft w:val="0"/>
      <w:marRight w:val="0"/>
      <w:marTop w:val="0"/>
      <w:marBottom w:val="0"/>
      <w:divBdr>
        <w:top w:val="none" w:sz="0" w:space="0" w:color="auto"/>
        <w:left w:val="none" w:sz="0" w:space="0" w:color="auto"/>
        <w:bottom w:val="none" w:sz="0" w:space="0" w:color="auto"/>
        <w:right w:val="none" w:sz="0" w:space="0" w:color="auto"/>
      </w:divBdr>
    </w:div>
    <w:div w:id="580722171">
      <w:bodyDiv w:val="1"/>
      <w:marLeft w:val="0"/>
      <w:marRight w:val="0"/>
      <w:marTop w:val="0"/>
      <w:marBottom w:val="0"/>
      <w:divBdr>
        <w:top w:val="none" w:sz="0" w:space="0" w:color="auto"/>
        <w:left w:val="none" w:sz="0" w:space="0" w:color="auto"/>
        <w:bottom w:val="none" w:sz="0" w:space="0" w:color="auto"/>
        <w:right w:val="none" w:sz="0" w:space="0" w:color="auto"/>
      </w:divBdr>
    </w:div>
    <w:div w:id="592933975">
      <w:bodyDiv w:val="1"/>
      <w:marLeft w:val="0"/>
      <w:marRight w:val="0"/>
      <w:marTop w:val="0"/>
      <w:marBottom w:val="0"/>
      <w:divBdr>
        <w:top w:val="none" w:sz="0" w:space="0" w:color="auto"/>
        <w:left w:val="none" w:sz="0" w:space="0" w:color="auto"/>
        <w:bottom w:val="none" w:sz="0" w:space="0" w:color="auto"/>
        <w:right w:val="none" w:sz="0" w:space="0" w:color="auto"/>
      </w:divBdr>
    </w:div>
    <w:div w:id="604967451">
      <w:bodyDiv w:val="1"/>
      <w:marLeft w:val="0"/>
      <w:marRight w:val="0"/>
      <w:marTop w:val="0"/>
      <w:marBottom w:val="0"/>
      <w:divBdr>
        <w:top w:val="none" w:sz="0" w:space="0" w:color="auto"/>
        <w:left w:val="none" w:sz="0" w:space="0" w:color="auto"/>
        <w:bottom w:val="none" w:sz="0" w:space="0" w:color="auto"/>
        <w:right w:val="none" w:sz="0" w:space="0" w:color="auto"/>
      </w:divBdr>
    </w:div>
    <w:div w:id="605504549">
      <w:bodyDiv w:val="1"/>
      <w:marLeft w:val="0"/>
      <w:marRight w:val="0"/>
      <w:marTop w:val="0"/>
      <w:marBottom w:val="0"/>
      <w:divBdr>
        <w:top w:val="none" w:sz="0" w:space="0" w:color="auto"/>
        <w:left w:val="none" w:sz="0" w:space="0" w:color="auto"/>
        <w:bottom w:val="none" w:sz="0" w:space="0" w:color="auto"/>
        <w:right w:val="none" w:sz="0" w:space="0" w:color="auto"/>
      </w:divBdr>
    </w:div>
    <w:div w:id="650062981">
      <w:bodyDiv w:val="1"/>
      <w:marLeft w:val="0"/>
      <w:marRight w:val="0"/>
      <w:marTop w:val="0"/>
      <w:marBottom w:val="0"/>
      <w:divBdr>
        <w:top w:val="none" w:sz="0" w:space="0" w:color="auto"/>
        <w:left w:val="none" w:sz="0" w:space="0" w:color="auto"/>
        <w:bottom w:val="none" w:sz="0" w:space="0" w:color="auto"/>
        <w:right w:val="none" w:sz="0" w:space="0" w:color="auto"/>
      </w:divBdr>
    </w:div>
    <w:div w:id="665865723">
      <w:bodyDiv w:val="1"/>
      <w:marLeft w:val="0"/>
      <w:marRight w:val="0"/>
      <w:marTop w:val="0"/>
      <w:marBottom w:val="0"/>
      <w:divBdr>
        <w:top w:val="none" w:sz="0" w:space="0" w:color="auto"/>
        <w:left w:val="none" w:sz="0" w:space="0" w:color="auto"/>
        <w:bottom w:val="none" w:sz="0" w:space="0" w:color="auto"/>
        <w:right w:val="none" w:sz="0" w:space="0" w:color="auto"/>
      </w:divBdr>
    </w:div>
    <w:div w:id="684209947">
      <w:bodyDiv w:val="1"/>
      <w:marLeft w:val="0"/>
      <w:marRight w:val="0"/>
      <w:marTop w:val="0"/>
      <w:marBottom w:val="0"/>
      <w:divBdr>
        <w:top w:val="none" w:sz="0" w:space="0" w:color="auto"/>
        <w:left w:val="none" w:sz="0" w:space="0" w:color="auto"/>
        <w:bottom w:val="none" w:sz="0" w:space="0" w:color="auto"/>
        <w:right w:val="none" w:sz="0" w:space="0" w:color="auto"/>
      </w:divBdr>
    </w:div>
    <w:div w:id="705452100">
      <w:bodyDiv w:val="1"/>
      <w:marLeft w:val="0"/>
      <w:marRight w:val="0"/>
      <w:marTop w:val="0"/>
      <w:marBottom w:val="0"/>
      <w:divBdr>
        <w:top w:val="none" w:sz="0" w:space="0" w:color="auto"/>
        <w:left w:val="none" w:sz="0" w:space="0" w:color="auto"/>
        <w:bottom w:val="none" w:sz="0" w:space="0" w:color="auto"/>
        <w:right w:val="none" w:sz="0" w:space="0" w:color="auto"/>
      </w:divBdr>
    </w:div>
    <w:div w:id="716978604">
      <w:bodyDiv w:val="1"/>
      <w:marLeft w:val="0"/>
      <w:marRight w:val="0"/>
      <w:marTop w:val="0"/>
      <w:marBottom w:val="0"/>
      <w:divBdr>
        <w:top w:val="none" w:sz="0" w:space="0" w:color="auto"/>
        <w:left w:val="none" w:sz="0" w:space="0" w:color="auto"/>
        <w:bottom w:val="none" w:sz="0" w:space="0" w:color="auto"/>
        <w:right w:val="none" w:sz="0" w:space="0" w:color="auto"/>
      </w:divBdr>
    </w:div>
    <w:div w:id="780103731">
      <w:bodyDiv w:val="1"/>
      <w:marLeft w:val="0"/>
      <w:marRight w:val="0"/>
      <w:marTop w:val="0"/>
      <w:marBottom w:val="0"/>
      <w:divBdr>
        <w:top w:val="none" w:sz="0" w:space="0" w:color="auto"/>
        <w:left w:val="none" w:sz="0" w:space="0" w:color="auto"/>
        <w:bottom w:val="none" w:sz="0" w:space="0" w:color="auto"/>
        <w:right w:val="none" w:sz="0" w:space="0" w:color="auto"/>
      </w:divBdr>
    </w:div>
    <w:div w:id="795177141">
      <w:bodyDiv w:val="1"/>
      <w:marLeft w:val="0"/>
      <w:marRight w:val="0"/>
      <w:marTop w:val="0"/>
      <w:marBottom w:val="0"/>
      <w:divBdr>
        <w:top w:val="none" w:sz="0" w:space="0" w:color="auto"/>
        <w:left w:val="none" w:sz="0" w:space="0" w:color="auto"/>
        <w:bottom w:val="none" w:sz="0" w:space="0" w:color="auto"/>
        <w:right w:val="none" w:sz="0" w:space="0" w:color="auto"/>
      </w:divBdr>
    </w:div>
    <w:div w:id="797650413">
      <w:bodyDiv w:val="1"/>
      <w:marLeft w:val="0"/>
      <w:marRight w:val="0"/>
      <w:marTop w:val="0"/>
      <w:marBottom w:val="0"/>
      <w:divBdr>
        <w:top w:val="none" w:sz="0" w:space="0" w:color="auto"/>
        <w:left w:val="none" w:sz="0" w:space="0" w:color="auto"/>
        <w:bottom w:val="none" w:sz="0" w:space="0" w:color="auto"/>
        <w:right w:val="none" w:sz="0" w:space="0" w:color="auto"/>
      </w:divBdr>
    </w:div>
    <w:div w:id="826239059">
      <w:bodyDiv w:val="1"/>
      <w:marLeft w:val="0"/>
      <w:marRight w:val="0"/>
      <w:marTop w:val="0"/>
      <w:marBottom w:val="0"/>
      <w:divBdr>
        <w:top w:val="none" w:sz="0" w:space="0" w:color="auto"/>
        <w:left w:val="none" w:sz="0" w:space="0" w:color="auto"/>
        <w:bottom w:val="none" w:sz="0" w:space="0" w:color="auto"/>
        <w:right w:val="none" w:sz="0" w:space="0" w:color="auto"/>
      </w:divBdr>
    </w:div>
    <w:div w:id="833692491">
      <w:bodyDiv w:val="1"/>
      <w:marLeft w:val="0"/>
      <w:marRight w:val="0"/>
      <w:marTop w:val="0"/>
      <w:marBottom w:val="0"/>
      <w:divBdr>
        <w:top w:val="none" w:sz="0" w:space="0" w:color="auto"/>
        <w:left w:val="none" w:sz="0" w:space="0" w:color="auto"/>
        <w:bottom w:val="none" w:sz="0" w:space="0" w:color="auto"/>
        <w:right w:val="none" w:sz="0" w:space="0" w:color="auto"/>
      </w:divBdr>
    </w:div>
    <w:div w:id="851724600">
      <w:bodyDiv w:val="1"/>
      <w:marLeft w:val="0"/>
      <w:marRight w:val="0"/>
      <w:marTop w:val="0"/>
      <w:marBottom w:val="0"/>
      <w:divBdr>
        <w:top w:val="none" w:sz="0" w:space="0" w:color="auto"/>
        <w:left w:val="none" w:sz="0" w:space="0" w:color="auto"/>
        <w:bottom w:val="none" w:sz="0" w:space="0" w:color="auto"/>
        <w:right w:val="none" w:sz="0" w:space="0" w:color="auto"/>
      </w:divBdr>
    </w:div>
    <w:div w:id="859781136">
      <w:bodyDiv w:val="1"/>
      <w:marLeft w:val="0"/>
      <w:marRight w:val="0"/>
      <w:marTop w:val="0"/>
      <w:marBottom w:val="0"/>
      <w:divBdr>
        <w:top w:val="none" w:sz="0" w:space="0" w:color="auto"/>
        <w:left w:val="none" w:sz="0" w:space="0" w:color="auto"/>
        <w:bottom w:val="none" w:sz="0" w:space="0" w:color="auto"/>
        <w:right w:val="none" w:sz="0" w:space="0" w:color="auto"/>
      </w:divBdr>
    </w:div>
    <w:div w:id="862481279">
      <w:bodyDiv w:val="1"/>
      <w:marLeft w:val="0"/>
      <w:marRight w:val="0"/>
      <w:marTop w:val="0"/>
      <w:marBottom w:val="0"/>
      <w:divBdr>
        <w:top w:val="none" w:sz="0" w:space="0" w:color="auto"/>
        <w:left w:val="none" w:sz="0" w:space="0" w:color="auto"/>
        <w:bottom w:val="none" w:sz="0" w:space="0" w:color="auto"/>
        <w:right w:val="none" w:sz="0" w:space="0" w:color="auto"/>
      </w:divBdr>
    </w:div>
    <w:div w:id="868645587">
      <w:bodyDiv w:val="1"/>
      <w:marLeft w:val="0"/>
      <w:marRight w:val="0"/>
      <w:marTop w:val="0"/>
      <w:marBottom w:val="0"/>
      <w:divBdr>
        <w:top w:val="none" w:sz="0" w:space="0" w:color="auto"/>
        <w:left w:val="none" w:sz="0" w:space="0" w:color="auto"/>
        <w:bottom w:val="none" w:sz="0" w:space="0" w:color="auto"/>
        <w:right w:val="none" w:sz="0" w:space="0" w:color="auto"/>
      </w:divBdr>
    </w:div>
    <w:div w:id="878396152">
      <w:bodyDiv w:val="1"/>
      <w:marLeft w:val="0"/>
      <w:marRight w:val="0"/>
      <w:marTop w:val="0"/>
      <w:marBottom w:val="0"/>
      <w:divBdr>
        <w:top w:val="none" w:sz="0" w:space="0" w:color="auto"/>
        <w:left w:val="none" w:sz="0" w:space="0" w:color="auto"/>
        <w:bottom w:val="none" w:sz="0" w:space="0" w:color="auto"/>
        <w:right w:val="none" w:sz="0" w:space="0" w:color="auto"/>
      </w:divBdr>
    </w:div>
    <w:div w:id="880870538">
      <w:bodyDiv w:val="1"/>
      <w:marLeft w:val="0"/>
      <w:marRight w:val="0"/>
      <w:marTop w:val="0"/>
      <w:marBottom w:val="0"/>
      <w:divBdr>
        <w:top w:val="none" w:sz="0" w:space="0" w:color="auto"/>
        <w:left w:val="none" w:sz="0" w:space="0" w:color="auto"/>
        <w:bottom w:val="none" w:sz="0" w:space="0" w:color="auto"/>
        <w:right w:val="none" w:sz="0" w:space="0" w:color="auto"/>
      </w:divBdr>
    </w:div>
    <w:div w:id="910847141">
      <w:bodyDiv w:val="1"/>
      <w:marLeft w:val="0"/>
      <w:marRight w:val="0"/>
      <w:marTop w:val="0"/>
      <w:marBottom w:val="0"/>
      <w:divBdr>
        <w:top w:val="none" w:sz="0" w:space="0" w:color="auto"/>
        <w:left w:val="none" w:sz="0" w:space="0" w:color="auto"/>
        <w:bottom w:val="none" w:sz="0" w:space="0" w:color="auto"/>
        <w:right w:val="none" w:sz="0" w:space="0" w:color="auto"/>
      </w:divBdr>
    </w:div>
    <w:div w:id="948044932">
      <w:bodyDiv w:val="1"/>
      <w:marLeft w:val="0"/>
      <w:marRight w:val="0"/>
      <w:marTop w:val="0"/>
      <w:marBottom w:val="0"/>
      <w:divBdr>
        <w:top w:val="none" w:sz="0" w:space="0" w:color="auto"/>
        <w:left w:val="none" w:sz="0" w:space="0" w:color="auto"/>
        <w:bottom w:val="none" w:sz="0" w:space="0" w:color="auto"/>
        <w:right w:val="none" w:sz="0" w:space="0" w:color="auto"/>
      </w:divBdr>
    </w:div>
    <w:div w:id="954629533">
      <w:bodyDiv w:val="1"/>
      <w:marLeft w:val="0"/>
      <w:marRight w:val="0"/>
      <w:marTop w:val="0"/>
      <w:marBottom w:val="0"/>
      <w:divBdr>
        <w:top w:val="none" w:sz="0" w:space="0" w:color="auto"/>
        <w:left w:val="none" w:sz="0" w:space="0" w:color="auto"/>
        <w:bottom w:val="none" w:sz="0" w:space="0" w:color="auto"/>
        <w:right w:val="none" w:sz="0" w:space="0" w:color="auto"/>
      </w:divBdr>
    </w:div>
    <w:div w:id="999849574">
      <w:bodyDiv w:val="1"/>
      <w:marLeft w:val="0"/>
      <w:marRight w:val="0"/>
      <w:marTop w:val="0"/>
      <w:marBottom w:val="0"/>
      <w:divBdr>
        <w:top w:val="none" w:sz="0" w:space="0" w:color="auto"/>
        <w:left w:val="none" w:sz="0" w:space="0" w:color="auto"/>
        <w:bottom w:val="none" w:sz="0" w:space="0" w:color="auto"/>
        <w:right w:val="none" w:sz="0" w:space="0" w:color="auto"/>
      </w:divBdr>
    </w:div>
    <w:div w:id="1040399899">
      <w:bodyDiv w:val="1"/>
      <w:marLeft w:val="0"/>
      <w:marRight w:val="0"/>
      <w:marTop w:val="0"/>
      <w:marBottom w:val="0"/>
      <w:divBdr>
        <w:top w:val="none" w:sz="0" w:space="0" w:color="auto"/>
        <w:left w:val="none" w:sz="0" w:space="0" w:color="auto"/>
        <w:bottom w:val="none" w:sz="0" w:space="0" w:color="auto"/>
        <w:right w:val="none" w:sz="0" w:space="0" w:color="auto"/>
      </w:divBdr>
    </w:div>
    <w:div w:id="1049692681">
      <w:bodyDiv w:val="1"/>
      <w:marLeft w:val="0"/>
      <w:marRight w:val="0"/>
      <w:marTop w:val="0"/>
      <w:marBottom w:val="0"/>
      <w:divBdr>
        <w:top w:val="none" w:sz="0" w:space="0" w:color="auto"/>
        <w:left w:val="none" w:sz="0" w:space="0" w:color="auto"/>
        <w:bottom w:val="none" w:sz="0" w:space="0" w:color="auto"/>
        <w:right w:val="none" w:sz="0" w:space="0" w:color="auto"/>
      </w:divBdr>
    </w:div>
    <w:div w:id="1086339284">
      <w:bodyDiv w:val="1"/>
      <w:marLeft w:val="0"/>
      <w:marRight w:val="0"/>
      <w:marTop w:val="0"/>
      <w:marBottom w:val="0"/>
      <w:divBdr>
        <w:top w:val="none" w:sz="0" w:space="0" w:color="auto"/>
        <w:left w:val="none" w:sz="0" w:space="0" w:color="auto"/>
        <w:bottom w:val="none" w:sz="0" w:space="0" w:color="auto"/>
        <w:right w:val="none" w:sz="0" w:space="0" w:color="auto"/>
      </w:divBdr>
    </w:div>
    <w:div w:id="1190684535">
      <w:bodyDiv w:val="1"/>
      <w:marLeft w:val="0"/>
      <w:marRight w:val="0"/>
      <w:marTop w:val="0"/>
      <w:marBottom w:val="0"/>
      <w:divBdr>
        <w:top w:val="none" w:sz="0" w:space="0" w:color="auto"/>
        <w:left w:val="none" w:sz="0" w:space="0" w:color="auto"/>
        <w:bottom w:val="none" w:sz="0" w:space="0" w:color="auto"/>
        <w:right w:val="none" w:sz="0" w:space="0" w:color="auto"/>
      </w:divBdr>
    </w:div>
    <w:div w:id="1251818002">
      <w:bodyDiv w:val="1"/>
      <w:marLeft w:val="0"/>
      <w:marRight w:val="0"/>
      <w:marTop w:val="0"/>
      <w:marBottom w:val="0"/>
      <w:divBdr>
        <w:top w:val="none" w:sz="0" w:space="0" w:color="auto"/>
        <w:left w:val="none" w:sz="0" w:space="0" w:color="auto"/>
        <w:bottom w:val="none" w:sz="0" w:space="0" w:color="auto"/>
        <w:right w:val="none" w:sz="0" w:space="0" w:color="auto"/>
      </w:divBdr>
    </w:div>
    <w:div w:id="1275937956">
      <w:bodyDiv w:val="1"/>
      <w:marLeft w:val="0"/>
      <w:marRight w:val="0"/>
      <w:marTop w:val="0"/>
      <w:marBottom w:val="0"/>
      <w:divBdr>
        <w:top w:val="none" w:sz="0" w:space="0" w:color="auto"/>
        <w:left w:val="none" w:sz="0" w:space="0" w:color="auto"/>
        <w:bottom w:val="none" w:sz="0" w:space="0" w:color="auto"/>
        <w:right w:val="none" w:sz="0" w:space="0" w:color="auto"/>
      </w:divBdr>
    </w:div>
    <w:div w:id="1288201906">
      <w:bodyDiv w:val="1"/>
      <w:marLeft w:val="0"/>
      <w:marRight w:val="0"/>
      <w:marTop w:val="0"/>
      <w:marBottom w:val="0"/>
      <w:divBdr>
        <w:top w:val="none" w:sz="0" w:space="0" w:color="auto"/>
        <w:left w:val="none" w:sz="0" w:space="0" w:color="auto"/>
        <w:bottom w:val="none" w:sz="0" w:space="0" w:color="auto"/>
        <w:right w:val="none" w:sz="0" w:space="0" w:color="auto"/>
      </w:divBdr>
    </w:div>
    <w:div w:id="1308826874">
      <w:bodyDiv w:val="1"/>
      <w:marLeft w:val="0"/>
      <w:marRight w:val="0"/>
      <w:marTop w:val="0"/>
      <w:marBottom w:val="0"/>
      <w:divBdr>
        <w:top w:val="none" w:sz="0" w:space="0" w:color="auto"/>
        <w:left w:val="none" w:sz="0" w:space="0" w:color="auto"/>
        <w:bottom w:val="none" w:sz="0" w:space="0" w:color="auto"/>
        <w:right w:val="none" w:sz="0" w:space="0" w:color="auto"/>
      </w:divBdr>
    </w:div>
    <w:div w:id="1395394429">
      <w:bodyDiv w:val="1"/>
      <w:marLeft w:val="0"/>
      <w:marRight w:val="0"/>
      <w:marTop w:val="0"/>
      <w:marBottom w:val="0"/>
      <w:divBdr>
        <w:top w:val="none" w:sz="0" w:space="0" w:color="auto"/>
        <w:left w:val="none" w:sz="0" w:space="0" w:color="auto"/>
        <w:bottom w:val="none" w:sz="0" w:space="0" w:color="auto"/>
        <w:right w:val="none" w:sz="0" w:space="0" w:color="auto"/>
      </w:divBdr>
    </w:div>
    <w:div w:id="1409032368">
      <w:bodyDiv w:val="1"/>
      <w:marLeft w:val="0"/>
      <w:marRight w:val="0"/>
      <w:marTop w:val="0"/>
      <w:marBottom w:val="0"/>
      <w:divBdr>
        <w:top w:val="none" w:sz="0" w:space="0" w:color="auto"/>
        <w:left w:val="none" w:sz="0" w:space="0" w:color="auto"/>
        <w:bottom w:val="none" w:sz="0" w:space="0" w:color="auto"/>
        <w:right w:val="none" w:sz="0" w:space="0" w:color="auto"/>
      </w:divBdr>
    </w:div>
    <w:div w:id="1448089164">
      <w:bodyDiv w:val="1"/>
      <w:marLeft w:val="0"/>
      <w:marRight w:val="0"/>
      <w:marTop w:val="0"/>
      <w:marBottom w:val="0"/>
      <w:divBdr>
        <w:top w:val="none" w:sz="0" w:space="0" w:color="auto"/>
        <w:left w:val="none" w:sz="0" w:space="0" w:color="auto"/>
        <w:bottom w:val="none" w:sz="0" w:space="0" w:color="auto"/>
        <w:right w:val="none" w:sz="0" w:space="0" w:color="auto"/>
      </w:divBdr>
    </w:div>
    <w:div w:id="1502160822">
      <w:bodyDiv w:val="1"/>
      <w:marLeft w:val="0"/>
      <w:marRight w:val="0"/>
      <w:marTop w:val="0"/>
      <w:marBottom w:val="0"/>
      <w:divBdr>
        <w:top w:val="none" w:sz="0" w:space="0" w:color="auto"/>
        <w:left w:val="none" w:sz="0" w:space="0" w:color="auto"/>
        <w:bottom w:val="none" w:sz="0" w:space="0" w:color="auto"/>
        <w:right w:val="none" w:sz="0" w:space="0" w:color="auto"/>
      </w:divBdr>
    </w:div>
    <w:div w:id="1514805552">
      <w:bodyDiv w:val="1"/>
      <w:marLeft w:val="0"/>
      <w:marRight w:val="0"/>
      <w:marTop w:val="0"/>
      <w:marBottom w:val="0"/>
      <w:divBdr>
        <w:top w:val="none" w:sz="0" w:space="0" w:color="auto"/>
        <w:left w:val="none" w:sz="0" w:space="0" w:color="auto"/>
        <w:bottom w:val="none" w:sz="0" w:space="0" w:color="auto"/>
        <w:right w:val="none" w:sz="0" w:space="0" w:color="auto"/>
      </w:divBdr>
    </w:div>
    <w:div w:id="1517039168">
      <w:bodyDiv w:val="1"/>
      <w:marLeft w:val="0"/>
      <w:marRight w:val="0"/>
      <w:marTop w:val="0"/>
      <w:marBottom w:val="0"/>
      <w:divBdr>
        <w:top w:val="none" w:sz="0" w:space="0" w:color="auto"/>
        <w:left w:val="none" w:sz="0" w:space="0" w:color="auto"/>
        <w:bottom w:val="none" w:sz="0" w:space="0" w:color="auto"/>
        <w:right w:val="none" w:sz="0" w:space="0" w:color="auto"/>
      </w:divBdr>
    </w:div>
    <w:div w:id="1581913583">
      <w:bodyDiv w:val="1"/>
      <w:marLeft w:val="0"/>
      <w:marRight w:val="0"/>
      <w:marTop w:val="0"/>
      <w:marBottom w:val="0"/>
      <w:divBdr>
        <w:top w:val="none" w:sz="0" w:space="0" w:color="auto"/>
        <w:left w:val="none" w:sz="0" w:space="0" w:color="auto"/>
        <w:bottom w:val="none" w:sz="0" w:space="0" w:color="auto"/>
        <w:right w:val="none" w:sz="0" w:space="0" w:color="auto"/>
      </w:divBdr>
    </w:div>
    <w:div w:id="1609048353">
      <w:bodyDiv w:val="1"/>
      <w:marLeft w:val="0"/>
      <w:marRight w:val="0"/>
      <w:marTop w:val="0"/>
      <w:marBottom w:val="0"/>
      <w:divBdr>
        <w:top w:val="none" w:sz="0" w:space="0" w:color="auto"/>
        <w:left w:val="none" w:sz="0" w:space="0" w:color="auto"/>
        <w:bottom w:val="none" w:sz="0" w:space="0" w:color="auto"/>
        <w:right w:val="none" w:sz="0" w:space="0" w:color="auto"/>
      </w:divBdr>
    </w:div>
    <w:div w:id="1639723483">
      <w:bodyDiv w:val="1"/>
      <w:marLeft w:val="0"/>
      <w:marRight w:val="0"/>
      <w:marTop w:val="0"/>
      <w:marBottom w:val="0"/>
      <w:divBdr>
        <w:top w:val="none" w:sz="0" w:space="0" w:color="auto"/>
        <w:left w:val="none" w:sz="0" w:space="0" w:color="auto"/>
        <w:bottom w:val="none" w:sz="0" w:space="0" w:color="auto"/>
        <w:right w:val="none" w:sz="0" w:space="0" w:color="auto"/>
      </w:divBdr>
    </w:div>
    <w:div w:id="1653175996">
      <w:bodyDiv w:val="1"/>
      <w:marLeft w:val="0"/>
      <w:marRight w:val="0"/>
      <w:marTop w:val="0"/>
      <w:marBottom w:val="0"/>
      <w:divBdr>
        <w:top w:val="none" w:sz="0" w:space="0" w:color="auto"/>
        <w:left w:val="none" w:sz="0" w:space="0" w:color="auto"/>
        <w:bottom w:val="none" w:sz="0" w:space="0" w:color="auto"/>
        <w:right w:val="none" w:sz="0" w:space="0" w:color="auto"/>
      </w:divBdr>
    </w:div>
    <w:div w:id="1657147846">
      <w:bodyDiv w:val="1"/>
      <w:marLeft w:val="0"/>
      <w:marRight w:val="0"/>
      <w:marTop w:val="0"/>
      <w:marBottom w:val="0"/>
      <w:divBdr>
        <w:top w:val="none" w:sz="0" w:space="0" w:color="auto"/>
        <w:left w:val="none" w:sz="0" w:space="0" w:color="auto"/>
        <w:bottom w:val="none" w:sz="0" w:space="0" w:color="auto"/>
        <w:right w:val="none" w:sz="0" w:space="0" w:color="auto"/>
      </w:divBdr>
    </w:div>
    <w:div w:id="1703241819">
      <w:bodyDiv w:val="1"/>
      <w:marLeft w:val="0"/>
      <w:marRight w:val="0"/>
      <w:marTop w:val="0"/>
      <w:marBottom w:val="0"/>
      <w:divBdr>
        <w:top w:val="none" w:sz="0" w:space="0" w:color="auto"/>
        <w:left w:val="none" w:sz="0" w:space="0" w:color="auto"/>
        <w:bottom w:val="none" w:sz="0" w:space="0" w:color="auto"/>
        <w:right w:val="none" w:sz="0" w:space="0" w:color="auto"/>
      </w:divBdr>
    </w:div>
    <w:div w:id="1711224019">
      <w:bodyDiv w:val="1"/>
      <w:marLeft w:val="0"/>
      <w:marRight w:val="0"/>
      <w:marTop w:val="0"/>
      <w:marBottom w:val="0"/>
      <w:divBdr>
        <w:top w:val="none" w:sz="0" w:space="0" w:color="auto"/>
        <w:left w:val="none" w:sz="0" w:space="0" w:color="auto"/>
        <w:bottom w:val="none" w:sz="0" w:space="0" w:color="auto"/>
        <w:right w:val="none" w:sz="0" w:space="0" w:color="auto"/>
      </w:divBdr>
    </w:div>
    <w:div w:id="1714235914">
      <w:bodyDiv w:val="1"/>
      <w:marLeft w:val="0"/>
      <w:marRight w:val="0"/>
      <w:marTop w:val="0"/>
      <w:marBottom w:val="0"/>
      <w:divBdr>
        <w:top w:val="none" w:sz="0" w:space="0" w:color="auto"/>
        <w:left w:val="none" w:sz="0" w:space="0" w:color="auto"/>
        <w:bottom w:val="none" w:sz="0" w:space="0" w:color="auto"/>
        <w:right w:val="none" w:sz="0" w:space="0" w:color="auto"/>
      </w:divBdr>
    </w:div>
    <w:div w:id="1718703977">
      <w:bodyDiv w:val="1"/>
      <w:marLeft w:val="0"/>
      <w:marRight w:val="0"/>
      <w:marTop w:val="0"/>
      <w:marBottom w:val="0"/>
      <w:divBdr>
        <w:top w:val="none" w:sz="0" w:space="0" w:color="auto"/>
        <w:left w:val="none" w:sz="0" w:space="0" w:color="auto"/>
        <w:bottom w:val="none" w:sz="0" w:space="0" w:color="auto"/>
        <w:right w:val="none" w:sz="0" w:space="0" w:color="auto"/>
      </w:divBdr>
    </w:div>
    <w:div w:id="1737315604">
      <w:bodyDiv w:val="1"/>
      <w:marLeft w:val="0"/>
      <w:marRight w:val="0"/>
      <w:marTop w:val="0"/>
      <w:marBottom w:val="0"/>
      <w:divBdr>
        <w:top w:val="none" w:sz="0" w:space="0" w:color="auto"/>
        <w:left w:val="none" w:sz="0" w:space="0" w:color="auto"/>
        <w:bottom w:val="none" w:sz="0" w:space="0" w:color="auto"/>
        <w:right w:val="none" w:sz="0" w:space="0" w:color="auto"/>
      </w:divBdr>
    </w:div>
    <w:div w:id="1745569979">
      <w:bodyDiv w:val="1"/>
      <w:marLeft w:val="0"/>
      <w:marRight w:val="0"/>
      <w:marTop w:val="0"/>
      <w:marBottom w:val="0"/>
      <w:divBdr>
        <w:top w:val="none" w:sz="0" w:space="0" w:color="auto"/>
        <w:left w:val="none" w:sz="0" w:space="0" w:color="auto"/>
        <w:bottom w:val="none" w:sz="0" w:space="0" w:color="auto"/>
        <w:right w:val="none" w:sz="0" w:space="0" w:color="auto"/>
      </w:divBdr>
    </w:div>
    <w:div w:id="1761296520">
      <w:bodyDiv w:val="1"/>
      <w:marLeft w:val="0"/>
      <w:marRight w:val="0"/>
      <w:marTop w:val="0"/>
      <w:marBottom w:val="0"/>
      <w:divBdr>
        <w:top w:val="none" w:sz="0" w:space="0" w:color="auto"/>
        <w:left w:val="none" w:sz="0" w:space="0" w:color="auto"/>
        <w:bottom w:val="none" w:sz="0" w:space="0" w:color="auto"/>
        <w:right w:val="none" w:sz="0" w:space="0" w:color="auto"/>
      </w:divBdr>
    </w:div>
    <w:div w:id="1770854921">
      <w:bodyDiv w:val="1"/>
      <w:marLeft w:val="0"/>
      <w:marRight w:val="0"/>
      <w:marTop w:val="0"/>
      <w:marBottom w:val="0"/>
      <w:divBdr>
        <w:top w:val="none" w:sz="0" w:space="0" w:color="auto"/>
        <w:left w:val="none" w:sz="0" w:space="0" w:color="auto"/>
        <w:bottom w:val="none" w:sz="0" w:space="0" w:color="auto"/>
        <w:right w:val="none" w:sz="0" w:space="0" w:color="auto"/>
      </w:divBdr>
    </w:div>
    <w:div w:id="1825658954">
      <w:bodyDiv w:val="1"/>
      <w:marLeft w:val="0"/>
      <w:marRight w:val="0"/>
      <w:marTop w:val="0"/>
      <w:marBottom w:val="0"/>
      <w:divBdr>
        <w:top w:val="none" w:sz="0" w:space="0" w:color="auto"/>
        <w:left w:val="none" w:sz="0" w:space="0" w:color="auto"/>
        <w:bottom w:val="none" w:sz="0" w:space="0" w:color="auto"/>
        <w:right w:val="none" w:sz="0" w:space="0" w:color="auto"/>
      </w:divBdr>
    </w:div>
    <w:div w:id="1918903520">
      <w:bodyDiv w:val="1"/>
      <w:marLeft w:val="0"/>
      <w:marRight w:val="0"/>
      <w:marTop w:val="0"/>
      <w:marBottom w:val="0"/>
      <w:divBdr>
        <w:top w:val="none" w:sz="0" w:space="0" w:color="auto"/>
        <w:left w:val="none" w:sz="0" w:space="0" w:color="auto"/>
        <w:bottom w:val="none" w:sz="0" w:space="0" w:color="auto"/>
        <w:right w:val="none" w:sz="0" w:space="0" w:color="auto"/>
      </w:divBdr>
    </w:div>
    <w:div w:id="1942101508">
      <w:bodyDiv w:val="1"/>
      <w:marLeft w:val="0"/>
      <w:marRight w:val="0"/>
      <w:marTop w:val="0"/>
      <w:marBottom w:val="0"/>
      <w:divBdr>
        <w:top w:val="none" w:sz="0" w:space="0" w:color="auto"/>
        <w:left w:val="none" w:sz="0" w:space="0" w:color="auto"/>
        <w:bottom w:val="none" w:sz="0" w:space="0" w:color="auto"/>
        <w:right w:val="none" w:sz="0" w:space="0" w:color="auto"/>
      </w:divBdr>
    </w:div>
    <w:div w:id="1964341259">
      <w:bodyDiv w:val="1"/>
      <w:marLeft w:val="0"/>
      <w:marRight w:val="0"/>
      <w:marTop w:val="0"/>
      <w:marBottom w:val="0"/>
      <w:divBdr>
        <w:top w:val="none" w:sz="0" w:space="0" w:color="auto"/>
        <w:left w:val="none" w:sz="0" w:space="0" w:color="auto"/>
        <w:bottom w:val="none" w:sz="0" w:space="0" w:color="auto"/>
        <w:right w:val="none" w:sz="0" w:space="0" w:color="auto"/>
      </w:divBdr>
    </w:div>
    <w:div w:id="1981306734">
      <w:bodyDiv w:val="1"/>
      <w:marLeft w:val="0"/>
      <w:marRight w:val="0"/>
      <w:marTop w:val="0"/>
      <w:marBottom w:val="0"/>
      <w:divBdr>
        <w:top w:val="none" w:sz="0" w:space="0" w:color="auto"/>
        <w:left w:val="none" w:sz="0" w:space="0" w:color="auto"/>
        <w:bottom w:val="none" w:sz="0" w:space="0" w:color="auto"/>
        <w:right w:val="none" w:sz="0" w:space="0" w:color="auto"/>
      </w:divBdr>
    </w:div>
    <w:div w:id="2035836531">
      <w:bodyDiv w:val="1"/>
      <w:marLeft w:val="0"/>
      <w:marRight w:val="0"/>
      <w:marTop w:val="0"/>
      <w:marBottom w:val="0"/>
      <w:divBdr>
        <w:top w:val="none" w:sz="0" w:space="0" w:color="auto"/>
        <w:left w:val="none" w:sz="0" w:space="0" w:color="auto"/>
        <w:bottom w:val="none" w:sz="0" w:space="0" w:color="auto"/>
        <w:right w:val="none" w:sz="0" w:space="0" w:color="auto"/>
      </w:divBdr>
    </w:div>
    <w:div w:id="2043482789">
      <w:bodyDiv w:val="1"/>
      <w:marLeft w:val="0"/>
      <w:marRight w:val="0"/>
      <w:marTop w:val="0"/>
      <w:marBottom w:val="0"/>
      <w:divBdr>
        <w:top w:val="none" w:sz="0" w:space="0" w:color="auto"/>
        <w:left w:val="none" w:sz="0" w:space="0" w:color="auto"/>
        <w:bottom w:val="none" w:sz="0" w:space="0" w:color="auto"/>
        <w:right w:val="none" w:sz="0" w:space="0" w:color="auto"/>
      </w:divBdr>
    </w:div>
    <w:div w:id="2052799370">
      <w:bodyDiv w:val="1"/>
      <w:marLeft w:val="0"/>
      <w:marRight w:val="0"/>
      <w:marTop w:val="0"/>
      <w:marBottom w:val="0"/>
      <w:divBdr>
        <w:top w:val="none" w:sz="0" w:space="0" w:color="auto"/>
        <w:left w:val="none" w:sz="0" w:space="0" w:color="auto"/>
        <w:bottom w:val="none" w:sz="0" w:space="0" w:color="auto"/>
        <w:right w:val="none" w:sz="0" w:space="0" w:color="auto"/>
      </w:divBdr>
    </w:div>
    <w:div w:id="2099252369">
      <w:bodyDiv w:val="1"/>
      <w:marLeft w:val="0"/>
      <w:marRight w:val="0"/>
      <w:marTop w:val="0"/>
      <w:marBottom w:val="0"/>
      <w:divBdr>
        <w:top w:val="none" w:sz="0" w:space="0" w:color="auto"/>
        <w:left w:val="none" w:sz="0" w:space="0" w:color="auto"/>
        <w:bottom w:val="none" w:sz="0" w:space="0" w:color="auto"/>
        <w:right w:val="none" w:sz="0" w:space="0" w:color="auto"/>
      </w:divBdr>
    </w:div>
    <w:div w:id="213263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8A88B-D3B6-4F2C-824A-A2924F02EA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Computershare</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Sydney Reitzel</dc:creator>
  <cp:lastModifiedBy>Brian Moore</cp:lastModifiedBy>
  <cp:revision>3</cp:revision>
  <cp:lastPrinted>2022-08-25T19:08:00Z</cp:lastPrinted>
  <dcterms:created xsi:type="dcterms:W3CDTF">2024-05-13T12:25:00Z</dcterms:created>
  <dcterms:modified xsi:type="dcterms:W3CDTF">2024-05-13T12:28:00Z</dcterms:modified>
</cp:coreProperties>
</file>